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0F1D" w14:textId="75E56A1F" w:rsidR="006842E2" w:rsidRPr="00496DAF" w:rsidRDefault="00496DAF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9C7D18" w:rsidRPr="00496DAF">
        <w:rPr>
          <w:b/>
          <w:bCs/>
        </w:rPr>
        <w:t>E-CONTENT(DOCUMENT TYPE)</w:t>
      </w:r>
    </w:p>
    <w:p w14:paraId="753B170F" w14:textId="4648ADC5" w:rsidR="009C7D18" w:rsidRPr="00496DAF" w:rsidRDefault="00496D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9C7D18" w:rsidRPr="00496DAF">
        <w:rPr>
          <w:b/>
          <w:bCs/>
        </w:rPr>
        <w:t>NAME:-  ARUN A. BHOYAR</w:t>
      </w:r>
    </w:p>
    <w:p w14:paraId="1C8CB8E7" w14:textId="72D96072" w:rsidR="009C7D18" w:rsidRPr="00496DAF" w:rsidRDefault="00496D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9C7D18" w:rsidRPr="00496DAF">
        <w:rPr>
          <w:b/>
          <w:bCs/>
        </w:rPr>
        <w:t>SEM-  IV</w:t>
      </w:r>
    </w:p>
    <w:p w14:paraId="675CBECA" w14:textId="77777777" w:rsidR="00C059A5" w:rsidRDefault="00496DA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9C7D18" w:rsidRPr="00496DAF">
        <w:rPr>
          <w:b/>
          <w:bCs/>
        </w:rPr>
        <w:t>UNIT-II (PAPER-II)</w:t>
      </w:r>
    </w:p>
    <w:p w14:paraId="20C25629" w14:textId="0F4A8A0E" w:rsidR="009A7632" w:rsidRDefault="009C7D18">
      <w:pPr>
        <w:rPr>
          <w:b/>
          <w:bCs/>
        </w:rPr>
      </w:pPr>
      <w:r w:rsidRPr="00496DAF">
        <w:rPr>
          <w:b/>
          <w:bCs/>
        </w:rPr>
        <w:t>TOPIC:- INTRODUCTION TO TRANSDUCER, TYPE</w:t>
      </w:r>
      <w:r w:rsidR="0052441F" w:rsidRPr="00496DAF">
        <w:rPr>
          <w:b/>
          <w:bCs/>
        </w:rPr>
        <w:t xml:space="preserve"> OF TRANSDUCER</w:t>
      </w:r>
      <w:r w:rsidRPr="00496DAF">
        <w:rPr>
          <w:b/>
          <w:bCs/>
        </w:rPr>
        <w:t>, CLASSIFICATION , ADVANTAGES &amp; DISADVANTAGES ETC.</w:t>
      </w:r>
    </w:p>
    <w:p w14:paraId="23F8DC0B" w14:textId="25442020" w:rsidR="00C059A5" w:rsidRPr="00496DAF" w:rsidRDefault="00C059A5" w:rsidP="00C059A5">
      <w:pPr>
        <w:rPr>
          <w:b/>
          <w:bCs/>
        </w:rPr>
      </w:pPr>
      <w:r>
        <w:rPr>
          <w:b/>
          <w:bCs/>
        </w:rPr>
        <w:t>NOTE:- PAGE 1 TO 5 Already taught to student</w:t>
      </w:r>
      <w:r>
        <w:rPr>
          <w:b/>
          <w:bCs/>
        </w:rPr>
        <w:t xml:space="preserve">. </w:t>
      </w:r>
      <w:r>
        <w:rPr>
          <w:b/>
          <w:bCs/>
        </w:rPr>
        <w:t xml:space="preserve"> Also the soft/hard copy </w:t>
      </w:r>
      <w:r>
        <w:rPr>
          <w:b/>
          <w:bCs/>
        </w:rPr>
        <w:t>are already made available to the students.</w:t>
      </w:r>
    </w:p>
    <w:p w14:paraId="718571A7" w14:textId="4AA82F44" w:rsidR="00194108" w:rsidRDefault="00CC04D8">
      <w:r>
        <w:t>TRANSDUCE</w:t>
      </w:r>
      <w:r w:rsidR="00D2221C">
        <w:t>R:-</w:t>
      </w:r>
    </w:p>
    <w:p w14:paraId="1DBC3D36" w14:textId="5F45AF48" w:rsidR="00313978" w:rsidRDefault="00313978">
      <w:r>
        <w:t xml:space="preserve">An  </w:t>
      </w:r>
      <w:r w:rsidR="00DD7356">
        <w:t>Electronic Instrumentation system consists of many components</w:t>
      </w:r>
      <w:r w:rsidR="00D55EB4">
        <w:t xml:space="preserve"> to perform a </w:t>
      </w:r>
      <w:r w:rsidR="002C62BA">
        <w:t xml:space="preserve">measurement and </w:t>
      </w:r>
      <w:r w:rsidR="00496DAF">
        <w:t xml:space="preserve">         </w:t>
      </w:r>
      <w:r w:rsidR="002C62BA">
        <w:t xml:space="preserve">record the </w:t>
      </w:r>
      <w:r w:rsidR="00B405E4">
        <w:t xml:space="preserve">results. We come across </w:t>
      </w:r>
      <w:r w:rsidR="008C53D4">
        <w:t xml:space="preserve">many types of measurands like </w:t>
      </w:r>
      <w:r w:rsidR="007C4997">
        <w:t xml:space="preserve">temperature , pressure, force </w:t>
      </w:r>
      <w:r w:rsidR="00C81E96">
        <w:t>, velocity etc. which are physical quantities</w:t>
      </w:r>
      <w:r w:rsidR="001C0B2A">
        <w:t>, but reliable</w:t>
      </w:r>
      <w:r w:rsidR="004F01C7">
        <w:t xml:space="preserve"> data sampling, </w:t>
      </w:r>
      <w:r w:rsidR="009C2025">
        <w:t xml:space="preserve">conditioning and processing are possible </w:t>
      </w:r>
      <w:r w:rsidR="009231BF">
        <w:t xml:space="preserve">on electrical </w:t>
      </w:r>
      <w:r w:rsidR="00C77108">
        <w:t>signals only</w:t>
      </w:r>
      <w:r w:rsidR="00D91D51">
        <w:t>. Hence it is very important to convert</w:t>
      </w:r>
      <w:r w:rsidR="00EF3E85">
        <w:t xml:space="preserve"> the measurands into a proportional </w:t>
      </w:r>
      <w:r w:rsidR="00631313">
        <w:t xml:space="preserve">electrical signal </w:t>
      </w:r>
      <w:r w:rsidR="002F52F1">
        <w:t xml:space="preserve">, which is the input to the measurement </w:t>
      </w:r>
      <w:r w:rsidR="00E07206">
        <w:t xml:space="preserve">system. After processing </w:t>
      </w:r>
      <w:r w:rsidR="009C4340">
        <w:t xml:space="preserve">, the electrical signal has to be converted </w:t>
      </w:r>
      <w:r w:rsidR="005121D0">
        <w:t xml:space="preserve">back into a physical form like </w:t>
      </w:r>
      <w:r w:rsidR="00C82FC2">
        <w:t xml:space="preserve">a deflection of a pointer in a </w:t>
      </w:r>
      <w:r w:rsidR="005029D5">
        <w:t>voltmeter.</w:t>
      </w:r>
    </w:p>
    <w:p w14:paraId="7ABC265D" w14:textId="1A8DB99E" w:rsidR="00751A5F" w:rsidRDefault="00751A5F">
      <w:r>
        <w:t>Sensors:-</w:t>
      </w:r>
    </w:p>
    <w:p w14:paraId="4A16A8AE" w14:textId="6E4FC433" w:rsidR="00751A5F" w:rsidRDefault="00275EC4">
      <w:r>
        <w:t xml:space="preserve">A sensor is a </w:t>
      </w:r>
      <w:r w:rsidR="00FD1B23">
        <w:t xml:space="preserve">device that can sense the physical </w:t>
      </w:r>
      <w:r w:rsidR="00635594">
        <w:t>signal and its variations</w:t>
      </w:r>
    </w:p>
    <w:p w14:paraId="0526CA59" w14:textId="5737CD4C" w:rsidR="00635594" w:rsidRDefault="006C7DC8">
      <w:r>
        <w:t>E.g. Our skin</w:t>
      </w:r>
      <w:r w:rsidR="00CB68BE">
        <w:t xml:space="preserve"> is the best example of </w:t>
      </w:r>
      <w:r w:rsidR="00F17803">
        <w:t xml:space="preserve">a sensor that can sense the </w:t>
      </w:r>
      <w:r w:rsidR="00F1468A">
        <w:t xml:space="preserve">temperature  </w:t>
      </w:r>
      <w:proofErr w:type="spellStart"/>
      <w:r w:rsidR="00F1468A">
        <w:t>wheather</w:t>
      </w:r>
      <w:proofErr w:type="spellEnd"/>
      <w:r w:rsidR="00F1468A">
        <w:t xml:space="preserve"> </w:t>
      </w:r>
      <w:r w:rsidR="005D2D2B">
        <w:t xml:space="preserve">it is very hot or cold . But it </w:t>
      </w:r>
      <w:r w:rsidR="00967E88">
        <w:t>cannot tells us the exact temperature</w:t>
      </w:r>
      <w:r w:rsidR="00430952">
        <w:t>.</w:t>
      </w:r>
    </w:p>
    <w:p w14:paraId="12CBB94C" w14:textId="7C6797C4" w:rsidR="00430952" w:rsidRDefault="00A012BA">
      <w:r>
        <w:t>Actuato</w:t>
      </w:r>
      <w:r w:rsidR="00EC49CE">
        <w:t xml:space="preserve">rs:- An </w:t>
      </w:r>
      <w:r w:rsidR="00127AA5">
        <w:t>actuator is a device that converts</w:t>
      </w:r>
      <w:r w:rsidR="002C626A">
        <w:t xml:space="preserve"> the electrical signals </w:t>
      </w:r>
      <w:r w:rsidR="001D3957">
        <w:t xml:space="preserve">such as </w:t>
      </w:r>
      <w:r w:rsidR="002B54BA">
        <w:t xml:space="preserve">voltage or current into a signal from the physical </w:t>
      </w:r>
      <w:r w:rsidR="006C5BA0">
        <w:t xml:space="preserve">domain such as opening or closing </w:t>
      </w:r>
      <w:r w:rsidR="00560C19">
        <w:t>a valve.</w:t>
      </w:r>
    </w:p>
    <w:p w14:paraId="5F422E0E" w14:textId="33ABF32C" w:rsidR="00EC49CE" w:rsidRDefault="00560C19">
      <w:r>
        <w:t xml:space="preserve">E.g. </w:t>
      </w:r>
      <w:r w:rsidR="004368AE">
        <w:t xml:space="preserve">Relay is an example of </w:t>
      </w:r>
      <w:r w:rsidR="00746865">
        <w:t>an actuators.</w:t>
      </w:r>
    </w:p>
    <w:p w14:paraId="669CA3FE" w14:textId="6A92603B" w:rsidR="00857D4E" w:rsidRDefault="00857D4E">
      <w:r>
        <w:t>TRANSDUCERS</w:t>
      </w:r>
      <w:r w:rsidR="00C95047">
        <w:t>:-</w:t>
      </w:r>
    </w:p>
    <w:p w14:paraId="0E924EE9" w14:textId="6504D691" w:rsidR="00A35AC9" w:rsidRDefault="00C95047">
      <w:r>
        <w:t xml:space="preserve">A transducer is a device </w:t>
      </w:r>
      <w:r w:rsidR="00DE4F1A">
        <w:t xml:space="preserve">which converts one form of energy </w:t>
      </w:r>
      <w:r w:rsidR="00406215">
        <w:t xml:space="preserve">into another form . It means that </w:t>
      </w:r>
      <w:r w:rsidR="000646B9">
        <w:t xml:space="preserve">, the transducer is actuated </w:t>
      </w:r>
      <w:r w:rsidR="006B6951">
        <w:t xml:space="preserve">or energized by the energy </w:t>
      </w:r>
      <w:r w:rsidR="006129A5">
        <w:t xml:space="preserve">from one transmission system </w:t>
      </w:r>
      <w:r w:rsidR="002C5F27">
        <w:t xml:space="preserve">and supplied to the other system in </w:t>
      </w:r>
      <w:r w:rsidR="002D16D5">
        <w:t xml:space="preserve">same or another </w:t>
      </w:r>
      <w:proofErr w:type="spellStart"/>
      <w:r w:rsidR="002D16D5">
        <w:t>form.</w:t>
      </w:r>
      <w:r w:rsidR="00454771">
        <w:t>E.g</w:t>
      </w:r>
      <w:proofErr w:type="spellEnd"/>
      <w:r w:rsidR="00454771">
        <w:t xml:space="preserve">. Strain </w:t>
      </w:r>
      <w:proofErr w:type="spellStart"/>
      <w:r w:rsidR="00454771">
        <w:t>guage</w:t>
      </w:r>
      <w:proofErr w:type="spellEnd"/>
      <w:r w:rsidR="00454771">
        <w:t xml:space="preserve">, </w:t>
      </w:r>
      <w:proofErr w:type="spellStart"/>
      <w:r w:rsidR="006F5F45">
        <w:t>thermistor.photo</w:t>
      </w:r>
      <w:proofErr w:type="spellEnd"/>
      <w:r w:rsidR="00A35AC9">
        <w:t xml:space="preserve">- tubes etc.    A transducer </w:t>
      </w:r>
      <w:r w:rsidR="000517A9">
        <w:t>provides</w:t>
      </w:r>
      <w:r w:rsidR="00097B89">
        <w:t xml:space="preserve"> a usable output in response to</w:t>
      </w:r>
      <w:r w:rsidR="00F97A0C">
        <w:t xml:space="preserve"> a specified input measurand</w:t>
      </w:r>
      <w:r w:rsidR="00C15FD7">
        <w:t xml:space="preserve"> which may be a physical </w:t>
      </w:r>
      <w:r w:rsidR="00200E27">
        <w:t xml:space="preserve">or mechanical quantity. The </w:t>
      </w:r>
      <w:r w:rsidR="00F55542">
        <w:t xml:space="preserve">energy transmitted by </w:t>
      </w:r>
      <w:r w:rsidR="00304D92">
        <w:t>these system may be electrical</w:t>
      </w:r>
      <w:r w:rsidR="00411E5E">
        <w:t xml:space="preserve"> , mechanical </w:t>
      </w:r>
      <w:r w:rsidR="00013B01">
        <w:t>or acoustics.</w:t>
      </w:r>
    </w:p>
    <w:p w14:paraId="47C84ABA" w14:textId="77777777" w:rsidR="00710DF6" w:rsidRDefault="00013B01">
      <w:r>
        <w:t xml:space="preserve">   </w:t>
      </w:r>
    </w:p>
    <w:p w14:paraId="45EDF126" w14:textId="69E78FDE" w:rsidR="00013B01" w:rsidRDefault="00013B01">
      <w:bookmarkStart w:id="0" w:name="_GoBack"/>
      <w:bookmarkEnd w:id="0"/>
      <w:r>
        <w:t xml:space="preserve">  The nature of </w:t>
      </w:r>
      <w:r w:rsidR="00C2738E">
        <w:t>the electrical output of the transducer</w:t>
      </w:r>
      <w:r w:rsidR="00F27410">
        <w:t xml:space="preserve"> depends upon the basic principle</w:t>
      </w:r>
      <w:r w:rsidR="00EB6B49">
        <w:t xml:space="preserve"> involved in the energy transmission</w:t>
      </w:r>
      <w:r w:rsidR="008C12F5">
        <w:t xml:space="preserve">. The output may be </w:t>
      </w:r>
      <w:r w:rsidR="00E26629">
        <w:t>digital , analogue</w:t>
      </w:r>
      <w:r w:rsidR="009C02D7">
        <w:t xml:space="preserve"> or frequency modulated</w:t>
      </w:r>
      <w:r w:rsidR="0031211B">
        <w:t>.</w:t>
      </w:r>
    </w:p>
    <w:p w14:paraId="42D2BF77" w14:textId="77777777" w:rsidR="00710DF6" w:rsidRDefault="00C17A9A">
      <w:r>
        <w:t xml:space="preserve">                                                                 </w:t>
      </w:r>
      <w:r w:rsidR="00EC4678">
        <w:t xml:space="preserve">                  </w:t>
      </w:r>
      <w:r>
        <w:t xml:space="preserve">   </w:t>
      </w:r>
      <w:r w:rsidR="00EC4678">
        <w:t>(1)</w:t>
      </w:r>
      <w:r>
        <w:t xml:space="preserve">           </w:t>
      </w:r>
    </w:p>
    <w:p w14:paraId="29B0A89E" w14:textId="60C00D80" w:rsidR="00C17A9A" w:rsidRDefault="0031211B">
      <w:r>
        <w:lastRenderedPageBreak/>
        <w:t>Type of Transducer</w:t>
      </w:r>
      <w:r w:rsidR="003E66F8">
        <w:t>:-</w:t>
      </w:r>
      <w:r w:rsidR="00C17A9A">
        <w:t xml:space="preserve">                                                                                                                                 </w:t>
      </w:r>
    </w:p>
    <w:p w14:paraId="4C687575" w14:textId="1F76FE67" w:rsidR="003E66F8" w:rsidRDefault="003E66F8">
      <w:r>
        <w:t>Basically there are two types of Transducer</w:t>
      </w:r>
      <w:r w:rsidR="00864348">
        <w:t xml:space="preserve"> as:-  1) Active </w:t>
      </w:r>
      <w:r w:rsidR="0001257C">
        <w:t>transducer</w:t>
      </w:r>
    </w:p>
    <w:p w14:paraId="330A6F1D" w14:textId="579687AD" w:rsidR="0001257C" w:rsidRDefault="0001257C">
      <w:r>
        <w:t xml:space="preserve">         2) Passive Transducer</w:t>
      </w:r>
    </w:p>
    <w:p w14:paraId="44DFCB9E" w14:textId="77A0ED4D" w:rsidR="0099330D" w:rsidRDefault="0099330D">
      <w:proofErr w:type="spellStart"/>
      <w:r>
        <w:t>Acive</w:t>
      </w:r>
      <w:proofErr w:type="spellEnd"/>
      <w:r>
        <w:t xml:space="preserve"> Transducer</w:t>
      </w:r>
      <w:r w:rsidR="00A265AA">
        <w:t>:-</w:t>
      </w:r>
    </w:p>
    <w:p w14:paraId="2C6C81F4" w14:textId="6DA9DF68" w:rsidR="00A57449" w:rsidRDefault="00A57449">
      <w:r>
        <w:t>Active Transducer</w:t>
      </w:r>
      <w:r w:rsidR="00273502">
        <w:t xml:space="preserve"> are those transducer which generates</w:t>
      </w:r>
      <w:r w:rsidR="00CC2039">
        <w:t xml:space="preserve"> an electrical signal directly in response </w:t>
      </w:r>
      <w:r w:rsidR="00CE38AD">
        <w:t xml:space="preserve">to the physical parameter and does not </w:t>
      </w:r>
      <w:r w:rsidR="00863B9D">
        <w:t xml:space="preserve">require an external power supply for </w:t>
      </w:r>
      <w:r w:rsidR="007B7141">
        <w:t>its operation.</w:t>
      </w:r>
      <w:r w:rsidR="00E669F1">
        <w:t xml:space="preserve"> They are </w:t>
      </w:r>
      <w:proofErr w:type="spellStart"/>
      <w:r w:rsidR="00E669F1">
        <w:t>self generating</w:t>
      </w:r>
      <w:proofErr w:type="spellEnd"/>
      <w:r w:rsidR="00E669F1">
        <w:t xml:space="preserve"> </w:t>
      </w:r>
      <w:r w:rsidR="00B31C5E">
        <w:t xml:space="preserve">type and operate under </w:t>
      </w:r>
      <w:r w:rsidR="00046F65">
        <w:t xml:space="preserve">energy conversion principal and </w:t>
      </w:r>
      <w:r w:rsidR="00577C4A">
        <w:t xml:space="preserve">generate an </w:t>
      </w:r>
      <w:r w:rsidR="00117F3D">
        <w:t>equivalent output signal.</w:t>
      </w:r>
    </w:p>
    <w:p w14:paraId="28EC874D" w14:textId="0056E6DC" w:rsidR="00117F3D" w:rsidRDefault="00117F3D">
      <w:r>
        <w:t xml:space="preserve">E.g. </w:t>
      </w:r>
      <w:r w:rsidR="000E1777">
        <w:t xml:space="preserve">piezoelectric sensors ( </w:t>
      </w:r>
      <w:r w:rsidR="00D82D7C">
        <w:t>generation charge in response to pressure</w:t>
      </w:r>
      <w:r w:rsidR="001A662E">
        <w:t xml:space="preserve">) and photovoltaic cell </w:t>
      </w:r>
      <w:r w:rsidR="009E1650">
        <w:t>( generation of voltage in response to illumination</w:t>
      </w:r>
      <w:r w:rsidR="0099330D">
        <w:t>).</w:t>
      </w:r>
    </w:p>
    <w:p w14:paraId="20E337AD" w14:textId="6924E52F" w:rsidR="00A37674" w:rsidRDefault="00A37674">
      <w:r>
        <w:t xml:space="preserve">The active transducer or </w:t>
      </w:r>
      <w:proofErr w:type="spellStart"/>
      <w:r w:rsidR="000F591A">
        <w:t>self generating</w:t>
      </w:r>
      <w:proofErr w:type="spellEnd"/>
      <w:r w:rsidR="000F591A">
        <w:t xml:space="preserve"> type transducer</w:t>
      </w:r>
      <w:r w:rsidR="00C71752">
        <w:t xml:space="preserve"> are usually of electrical type</w:t>
      </w:r>
    </w:p>
    <w:p w14:paraId="4779237A" w14:textId="39667737" w:rsidR="00E754A8" w:rsidRDefault="00E754A8">
      <w:r>
        <w:t xml:space="preserve">These transducer </w:t>
      </w:r>
      <w:r w:rsidR="00163D6B">
        <w:t>are further classified as:-</w:t>
      </w:r>
    </w:p>
    <w:p w14:paraId="12B6A28F" w14:textId="0B120A22" w:rsidR="008F5484" w:rsidRDefault="00BC21A5" w:rsidP="008F5484">
      <w:pPr>
        <w:pStyle w:val="ListParagraph"/>
        <w:numPr>
          <w:ilvl w:val="0"/>
          <w:numId w:val="1"/>
        </w:numPr>
      </w:pPr>
      <w:r>
        <w:t>Photovoltaic</w:t>
      </w:r>
    </w:p>
    <w:p w14:paraId="4E1B7851" w14:textId="1042C8F7" w:rsidR="00BC21A5" w:rsidRDefault="00BC21A5" w:rsidP="008F5484">
      <w:pPr>
        <w:pStyle w:val="ListParagraph"/>
        <w:numPr>
          <w:ilvl w:val="0"/>
          <w:numId w:val="1"/>
        </w:numPr>
      </w:pPr>
      <w:r>
        <w:t xml:space="preserve"> Thermoelectric</w:t>
      </w:r>
    </w:p>
    <w:p w14:paraId="6D2462BA" w14:textId="23A7007D" w:rsidR="00BC21A5" w:rsidRDefault="00F87C41" w:rsidP="008F5484">
      <w:pPr>
        <w:pStyle w:val="ListParagraph"/>
        <w:numPr>
          <w:ilvl w:val="0"/>
          <w:numId w:val="1"/>
        </w:numPr>
      </w:pPr>
      <w:r>
        <w:t>Piezoelectric</w:t>
      </w:r>
    </w:p>
    <w:p w14:paraId="58CA9120" w14:textId="59B5BDDD" w:rsidR="00F87C41" w:rsidRDefault="00F87C41" w:rsidP="008F5484">
      <w:pPr>
        <w:pStyle w:val="ListParagraph"/>
        <w:numPr>
          <w:ilvl w:val="0"/>
          <w:numId w:val="1"/>
        </w:numPr>
      </w:pPr>
      <w:r>
        <w:t>Electromagnetic</w:t>
      </w:r>
    </w:p>
    <w:p w14:paraId="60CFA7B1" w14:textId="273E066B" w:rsidR="00F03EAD" w:rsidRDefault="00F87C41" w:rsidP="007946D0">
      <w:pPr>
        <w:pStyle w:val="ListParagraph"/>
        <w:numPr>
          <w:ilvl w:val="0"/>
          <w:numId w:val="1"/>
        </w:numPr>
      </w:pPr>
      <w:r>
        <w:t>Chemical</w:t>
      </w:r>
    </w:p>
    <w:p w14:paraId="23DBA8FB" w14:textId="74365066" w:rsidR="00A265AA" w:rsidRDefault="00A265AA">
      <w:r>
        <w:t>Passive Transducer</w:t>
      </w:r>
      <w:r w:rsidR="009F094A">
        <w:t>:-</w:t>
      </w:r>
    </w:p>
    <w:p w14:paraId="62B75F2D" w14:textId="51B13315" w:rsidR="009F094A" w:rsidRDefault="009F094A">
      <w:r>
        <w:t xml:space="preserve">Passive Transducer are those transducer which </w:t>
      </w:r>
      <w:r w:rsidR="007852BE">
        <w:t>requires an external power supply for its operation</w:t>
      </w:r>
      <w:r w:rsidR="004D08DE">
        <w:t xml:space="preserve">. These transducer operates </w:t>
      </w:r>
      <w:r w:rsidR="00B06310">
        <w:t xml:space="preserve">under energy controlling </w:t>
      </w:r>
      <w:r w:rsidR="00722FA9">
        <w:t>principals. Their operation depends</w:t>
      </w:r>
      <w:r w:rsidR="00194EE7">
        <w:t xml:space="preserve"> upon a change in an </w:t>
      </w:r>
      <w:r w:rsidR="00D575F7">
        <w:t>electrical parameters like R,L or C.</w:t>
      </w:r>
      <w:r w:rsidR="00D0130F">
        <w:t xml:space="preserve"> E.g. strain gauges (</w:t>
      </w:r>
      <w:r w:rsidR="00FB3649">
        <w:t xml:space="preserve"> resistance change in response </w:t>
      </w:r>
      <w:r w:rsidR="006B269F">
        <w:t xml:space="preserve">to pressure variations) </w:t>
      </w:r>
      <w:r w:rsidR="00C17CE0">
        <w:t xml:space="preserve">and thermistors ( </w:t>
      </w:r>
      <w:r w:rsidR="001A6BA8">
        <w:t>resistance change in response to temperature variations</w:t>
      </w:r>
      <w:r w:rsidR="00F03EAD">
        <w:t>).</w:t>
      </w:r>
      <w:r w:rsidR="009C41ED">
        <w:t xml:space="preserve"> The  passive transducer</w:t>
      </w:r>
      <w:r w:rsidR="00A80733">
        <w:t xml:space="preserve"> </w:t>
      </w:r>
      <w:r w:rsidR="00A50BDB">
        <w:t>require external energy source</w:t>
      </w:r>
      <w:r w:rsidR="003E3FB0">
        <w:t xml:space="preserve"> i.e. DC Power supply for conversion</w:t>
      </w:r>
      <w:r w:rsidR="000B0E19">
        <w:t>. The output of passive transducer</w:t>
      </w:r>
      <w:r w:rsidR="00DD72C3">
        <w:t xml:space="preserve"> is in the form </w:t>
      </w:r>
      <w:r w:rsidR="001F78A2">
        <w:t>of resistance, capacitance</w:t>
      </w:r>
      <w:r w:rsidR="00EC32B4">
        <w:t xml:space="preserve"> or some other </w:t>
      </w:r>
      <w:r w:rsidR="00242170">
        <w:t>electrical parameter in response to the input .</w:t>
      </w:r>
    </w:p>
    <w:p w14:paraId="160183B3" w14:textId="24FFFA9B" w:rsidR="00242170" w:rsidRDefault="00220A6E">
      <w:r>
        <w:t xml:space="preserve">The passive transducer are basically </w:t>
      </w:r>
      <w:r w:rsidR="004F18D5">
        <w:t>divided into following types:-</w:t>
      </w:r>
    </w:p>
    <w:p w14:paraId="0B3DE39B" w14:textId="6CC1708C" w:rsidR="004F18D5" w:rsidRDefault="00EC10DC" w:rsidP="00EC10DC">
      <w:pPr>
        <w:pStyle w:val="ListParagraph"/>
        <w:numPr>
          <w:ilvl w:val="0"/>
          <w:numId w:val="2"/>
        </w:numPr>
      </w:pPr>
      <w:r>
        <w:t>Variable resistance</w:t>
      </w:r>
    </w:p>
    <w:p w14:paraId="54079914" w14:textId="4D348614" w:rsidR="00EC10DC" w:rsidRDefault="00EC10DC" w:rsidP="00EC10DC">
      <w:pPr>
        <w:pStyle w:val="ListParagraph"/>
        <w:numPr>
          <w:ilvl w:val="0"/>
          <w:numId w:val="2"/>
        </w:numPr>
      </w:pPr>
      <w:r>
        <w:t>Hall effect</w:t>
      </w:r>
    </w:p>
    <w:p w14:paraId="73087C50" w14:textId="68418360" w:rsidR="00EC10DC" w:rsidRDefault="003E139A" w:rsidP="00EC10DC">
      <w:pPr>
        <w:pStyle w:val="ListParagraph"/>
        <w:numPr>
          <w:ilvl w:val="0"/>
          <w:numId w:val="2"/>
        </w:numPr>
      </w:pPr>
      <w:r>
        <w:t>Optoelectronic</w:t>
      </w:r>
    </w:p>
    <w:p w14:paraId="3459D6CA" w14:textId="18755054" w:rsidR="003E139A" w:rsidRDefault="003E139A" w:rsidP="00EC10DC">
      <w:pPr>
        <w:pStyle w:val="ListParagraph"/>
        <w:numPr>
          <w:ilvl w:val="0"/>
          <w:numId w:val="2"/>
        </w:numPr>
      </w:pPr>
      <w:r>
        <w:t>Variable resistance</w:t>
      </w:r>
    </w:p>
    <w:p w14:paraId="679771F7" w14:textId="1C6C1DC8" w:rsidR="008F7786" w:rsidRDefault="008F7786" w:rsidP="008F7786">
      <w:pPr>
        <w:ind w:left="360"/>
      </w:pPr>
      <w:r>
        <w:t>Further subdivision</w:t>
      </w:r>
      <w:r w:rsidR="00B30E7A">
        <w:t xml:space="preserve"> of passive transducer are as follows:-</w:t>
      </w:r>
    </w:p>
    <w:p w14:paraId="7ABF3774" w14:textId="76BE6DE8" w:rsidR="00B30E7A" w:rsidRDefault="00B165CF" w:rsidP="008F7786">
      <w:pPr>
        <w:ind w:left="360"/>
      </w:pPr>
      <w:r>
        <w:t xml:space="preserve">Variable Resistance </w:t>
      </w:r>
      <w:r w:rsidR="00D93E0C">
        <w:t>transducer:-</w:t>
      </w:r>
    </w:p>
    <w:p w14:paraId="028B620F" w14:textId="66EF2CD3" w:rsidR="00D93E0C" w:rsidRDefault="00B863AE" w:rsidP="00D93E0C">
      <w:pPr>
        <w:pStyle w:val="ListParagraph"/>
        <w:numPr>
          <w:ilvl w:val="0"/>
          <w:numId w:val="3"/>
        </w:numPr>
      </w:pPr>
      <w:r>
        <w:t>Variable Resistor, Photo conductor</w:t>
      </w:r>
    </w:p>
    <w:p w14:paraId="00977698" w14:textId="33720A32" w:rsidR="00E17629" w:rsidRDefault="00E17629" w:rsidP="00D93E0C">
      <w:pPr>
        <w:pStyle w:val="ListParagraph"/>
        <w:numPr>
          <w:ilvl w:val="0"/>
          <w:numId w:val="3"/>
        </w:numPr>
      </w:pPr>
      <w:r>
        <w:t>Strain gauge</w:t>
      </w:r>
    </w:p>
    <w:p w14:paraId="38FDDF54" w14:textId="650F679F" w:rsidR="00E17629" w:rsidRDefault="00E17629" w:rsidP="00D93E0C">
      <w:pPr>
        <w:pStyle w:val="ListParagraph"/>
        <w:numPr>
          <w:ilvl w:val="0"/>
          <w:numId w:val="3"/>
        </w:numPr>
      </w:pPr>
      <w:r>
        <w:t xml:space="preserve">Thermistor, </w:t>
      </w:r>
      <w:r w:rsidR="002271AA">
        <w:t xml:space="preserve">Magneto </w:t>
      </w:r>
      <w:proofErr w:type="spellStart"/>
      <w:r w:rsidR="002271AA">
        <w:t>resistance,PN</w:t>
      </w:r>
      <w:proofErr w:type="spellEnd"/>
      <w:r w:rsidR="002271AA">
        <w:t xml:space="preserve"> </w:t>
      </w:r>
      <w:r w:rsidR="000C0077">
        <w:t>junction point wire</w:t>
      </w:r>
    </w:p>
    <w:p w14:paraId="76BCEAB0" w14:textId="77777777" w:rsidR="00C17A9A" w:rsidRDefault="00C17A9A" w:rsidP="00C17A9A">
      <w:pPr>
        <w:pStyle w:val="ListParagraph"/>
      </w:pPr>
      <w:r>
        <w:t xml:space="preserve">                                                                   (2)</w:t>
      </w:r>
    </w:p>
    <w:p w14:paraId="7F9B1139" w14:textId="5650D9B5" w:rsidR="000C0077" w:rsidRDefault="007A7413" w:rsidP="00C17A9A">
      <w:proofErr w:type="spellStart"/>
      <w:r>
        <w:lastRenderedPageBreak/>
        <w:t>Opto</w:t>
      </w:r>
      <w:proofErr w:type="spellEnd"/>
      <w:r>
        <w:t xml:space="preserve"> Electronic</w:t>
      </w:r>
      <w:r w:rsidR="005F3E06">
        <w:t xml:space="preserve"> transducer:-</w:t>
      </w:r>
    </w:p>
    <w:p w14:paraId="29021454" w14:textId="09B77F6D" w:rsidR="005F3E06" w:rsidRDefault="00AA5672" w:rsidP="00AA5672">
      <w:pPr>
        <w:pStyle w:val="ListParagraph"/>
        <w:numPr>
          <w:ilvl w:val="0"/>
          <w:numId w:val="4"/>
        </w:numPr>
      </w:pPr>
      <w:r>
        <w:t>Photo junction</w:t>
      </w:r>
      <w:r w:rsidR="00D317F8">
        <w:t xml:space="preserve">  b) photo emissive</w:t>
      </w:r>
    </w:p>
    <w:p w14:paraId="5FA03331" w14:textId="64B50358" w:rsidR="004D16A2" w:rsidRDefault="004D16A2" w:rsidP="004D16A2">
      <w:pPr>
        <w:ind w:left="360"/>
      </w:pPr>
      <w:r>
        <w:t>Variable Re</w:t>
      </w:r>
      <w:r w:rsidR="00F927CC">
        <w:t>actance transducer</w:t>
      </w:r>
      <w:r>
        <w:t>:-</w:t>
      </w:r>
    </w:p>
    <w:p w14:paraId="59E908C8" w14:textId="56E8D425" w:rsidR="004D16A2" w:rsidRDefault="009D380D" w:rsidP="0020666A">
      <w:pPr>
        <w:pStyle w:val="ListParagraph"/>
        <w:numPr>
          <w:ilvl w:val="0"/>
          <w:numId w:val="5"/>
        </w:numPr>
      </w:pPr>
      <w:r>
        <w:t>Inductive</w:t>
      </w:r>
      <w:r w:rsidR="00D87771">
        <w:t xml:space="preserve">:- </w:t>
      </w:r>
      <w:proofErr w:type="spellStart"/>
      <w:r w:rsidR="00D87771">
        <w:t>i</w:t>
      </w:r>
      <w:proofErr w:type="spellEnd"/>
      <w:r w:rsidR="00D87771">
        <w:t xml:space="preserve">) </w:t>
      </w:r>
      <w:r w:rsidR="00C82416">
        <w:t>LVDT</w:t>
      </w:r>
    </w:p>
    <w:p w14:paraId="3D1F65E9" w14:textId="0C056340" w:rsidR="00C82416" w:rsidRDefault="00F80D0F" w:rsidP="00C82416">
      <w:pPr>
        <w:pStyle w:val="ListParagraph"/>
      </w:pPr>
      <w:r>
        <w:t xml:space="preserve">                      ii) Variable reluctance</w:t>
      </w:r>
    </w:p>
    <w:p w14:paraId="45BD403A" w14:textId="7FBC1575" w:rsidR="00F80D0F" w:rsidRDefault="00F80D0F" w:rsidP="00C82416">
      <w:pPr>
        <w:pStyle w:val="ListParagraph"/>
      </w:pPr>
      <w:r>
        <w:t xml:space="preserve">                     </w:t>
      </w:r>
      <w:r w:rsidR="00EF64BA">
        <w:t>Iii)Eddy current</w:t>
      </w:r>
    </w:p>
    <w:p w14:paraId="6D901ACB" w14:textId="20BFA51A" w:rsidR="00EF64BA" w:rsidRDefault="00EF64BA" w:rsidP="00C82416">
      <w:pPr>
        <w:pStyle w:val="ListParagraph"/>
      </w:pPr>
      <w:r>
        <w:t xml:space="preserve">                     </w:t>
      </w:r>
      <w:r w:rsidR="008E2F08">
        <w:t xml:space="preserve">iv) Variable </w:t>
      </w:r>
      <w:proofErr w:type="spellStart"/>
      <w:r w:rsidR="008E2F08">
        <w:t>permiability</w:t>
      </w:r>
      <w:proofErr w:type="spellEnd"/>
    </w:p>
    <w:p w14:paraId="732D89B2" w14:textId="3503C767" w:rsidR="008E2F08" w:rsidRDefault="00084E39" w:rsidP="00084E39">
      <w:pPr>
        <w:pStyle w:val="ListParagraph"/>
        <w:numPr>
          <w:ilvl w:val="0"/>
          <w:numId w:val="5"/>
        </w:numPr>
      </w:pPr>
      <w:r>
        <w:t>Capacitive:-</w:t>
      </w:r>
    </w:p>
    <w:p w14:paraId="6D0590A8" w14:textId="7E4E9535" w:rsidR="00084E39" w:rsidRDefault="00255142" w:rsidP="00255142">
      <w:pPr>
        <w:pStyle w:val="ListParagraph"/>
        <w:numPr>
          <w:ilvl w:val="0"/>
          <w:numId w:val="8"/>
        </w:numPr>
      </w:pPr>
      <w:r>
        <w:t xml:space="preserve">Variable area </w:t>
      </w:r>
    </w:p>
    <w:p w14:paraId="27BF2078" w14:textId="03034A58" w:rsidR="00255142" w:rsidRDefault="00255142" w:rsidP="00255142">
      <w:pPr>
        <w:pStyle w:val="ListParagraph"/>
        <w:numPr>
          <w:ilvl w:val="0"/>
          <w:numId w:val="8"/>
        </w:numPr>
      </w:pPr>
      <w:r>
        <w:t xml:space="preserve"> Variable </w:t>
      </w:r>
      <w:proofErr w:type="spellStart"/>
      <w:r>
        <w:t>seperation</w:t>
      </w:r>
      <w:proofErr w:type="spellEnd"/>
    </w:p>
    <w:p w14:paraId="3047CFDC" w14:textId="3D3C22A6" w:rsidR="00255142" w:rsidRDefault="00AC5A62" w:rsidP="00255142">
      <w:pPr>
        <w:pStyle w:val="ListParagraph"/>
        <w:numPr>
          <w:ilvl w:val="0"/>
          <w:numId w:val="8"/>
        </w:numPr>
      </w:pPr>
      <w:r>
        <w:t>Variable permittivity</w:t>
      </w:r>
    </w:p>
    <w:p w14:paraId="607B6099" w14:textId="7894AD3F" w:rsidR="00660542" w:rsidRDefault="00AC5A62" w:rsidP="00660542">
      <w:r>
        <w:t xml:space="preserve"> </w:t>
      </w:r>
      <w:r w:rsidR="00D2781C">
        <w:t xml:space="preserve">The transducer are further classified as </w:t>
      </w:r>
      <w:r w:rsidR="00660542">
        <w:t>:-</w:t>
      </w:r>
    </w:p>
    <w:p w14:paraId="7AC73196" w14:textId="345BBF9D" w:rsidR="00660542" w:rsidRDefault="00FD7605" w:rsidP="00660542">
      <w:pPr>
        <w:pStyle w:val="ListParagraph"/>
        <w:numPr>
          <w:ilvl w:val="0"/>
          <w:numId w:val="9"/>
        </w:numPr>
      </w:pPr>
      <w:r>
        <w:t xml:space="preserve">Analogue transducer </w:t>
      </w:r>
    </w:p>
    <w:p w14:paraId="3ED2B543" w14:textId="7FEC0807" w:rsidR="00FD7605" w:rsidRDefault="00FD7605" w:rsidP="00FD7605">
      <w:pPr>
        <w:ind w:left="199"/>
      </w:pPr>
      <w:r>
        <w:t xml:space="preserve">And  ii)  </w:t>
      </w:r>
      <w:r w:rsidR="003D2547">
        <w:t>Digital Transducer</w:t>
      </w:r>
    </w:p>
    <w:p w14:paraId="1CFCFCEA" w14:textId="10771FC7" w:rsidR="003D2547" w:rsidRDefault="003E432C" w:rsidP="00FD7605">
      <w:pPr>
        <w:ind w:left="199"/>
      </w:pPr>
      <w:r>
        <w:t xml:space="preserve">Analogue transducer:- Analogue transducer are those transducer </w:t>
      </w:r>
      <w:r w:rsidR="00AA735A">
        <w:t xml:space="preserve"> where the information obtained by these transducer</w:t>
      </w:r>
      <w:r w:rsidR="004518D0">
        <w:t xml:space="preserve"> is </w:t>
      </w:r>
      <w:proofErr w:type="spellStart"/>
      <w:r w:rsidR="004518D0">
        <w:t>analog</w:t>
      </w:r>
      <w:proofErr w:type="spellEnd"/>
      <w:r w:rsidR="004518D0">
        <w:t xml:space="preserve"> in nature</w:t>
      </w:r>
      <w:r w:rsidR="00D57ECE">
        <w:t xml:space="preserve"> i.e. it produces a </w:t>
      </w:r>
      <w:r w:rsidR="00A6056B">
        <w:t>continuous function at the output</w:t>
      </w:r>
      <w:r w:rsidR="00A81574">
        <w:t>.</w:t>
      </w:r>
    </w:p>
    <w:p w14:paraId="450AC3AC" w14:textId="3CB92C88" w:rsidR="00A81574" w:rsidRDefault="00A81574" w:rsidP="00FD7605">
      <w:pPr>
        <w:ind w:left="199"/>
      </w:pPr>
      <w:r>
        <w:t xml:space="preserve">The </w:t>
      </w:r>
      <w:proofErr w:type="spellStart"/>
      <w:r>
        <w:t>analog</w:t>
      </w:r>
      <w:proofErr w:type="spellEnd"/>
      <w:r>
        <w:t xml:space="preserve"> transducer </w:t>
      </w:r>
      <w:r w:rsidR="00592087">
        <w:t xml:space="preserve">are usually voltage or current generating devices and they are also </w:t>
      </w:r>
      <w:r w:rsidR="007B71BF">
        <w:t xml:space="preserve">variable parameter and variable </w:t>
      </w:r>
      <w:r w:rsidR="00AD0DC6">
        <w:t>frequency devices.</w:t>
      </w:r>
    </w:p>
    <w:p w14:paraId="26EE2796" w14:textId="425207E2" w:rsidR="00AD0DC6" w:rsidRDefault="009C4719" w:rsidP="00FD7605">
      <w:pPr>
        <w:ind w:left="199"/>
      </w:pPr>
      <w:r>
        <w:t xml:space="preserve">Digital Transducer:- </w:t>
      </w:r>
      <w:r w:rsidR="00C90BDB">
        <w:t xml:space="preserve">Digital Transducer are those transducer , where the output </w:t>
      </w:r>
      <w:r w:rsidR="009D42C1">
        <w:t>is in discrete</w:t>
      </w:r>
      <w:r w:rsidR="00B43991">
        <w:t xml:space="preserve"> from </w:t>
      </w:r>
      <w:r w:rsidR="00C2047F">
        <w:t xml:space="preserve">and some coding system is utilised in </w:t>
      </w:r>
      <w:r w:rsidR="002E1EA2">
        <w:t>it</w:t>
      </w:r>
      <w:r w:rsidR="00080467">
        <w:t>. The output of digital Transducer</w:t>
      </w:r>
      <w:r w:rsidR="000964F4">
        <w:t xml:space="preserve"> is suitable for long distance</w:t>
      </w:r>
      <w:r w:rsidR="00022B96">
        <w:t xml:space="preserve"> transmission and it is free from </w:t>
      </w:r>
      <w:r w:rsidR="00356469">
        <w:t>noise.</w:t>
      </w:r>
    </w:p>
    <w:p w14:paraId="60053BE5" w14:textId="240F4C60" w:rsidR="00356469" w:rsidRDefault="00356469" w:rsidP="00FD7605">
      <w:pPr>
        <w:ind w:left="199"/>
      </w:pPr>
      <w:r>
        <w:t xml:space="preserve">Difference between </w:t>
      </w:r>
      <w:r w:rsidR="0030034A">
        <w:t xml:space="preserve">Active and </w:t>
      </w:r>
      <w:r w:rsidR="00C023E3">
        <w:t>Passive Transducer:-</w:t>
      </w:r>
    </w:p>
    <w:p w14:paraId="79F1B978" w14:textId="0E369993" w:rsidR="00C023E3" w:rsidRDefault="002C3FDC" w:rsidP="00FD7605">
      <w:pPr>
        <w:ind w:left="199"/>
      </w:pPr>
      <w:r>
        <w:t>Active transducer.              Passive transducer</w:t>
      </w:r>
    </w:p>
    <w:p w14:paraId="37AA4971" w14:textId="16519673" w:rsidR="003E432C" w:rsidRDefault="00A24EB3" w:rsidP="00A24EB3">
      <w:r>
        <w:t>1)</w:t>
      </w:r>
      <w:r w:rsidR="00361121">
        <w:t>It do not require</w:t>
      </w:r>
      <w:r w:rsidR="00CF0407">
        <w:t xml:space="preserve">.         1)It requires </w:t>
      </w:r>
      <w:r w:rsidR="00A4637F">
        <w:t>external</w:t>
      </w:r>
    </w:p>
    <w:p w14:paraId="506893E6" w14:textId="768CE2DA" w:rsidR="00F03EAD" w:rsidRDefault="00A4637F">
      <w:r>
        <w:t>External power</w:t>
      </w:r>
      <w:r w:rsidR="009A2147">
        <w:t xml:space="preserve">.                   Power source </w:t>
      </w:r>
      <w:r w:rsidR="00CE0B2D">
        <w:t xml:space="preserve">for        </w:t>
      </w:r>
    </w:p>
    <w:p w14:paraId="04A1701E" w14:textId="559A3F7F" w:rsidR="00F03EAD" w:rsidRDefault="00B407D3">
      <w:r>
        <w:t xml:space="preserve">Source.                                   </w:t>
      </w:r>
      <w:proofErr w:type="spellStart"/>
      <w:r>
        <w:t>Convertion</w:t>
      </w:r>
      <w:proofErr w:type="spellEnd"/>
    </w:p>
    <w:p w14:paraId="35D973C5" w14:textId="56545433" w:rsidR="002B3582" w:rsidRDefault="00120424">
      <w:r>
        <w:t xml:space="preserve">2)They are </w:t>
      </w:r>
      <w:proofErr w:type="spellStart"/>
      <w:r>
        <w:t xml:space="preserve">self </w:t>
      </w:r>
      <w:r w:rsidR="002B3582">
        <w:t xml:space="preserve">                </w:t>
      </w:r>
      <w:r w:rsidR="003A4900">
        <w:t>2</w:t>
      </w:r>
      <w:proofErr w:type="spellEnd"/>
      <w:r w:rsidR="003A4900">
        <w:t>) it basically consists</w:t>
      </w:r>
    </w:p>
    <w:p w14:paraId="3E22A7B5" w14:textId="4056A226" w:rsidR="002B3582" w:rsidRDefault="002B3582">
      <w:r>
        <w:t>g</w:t>
      </w:r>
      <w:r w:rsidR="00575EB4">
        <w:t xml:space="preserve">enerating and </w:t>
      </w:r>
      <w:r w:rsidR="008C775C">
        <w:t xml:space="preserve">                   of two elements one</w:t>
      </w:r>
    </w:p>
    <w:p w14:paraId="7E544932" w14:textId="5901E9F5" w:rsidR="002B3582" w:rsidRDefault="002B3582">
      <w:r>
        <w:t>pr</w:t>
      </w:r>
      <w:r w:rsidR="00575EB4">
        <w:t xml:space="preserve">oduces their </w:t>
      </w:r>
      <w:r>
        <w:t xml:space="preserve">own </w:t>
      </w:r>
      <w:r w:rsidR="008C775C">
        <w:t xml:space="preserve">          </w:t>
      </w:r>
      <w:r w:rsidR="00D846BF">
        <w:t>for sensing other for</w:t>
      </w:r>
    </w:p>
    <w:p w14:paraId="7C3E5BDE" w14:textId="56BE7F16" w:rsidR="00B407D3" w:rsidRDefault="002B3582">
      <w:r>
        <w:t>voltages/ currents</w:t>
      </w:r>
      <w:r w:rsidR="00D846BF">
        <w:t xml:space="preserve">.           </w:t>
      </w:r>
      <w:r w:rsidR="00562F87">
        <w:t>Converting.</w:t>
      </w:r>
    </w:p>
    <w:p w14:paraId="651E502C" w14:textId="5DD5FDCC" w:rsidR="00562F87" w:rsidRDefault="00562F87">
      <w:r>
        <w:t xml:space="preserve">e.g. </w:t>
      </w:r>
      <w:r w:rsidR="00277130">
        <w:t xml:space="preserve">Thermistors,.            </w:t>
      </w:r>
      <w:r w:rsidR="00172A44">
        <w:t xml:space="preserve">E.g. Resistive, </w:t>
      </w:r>
      <w:proofErr w:type="spellStart"/>
      <w:r w:rsidR="00030D52">
        <w:t>capaci</w:t>
      </w:r>
      <w:proofErr w:type="spellEnd"/>
      <w:r w:rsidR="00030D52">
        <w:t>-</w:t>
      </w:r>
    </w:p>
    <w:p w14:paraId="1A60EE50" w14:textId="10ECB15B" w:rsidR="00277130" w:rsidRDefault="00030D52">
      <w:r>
        <w:t xml:space="preserve">                                              </w:t>
      </w:r>
      <w:proofErr w:type="spellStart"/>
      <w:r>
        <w:t>Tive</w:t>
      </w:r>
      <w:proofErr w:type="spellEnd"/>
      <w:r>
        <w:t xml:space="preserve"> and </w:t>
      </w:r>
      <w:r w:rsidR="00D97FB2">
        <w:t xml:space="preserve">inductive </w:t>
      </w:r>
      <w:r w:rsidR="00277130">
        <w:t>Thermocouple</w:t>
      </w:r>
    </w:p>
    <w:p w14:paraId="3B8A98F2" w14:textId="786737F0" w:rsidR="00C17A9A" w:rsidRDefault="00C17A9A">
      <w:r>
        <w:t xml:space="preserve">                                                                        (3)</w:t>
      </w:r>
    </w:p>
    <w:p w14:paraId="635C9D77" w14:textId="731D0660" w:rsidR="00D97FB2" w:rsidRDefault="0084797C">
      <w:r>
        <w:lastRenderedPageBreak/>
        <w:t>Characteristics of Transducer:-</w:t>
      </w:r>
    </w:p>
    <w:p w14:paraId="06BC7A55" w14:textId="3624A1BC" w:rsidR="00F42F48" w:rsidRDefault="00F42F48">
      <w:r>
        <w:t xml:space="preserve">Since the transducer </w:t>
      </w:r>
      <w:r w:rsidR="00241AAD">
        <w:t xml:space="preserve">is used to sense </w:t>
      </w:r>
      <w:r w:rsidR="00311C20">
        <w:t xml:space="preserve">a specific measurand and hence it is very essential </w:t>
      </w:r>
      <w:r w:rsidR="00314D1C">
        <w:t xml:space="preserve">to know all its detailed </w:t>
      </w:r>
      <w:r w:rsidR="00EE1718">
        <w:t xml:space="preserve">electrical and mechanical characteristics </w:t>
      </w:r>
      <w:r w:rsidR="001F541C">
        <w:t>so that the proper Instrumentation system may be designed</w:t>
      </w:r>
      <w:r w:rsidR="006377CA">
        <w:t xml:space="preserve"> .</w:t>
      </w:r>
    </w:p>
    <w:p w14:paraId="41065B8C" w14:textId="341BDE9A" w:rsidR="00770EB8" w:rsidRDefault="006377CA" w:rsidP="00C962BB">
      <w:r>
        <w:t xml:space="preserve">The basic required characteristics </w:t>
      </w:r>
      <w:r w:rsidR="00770EB8">
        <w:t>are as follows:</w:t>
      </w:r>
      <w:r w:rsidR="00C962BB">
        <w:t>-</w:t>
      </w:r>
    </w:p>
    <w:p w14:paraId="2C3786F9" w14:textId="3F17CC13" w:rsidR="00C962BB" w:rsidRDefault="00C962BB" w:rsidP="00C962BB">
      <w:r>
        <w:t xml:space="preserve">1)Ruggedness :- </w:t>
      </w:r>
      <w:r w:rsidR="002B4DE5">
        <w:t>The transducer must be able to withstand</w:t>
      </w:r>
      <w:r w:rsidR="000217F6">
        <w:t xml:space="preserve"> overloads and mechanical</w:t>
      </w:r>
      <w:r w:rsidR="005F2ADB">
        <w:t xml:space="preserve"> stress.</w:t>
      </w:r>
    </w:p>
    <w:p w14:paraId="0EFCC707" w14:textId="5D66A2DD" w:rsidR="005F2ADB" w:rsidRDefault="005F2ADB" w:rsidP="00C962BB">
      <w:r>
        <w:t>2) Linearity</w:t>
      </w:r>
      <w:r w:rsidR="00D10640">
        <w:t xml:space="preserve">:- </w:t>
      </w:r>
      <w:proofErr w:type="spellStart"/>
      <w:r w:rsidR="00D10640">
        <w:t>Their</w:t>
      </w:r>
      <w:proofErr w:type="spellEnd"/>
      <w:r w:rsidR="00D10640">
        <w:t xml:space="preserve"> must be a linear </w:t>
      </w:r>
      <w:r w:rsidR="009A232A">
        <w:t xml:space="preserve">relationship between the input and output </w:t>
      </w:r>
      <w:r w:rsidR="00E9409F">
        <w:t>signals.</w:t>
      </w:r>
    </w:p>
    <w:p w14:paraId="4582E9E0" w14:textId="1F0539AE" w:rsidR="00E9409F" w:rsidRDefault="00E9409F" w:rsidP="00C962BB">
      <w:r>
        <w:t xml:space="preserve">3) Repeatability:- </w:t>
      </w:r>
      <w:r w:rsidR="00A51A73">
        <w:t xml:space="preserve">It must reproduce </w:t>
      </w:r>
      <w:r w:rsidR="00C00CBB">
        <w:t xml:space="preserve">the output signal exactly when the </w:t>
      </w:r>
      <w:r w:rsidR="009927DA">
        <w:t xml:space="preserve">same input is applied </w:t>
      </w:r>
      <w:r w:rsidR="001D0B6F">
        <w:t>under similar environmental conditions</w:t>
      </w:r>
      <w:r w:rsidR="006D7165">
        <w:t>.</w:t>
      </w:r>
    </w:p>
    <w:p w14:paraId="26829C48" w14:textId="7BEB638D" w:rsidR="006D7165" w:rsidRDefault="006D7165" w:rsidP="00C962BB">
      <w:r>
        <w:t xml:space="preserve">4) Large sensitivity:- </w:t>
      </w:r>
      <w:r w:rsidR="00B961DD">
        <w:t>It is the electrical output per unit change</w:t>
      </w:r>
      <w:r w:rsidR="00971F36">
        <w:t xml:space="preserve"> in the non-electrical parameter</w:t>
      </w:r>
      <w:r w:rsidR="002A2F6E">
        <w:t xml:space="preserve"> ( voltage/</w:t>
      </w:r>
      <w:r w:rsidR="00465813">
        <w:t xml:space="preserve">%c) </w:t>
      </w:r>
      <w:r w:rsidR="00EE639D">
        <w:t>High sensitivity is desirable for transducer</w:t>
      </w:r>
      <w:r w:rsidR="002A4E26">
        <w:t>.</w:t>
      </w:r>
    </w:p>
    <w:p w14:paraId="10570386" w14:textId="4E0ADE3E" w:rsidR="002A4E26" w:rsidRDefault="002A4E26" w:rsidP="00C962BB">
      <w:r>
        <w:t>5) Stability and Reliability</w:t>
      </w:r>
      <w:r w:rsidR="005D00B6">
        <w:t>:- The output must not be affected by</w:t>
      </w:r>
      <w:r w:rsidR="003A10DE">
        <w:t xml:space="preserve"> environmental factors like temperature </w:t>
      </w:r>
      <w:r w:rsidR="00A45AE3">
        <w:t>, vibration, humidity etc.</w:t>
      </w:r>
    </w:p>
    <w:p w14:paraId="11FCDFCC" w14:textId="1E975DFE" w:rsidR="00B91C24" w:rsidRDefault="00B91C24" w:rsidP="00C962BB">
      <w:r>
        <w:t xml:space="preserve">6) Good dynamic Response:- </w:t>
      </w:r>
      <w:r w:rsidR="00336250">
        <w:t>The output must be faithful</w:t>
      </w:r>
      <w:r w:rsidR="0091659B">
        <w:t xml:space="preserve"> to</w:t>
      </w:r>
      <w:r w:rsidR="00CB09A5">
        <w:t xml:space="preserve"> the input </w:t>
      </w:r>
      <w:r w:rsidR="006B4DAD">
        <w:t>as a function of time.</w:t>
      </w:r>
    </w:p>
    <w:p w14:paraId="2FFDA793" w14:textId="5F26E774" w:rsidR="006B4DAD" w:rsidRDefault="000E0EE2" w:rsidP="00C962BB">
      <w:r>
        <w:t>7) Excellent mechanical characteristics:-</w:t>
      </w:r>
    </w:p>
    <w:p w14:paraId="728A2A20" w14:textId="488933D0" w:rsidR="000E0EE2" w:rsidRDefault="00B93410" w:rsidP="00C962BB">
      <w:r>
        <w:t>The effec</w:t>
      </w:r>
      <w:r w:rsidR="00B32376">
        <w:t>ts of mechanical hysteresis, elastic deformation</w:t>
      </w:r>
      <w:r w:rsidR="004E60D1">
        <w:t xml:space="preserve"> etc. must be small</w:t>
      </w:r>
      <w:r w:rsidR="0094742C">
        <w:t>. It should have minimal weight and size</w:t>
      </w:r>
      <w:r w:rsidR="006E7737">
        <w:t xml:space="preserve"> so that its presence in the system</w:t>
      </w:r>
      <w:r w:rsidR="005A6F9E">
        <w:t xml:space="preserve"> does not disturbed</w:t>
      </w:r>
      <w:r w:rsidR="00D34C0C">
        <w:t xml:space="preserve"> the existing conditions.</w:t>
      </w:r>
    </w:p>
    <w:p w14:paraId="52958A01" w14:textId="1AC33EA8" w:rsidR="00D34C0C" w:rsidRDefault="00D34C0C" w:rsidP="00C962BB">
      <w:r>
        <w:t xml:space="preserve">8) </w:t>
      </w:r>
      <w:r w:rsidR="006E0559">
        <w:t xml:space="preserve">Integration:- It must be amenable </w:t>
      </w:r>
      <w:r w:rsidR="000D1ADA">
        <w:t xml:space="preserve">to integrate </w:t>
      </w:r>
      <w:r w:rsidR="009035FF">
        <w:t>into the system.</w:t>
      </w:r>
    </w:p>
    <w:p w14:paraId="4F4770B2" w14:textId="03245DB3" w:rsidR="009035FF" w:rsidRDefault="00585A8F" w:rsidP="00C962BB">
      <w:r>
        <w:t>Other characteristics:-</w:t>
      </w:r>
    </w:p>
    <w:p w14:paraId="252B544D" w14:textId="50B3D540" w:rsidR="00585A8F" w:rsidRDefault="00FB14F3" w:rsidP="00C962BB">
      <w:r>
        <w:t>Some of the other characteristics of the transducer are as follows:-</w:t>
      </w:r>
    </w:p>
    <w:p w14:paraId="1E08C6B4" w14:textId="5E0012FF" w:rsidR="00FB14F3" w:rsidRDefault="009E0DB1" w:rsidP="009E0DB1">
      <w:r>
        <w:t>1)Measurand</w:t>
      </w:r>
      <w:r w:rsidR="002038EE">
        <w:t xml:space="preserve"> </w:t>
      </w:r>
      <w:r w:rsidR="000C4380">
        <w:t>characteristics</w:t>
      </w:r>
    </w:p>
    <w:p w14:paraId="43E59F6C" w14:textId="0673AD2C" w:rsidR="009E0DB1" w:rsidRDefault="009E0DB1" w:rsidP="009E0DB1">
      <w:r>
        <w:t xml:space="preserve">2) </w:t>
      </w:r>
      <w:r w:rsidR="008055C1">
        <w:t>Electrical characteristics</w:t>
      </w:r>
    </w:p>
    <w:p w14:paraId="1EC734DF" w14:textId="4FBB050B" w:rsidR="008055C1" w:rsidRDefault="008055C1" w:rsidP="009E0DB1">
      <w:r>
        <w:t>3)</w:t>
      </w:r>
      <w:r w:rsidR="002E3EF9">
        <w:t xml:space="preserve"> Static performance characteristics</w:t>
      </w:r>
    </w:p>
    <w:p w14:paraId="54BD4692" w14:textId="56E6C9B7" w:rsidR="002E3EF9" w:rsidRDefault="00910416" w:rsidP="009E0DB1">
      <w:r>
        <w:t>4) Dynamic performance characteristics</w:t>
      </w:r>
    </w:p>
    <w:p w14:paraId="6ED54BD7" w14:textId="616E8223" w:rsidR="008A4E87" w:rsidRDefault="008A4E87" w:rsidP="009E0DB1">
      <w:r>
        <w:t>5) Reliability characteristics</w:t>
      </w:r>
    </w:p>
    <w:p w14:paraId="67835660" w14:textId="6BB53415" w:rsidR="008A4E87" w:rsidRDefault="007A338C" w:rsidP="009E0DB1">
      <w:r>
        <w:t>6) Mechanical characteristics</w:t>
      </w:r>
    </w:p>
    <w:p w14:paraId="219C05CA" w14:textId="250BBCD6" w:rsidR="007A338C" w:rsidRDefault="00A3132B" w:rsidP="009E0DB1">
      <w:r>
        <w:t>7) Environmental characteristics</w:t>
      </w:r>
    </w:p>
    <w:p w14:paraId="68387F12" w14:textId="77777777" w:rsidR="00C17A9A" w:rsidRDefault="00C17A9A" w:rsidP="009E0DB1"/>
    <w:p w14:paraId="0E061B9B" w14:textId="77777777" w:rsidR="00C17A9A" w:rsidRDefault="00C17A9A" w:rsidP="009E0DB1"/>
    <w:p w14:paraId="77484F5E" w14:textId="77777777" w:rsidR="00C17A9A" w:rsidRDefault="00C17A9A" w:rsidP="009E0DB1"/>
    <w:p w14:paraId="73DE3868" w14:textId="5551F848" w:rsidR="00C17A9A" w:rsidRDefault="00C17A9A" w:rsidP="009E0DB1">
      <w:r>
        <w:t xml:space="preserve">                                                                       (</w:t>
      </w:r>
      <w:r w:rsidR="00EC4678">
        <w:t>4</w:t>
      </w:r>
      <w:r>
        <w:t>)</w:t>
      </w:r>
    </w:p>
    <w:p w14:paraId="4E5815A3" w14:textId="416AABC8" w:rsidR="00A3132B" w:rsidRDefault="00710DF6" w:rsidP="009E0DB1">
      <w:r>
        <w:lastRenderedPageBreak/>
        <w:t>(1)</w:t>
      </w:r>
      <w:r w:rsidR="00170F39">
        <w:t>Measurand characteristics:-</w:t>
      </w:r>
    </w:p>
    <w:p w14:paraId="1CCFAD34" w14:textId="6F4A89D2" w:rsidR="00170F39" w:rsidRDefault="006231BF" w:rsidP="009E0DB1">
      <w:r>
        <w:t xml:space="preserve">The important measurand characteristics </w:t>
      </w:r>
      <w:r w:rsidR="00144D12">
        <w:t xml:space="preserve">are the nature and range of </w:t>
      </w:r>
      <w:r w:rsidR="00EE4498">
        <w:t>measurand.</w:t>
      </w:r>
    </w:p>
    <w:p w14:paraId="19961F26" w14:textId="48DD50DE" w:rsidR="003F17F3" w:rsidRDefault="00595962" w:rsidP="007F055C">
      <w:r>
        <w:t>A ) Nature</w:t>
      </w:r>
      <w:r w:rsidR="00017B63">
        <w:t xml:space="preserve">:- The nature of measurand like </w:t>
      </w:r>
      <w:r w:rsidR="004251C7">
        <w:t>temperature, pressure etc. are specified</w:t>
      </w:r>
      <w:r w:rsidR="00BD6510">
        <w:t>.</w:t>
      </w:r>
    </w:p>
    <w:p w14:paraId="29DD0561" w14:textId="1F242CE3" w:rsidR="00C17A9A" w:rsidRDefault="00AB1BFC" w:rsidP="007F055C">
      <w:r>
        <w:t xml:space="preserve">B) Range:- The </w:t>
      </w:r>
      <w:r w:rsidR="0096229A">
        <w:t>range of transducer</w:t>
      </w:r>
      <w:r w:rsidR="00C261A7">
        <w:t xml:space="preserve"> is specified in terms of the </w:t>
      </w:r>
      <w:r w:rsidR="004803F2">
        <w:t>upper and lower limits of the measurand</w:t>
      </w:r>
      <w:r w:rsidR="00A92FB5">
        <w:t>.</w:t>
      </w:r>
    </w:p>
    <w:p w14:paraId="074B8B76" w14:textId="7831D0C8" w:rsidR="00C17A9A" w:rsidRDefault="00C17A9A" w:rsidP="007F055C"/>
    <w:p w14:paraId="2A237B39" w14:textId="77777777" w:rsidR="00C17A9A" w:rsidRDefault="00C17A9A" w:rsidP="007F055C"/>
    <w:p w14:paraId="170A3479" w14:textId="3F5C54B6" w:rsidR="00A92FB5" w:rsidRDefault="00710DF6" w:rsidP="007F055C">
      <w:r>
        <w:t>(2)</w:t>
      </w:r>
      <w:r w:rsidR="00A92FB5">
        <w:t xml:space="preserve">Electrical Characteristics:- </w:t>
      </w:r>
    </w:p>
    <w:p w14:paraId="70962EA6" w14:textId="132DE105" w:rsidR="00333DD0" w:rsidRDefault="00333DD0" w:rsidP="007F055C">
      <w:r>
        <w:t xml:space="preserve">The Electrical characteristics of </w:t>
      </w:r>
      <w:r w:rsidR="00A65F26">
        <w:t>Transducer</w:t>
      </w:r>
      <w:r w:rsidR="00120D91">
        <w:t xml:space="preserve"> specifies the information </w:t>
      </w:r>
      <w:r w:rsidR="00975708">
        <w:t>about the following:-</w:t>
      </w:r>
    </w:p>
    <w:p w14:paraId="79892CB1" w14:textId="796FAF61" w:rsidR="00D4621F" w:rsidRDefault="001404D0" w:rsidP="00463D36">
      <w:pPr>
        <w:pStyle w:val="ListParagraph"/>
        <w:numPr>
          <w:ilvl w:val="0"/>
          <w:numId w:val="10"/>
        </w:numPr>
      </w:pPr>
      <w:r>
        <w:t xml:space="preserve">Type of excitation  </w:t>
      </w:r>
      <w:r w:rsidR="00361552">
        <w:t xml:space="preserve">ii) output iii) </w:t>
      </w:r>
      <w:r w:rsidR="00D4621F">
        <w:t>End points</w:t>
      </w:r>
    </w:p>
    <w:p w14:paraId="4CA81EC3" w14:textId="114EE0B6" w:rsidR="00463D36" w:rsidRDefault="009D65E8" w:rsidP="009D65E8">
      <w:pPr>
        <w:pStyle w:val="ListParagraph"/>
        <w:numPr>
          <w:ilvl w:val="0"/>
          <w:numId w:val="8"/>
        </w:numPr>
      </w:pPr>
      <w:r>
        <w:t xml:space="preserve">Impedance v) </w:t>
      </w:r>
      <w:r w:rsidR="00DB4C08">
        <w:t>Grounding and Insulation</w:t>
      </w:r>
    </w:p>
    <w:p w14:paraId="1A0F5A45" w14:textId="6E7F74C1" w:rsidR="00576590" w:rsidRDefault="00576590" w:rsidP="00576590">
      <w:r>
        <w:t xml:space="preserve">Excitation:- </w:t>
      </w:r>
      <w:r w:rsidR="006066B0">
        <w:t>The external excitation is required</w:t>
      </w:r>
      <w:r w:rsidR="00E351D0">
        <w:t xml:space="preserve"> by passive transducer. The excitation may be AV or DC</w:t>
      </w:r>
    </w:p>
    <w:p w14:paraId="2AAEF0FF" w14:textId="06AD158D" w:rsidR="00E351D0" w:rsidRDefault="00C5641D" w:rsidP="00576590">
      <w:r>
        <w:t xml:space="preserve">Output:- </w:t>
      </w:r>
      <w:r w:rsidR="00E1333B">
        <w:t xml:space="preserve">The output of transducer may be </w:t>
      </w:r>
      <w:r w:rsidR="00E85AAD">
        <w:t xml:space="preserve">electrical signal that may be </w:t>
      </w:r>
      <w:proofErr w:type="spellStart"/>
      <w:r w:rsidR="00E85AAD">
        <w:t>analog</w:t>
      </w:r>
      <w:proofErr w:type="spellEnd"/>
      <w:r w:rsidR="00E85AAD">
        <w:t xml:space="preserve"> or </w:t>
      </w:r>
      <w:r w:rsidR="000B0270">
        <w:t>digital type.</w:t>
      </w:r>
    </w:p>
    <w:p w14:paraId="392077F2" w14:textId="31A0A363" w:rsidR="000B0270" w:rsidRDefault="000B0270" w:rsidP="00576590">
      <w:r>
        <w:t xml:space="preserve">End points:- </w:t>
      </w:r>
      <w:r w:rsidR="009600CF">
        <w:t xml:space="preserve">The end points are the output values </w:t>
      </w:r>
      <w:r w:rsidR="00072324">
        <w:t xml:space="preserve">at the upper and lower limits </w:t>
      </w:r>
      <w:r w:rsidR="004F4421">
        <w:t>of range of transducer.</w:t>
      </w:r>
    </w:p>
    <w:p w14:paraId="062FAFF2" w14:textId="77777777" w:rsidR="00E8321D" w:rsidRDefault="00217E5F" w:rsidP="00576590">
      <w:r>
        <w:t xml:space="preserve">Impedance:- The impedance of the </w:t>
      </w:r>
      <w:r w:rsidR="00976D17">
        <w:t>transducer should be properly matched</w:t>
      </w:r>
      <w:r w:rsidR="00266DE6">
        <w:t xml:space="preserve"> with the input impedance of signal conditioning </w:t>
      </w:r>
      <w:r w:rsidR="004B1AC8">
        <w:t xml:space="preserve">circuit. The output of the transducer which may be </w:t>
      </w:r>
      <w:r w:rsidR="005D5981">
        <w:t>voltage or current is very small</w:t>
      </w:r>
      <w:r w:rsidR="00466D04">
        <w:t xml:space="preserve"> which needs to be amplified </w:t>
      </w:r>
      <w:r w:rsidR="004E25DA">
        <w:t>with proper gain and bandwidth</w:t>
      </w:r>
      <w:r w:rsidR="00E8321D">
        <w:t>.</w:t>
      </w:r>
    </w:p>
    <w:p w14:paraId="38D0EDC7" w14:textId="77777777" w:rsidR="00253E53" w:rsidRDefault="00E8321D" w:rsidP="00576590">
      <w:r>
        <w:t xml:space="preserve">Grounding and </w:t>
      </w:r>
      <w:r w:rsidR="00253E53">
        <w:t>Insulation:-</w:t>
      </w:r>
    </w:p>
    <w:p w14:paraId="6764213D" w14:textId="77777777" w:rsidR="0081484B" w:rsidRDefault="00253E53" w:rsidP="00576590">
      <w:r>
        <w:t xml:space="preserve">The ground of the </w:t>
      </w:r>
      <w:r w:rsidR="001346E8">
        <w:t xml:space="preserve">excitation sensor should be separated </w:t>
      </w:r>
      <w:r w:rsidR="00AB4D5F">
        <w:t>from the ground of the supply. In some cases this may be common.</w:t>
      </w:r>
    </w:p>
    <w:p w14:paraId="0D0D448C" w14:textId="77777777" w:rsidR="0081484B" w:rsidRDefault="0081484B" w:rsidP="00576590">
      <w:r>
        <w:t>3) Static performance characteristics:-</w:t>
      </w:r>
    </w:p>
    <w:p w14:paraId="7DB8B6B1" w14:textId="77777777" w:rsidR="002501FE" w:rsidRDefault="00C43763" w:rsidP="00576590">
      <w:r>
        <w:t xml:space="preserve">The static </w:t>
      </w:r>
      <w:r w:rsidR="002501FE">
        <w:t>performance characteristics are as follows:-</w:t>
      </w:r>
    </w:p>
    <w:p w14:paraId="66BDDD02" w14:textId="77777777" w:rsidR="00514D8F" w:rsidRDefault="00E910EF" w:rsidP="002501FE">
      <w:pPr>
        <w:pStyle w:val="ListParagraph"/>
        <w:numPr>
          <w:ilvl w:val="0"/>
          <w:numId w:val="11"/>
        </w:numPr>
      </w:pPr>
      <w:r>
        <w:t xml:space="preserve">Static sensitivity:- The slope of the </w:t>
      </w:r>
      <w:r w:rsidR="00642CDC">
        <w:t xml:space="preserve">static calibration curve is known as the </w:t>
      </w:r>
      <w:r w:rsidR="00514D8F">
        <w:t>static sensitivity of the transducer.</w:t>
      </w:r>
    </w:p>
    <w:p w14:paraId="414226C4" w14:textId="77777777" w:rsidR="00F9588E" w:rsidRDefault="00F4672D" w:rsidP="002501FE">
      <w:pPr>
        <w:pStyle w:val="ListParagraph"/>
        <w:numPr>
          <w:ilvl w:val="0"/>
          <w:numId w:val="11"/>
        </w:numPr>
      </w:pPr>
      <w:r>
        <w:t xml:space="preserve">Linearity:- The measure of the </w:t>
      </w:r>
      <w:r w:rsidR="002D0754">
        <w:t>maximum deviation for any calibration point</w:t>
      </w:r>
      <w:r w:rsidR="00AA3B91">
        <w:t xml:space="preserve"> from a straight line response is known as </w:t>
      </w:r>
      <w:r w:rsidR="00F9588E">
        <w:t>the linearity response of the transducer.</w:t>
      </w:r>
    </w:p>
    <w:p w14:paraId="63E2C67E" w14:textId="77777777" w:rsidR="009C22A0" w:rsidRDefault="006C4CFA" w:rsidP="002501FE">
      <w:pPr>
        <w:pStyle w:val="ListParagraph"/>
        <w:numPr>
          <w:ilvl w:val="0"/>
          <w:numId w:val="11"/>
        </w:numPr>
      </w:pPr>
      <w:r>
        <w:t xml:space="preserve">Threshold:- The threshold of the transducer </w:t>
      </w:r>
      <w:r w:rsidR="00A348A7">
        <w:t xml:space="preserve">is the maximum value of measurand below </w:t>
      </w:r>
      <w:r w:rsidR="00E336CB">
        <w:t xml:space="preserve">which  the output response from </w:t>
      </w:r>
      <w:r w:rsidR="009C22A0">
        <w:t>the transducer is not available.</w:t>
      </w:r>
    </w:p>
    <w:p w14:paraId="7AA8CD8D" w14:textId="56B400C8" w:rsidR="002A614F" w:rsidRDefault="00FF69B8" w:rsidP="002501FE">
      <w:pPr>
        <w:pStyle w:val="ListParagraph"/>
        <w:numPr>
          <w:ilvl w:val="0"/>
          <w:numId w:val="11"/>
        </w:numPr>
      </w:pPr>
      <w:r>
        <w:t xml:space="preserve">Resolution:- </w:t>
      </w:r>
      <w:r w:rsidR="00FD0BE5">
        <w:t>The minimum increment</w:t>
      </w:r>
      <w:r w:rsidR="00A355D6">
        <w:t xml:space="preserve"> in measurand which produces</w:t>
      </w:r>
      <w:r w:rsidR="00F71711">
        <w:t xml:space="preserve"> noticeable change in the output</w:t>
      </w:r>
      <w:r w:rsidR="003E4E21">
        <w:t xml:space="preserve"> </w:t>
      </w:r>
      <w:r w:rsidR="00D24A50">
        <w:t>is known as resolution.</w:t>
      </w:r>
    </w:p>
    <w:p w14:paraId="528ED99D" w14:textId="60F4B05C" w:rsidR="003F45D2" w:rsidRDefault="003F45D2" w:rsidP="002501FE">
      <w:pPr>
        <w:pStyle w:val="ListParagraph"/>
        <w:numPr>
          <w:ilvl w:val="0"/>
          <w:numId w:val="11"/>
        </w:numPr>
      </w:pPr>
      <w:r>
        <w:t>Hysteresis</w:t>
      </w:r>
      <w:r w:rsidR="00EF54DB">
        <w:t xml:space="preserve"> and span:- </w:t>
      </w:r>
      <w:r w:rsidR="00A35515">
        <w:t>While applying the Input to the transducer</w:t>
      </w:r>
      <w:r w:rsidR="00471FFA">
        <w:t xml:space="preserve">, the response of the transducer may not be </w:t>
      </w:r>
      <w:r w:rsidR="00C403B1">
        <w:t xml:space="preserve">same in </w:t>
      </w:r>
      <w:proofErr w:type="spellStart"/>
      <w:r w:rsidR="00C403B1">
        <w:t>possitive</w:t>
      </w:r>
      <w:proofErr w:type="spellEnd"/>
      <w:r w:rsidR="00C403B1">
        <w:t xml:space="preserve"> or negative direction</w:t>
      </w:r>
      <w:r w:rsidR="004904F4">
        <w:t xml:space="preserve">. This is because of the hysteresis </w:t>
      </w:r>
      <w:r w:rsidR="004509D0">
        <w:t>effect of that transducer.</w:t>
      </w:r>
    </w:p>
    <w:p w14:paraId="43FC7EBA" w14:textId="77777777" w:rsidR="00C17A9A" w:rsidRDefault="00C17A9A" w:rsidP="004509D0">
      <w:pPr>
        <w:ind w:left="360"/>
      </w:pPr>
    </w:p>
    <w:p w14:paraId="5323B3FA" w14:textId="19BEE79B" w:rsidR="00C17A9A" w:rsidRDefault="00C17A9A" w:rsidP="004509D0">
      <w:pPr>
        <w:ind w:left="360"/>
      </w:pPr>
      <w:r>
        <w:t xml:space="preserve">                                                                     (</w:t>
      </w:r>
      <w:r w:rsidR="00EC4678">
        <w:t>5</w:t>
      </w:r>
      <w:r>
        <w:t>)</w:t>
      </w:r>
    </w:p>
    <w:p w14:paraId="261EAA31" w14:textId="02C9C0B7" w:rsidR="004509D0" w:rsidRDefault="00710DF6" w:rsidP="004509D0">
      <w:pPr>
        <w:ind w:left="360"/>
      </w:pPr>
      <w:r>
        <w:lastRenderedPageBreak/>
        <w:t>4</w:t>
      </w:r>
      <w:r w:rsidR="005D4C4F">
        <w:t>)Dynamic</w:t>
      </w:r>
      <w:r w:rsidR="009452B6">
        <w:t xml:space="preserve"> performance characteristics:-</w:t>
      </w:r>
    </w:p>
    <w:p w14:paraId="3842C5B1" w14:textId="1A6E682D" w:rsidR="00356219" w:rsidRDefault="008B1B7A" w:rsidP="004509D0">
      <w:pPr>
        <w:ind w:left="360"/>
      </w:pPr>
      <w:r>
        <w:t>The dynamic performance characteristics are essential</w:t>
      </w:r>
      <w:r w:rsidR="009724AA">
        <w:t xml:space="preserve"> in following two conditions as,</w:t>
      </w:r>
    </w:p>
    <w:p w14:paraId="189F5088" w14:textId="471BA8AA" w:rsidR="00605F70" w:rsidRDefault="00605F70" w:rsidP="00605F70">
      <w:pPr>
        <w:pStyle w:val="ListParagraph"/>
        <w:numPr>
          <w:ilvl w:val="1"/>
          <w:numId w:val="10"/>
        </w:numPr>
      </w:pPr>
      <w:proofErr w:type="spellStart"/>
      <w:r>
        <w:t>Occurance</w:t>
      </w:r>
      <w:proofErr w:type="spellEnd"/>
      <w:r>
        <w:t xml:space="preserve"> of </w:t>
      </w:r>
      <w:proofErr w:type="spellStart"/>
      <w:r>
        <w:t>rappid</w:t>
      </w:r>
      <w:proofErr w:type="spellEnd"/>
      <w:r>
        <w:t xml:space="preserve"> </w:t>
      </w:r>
      <w:r w:rsidR="00D56CE3">
        <w:t>changes in measurand values</w:t>
      </w:r>
      <w:r w:rsidR="00BA0C20">
        <w:t xml:space="preserve"> </w:t>
      </w:r>
    </w:p>
    <w:p w14:paraId="0B226C62" w14:textId="717D13A5" w:rsidR="00BA0C20" w:rsidRDefault="00BA0C20" w:rsidP="00BA0C20">
      <w:pPr>
        <w:ind w:left="1080"/>
      </w:pPr>
      <w:r>
        <w:t>And b) Monitoring of step changes</w:t>
      </w:r>
      <w:r w:rsidR="006967FE">
        <w:t xml:space="preserve"> in measurand level.</w:t>
      </w:r>
    </w:p>
    <w:p w14:paraId="72EA77DF" w14:textId="04EC9662" w:rsidR="009452B6" w:rsidRDefault="00AA11C4" w:rsidP="004509D0">
      <w:pPr>
        <w:ind w:left="360"/>
      </w:pPr>
      <w:r>
        <w:t xml:space="preserve">The </w:t>
      </w:r>
      <w:r w:rsidR="00A95460">
        <w:t>dynamic performance characteristics provides the following information</w:t>
      </w:r>
      <w:r w:rsidR="00EB7364">
        <w:t>.</w:t>
      </w:r>
    </w:p>
    <w:p w14:paraId="0351D1E0" w14:textId="42211DCF" w:rsidR="00EB7364" w:rsidRDefault="00EB7364" w:rsidP="00EB7364">
      <w:pPr>
        <w:pStyle w:val="ListParagraph"/>
        <w:numPr>
          <w:ilvl w:val="0"/>
          <w:numId w:val="12"/>
        </w:numPr>
      </w:pPr>
      <w:r>
        <w:t>Frequency response</w:t>
      </w:r>
    </w:p>
    <w:p w14:paraId="0B815935" w14:textId="6254EEC0" w:rsidR="00595074" w:rsidRDefault="00595074" w:rsidP="00EB7364">
      <w:pPr>
        <w:pStyle w:val="ListParagraph"/>
        <w:numPr>
          <w:ilvl w:val="0"/>
          <w:numId w:val="12"/>
        </w:numPr>
      </w:pPr>
      <w:r>
        <w:t xml:space="preserve"> Response time</w:t>
      </w:r>
    </w:p>
    <w:p w14:paraId="6F5826AC" w14:textId="42FD9F86" w:rsidR="00595074" w:rsidRDefault="00356219" w:rsidP="00EB7364">
      <w:pPr>
        <w:pStyle w:val="ListParagraph"/>
        <w:numPr>
          <w:ilvl w:val="0"/>
          <w:numId w:val="12"/>
        </w:numPr>
      </w:pPr>
      <w:r>
        <w:t>Damping</w:t>
      </w:r>
    </w:p>
    <w:p w14:paraId="16DDB3FF" w14:textId="4953CF63" w:rsidR="00356219" w:rsidRDefault="00480DC0" w:rsidP="00480DC0">
      <w:pPr>
        <w:ind w:left="360"/>
      </w:pPr>
      <w:r>
        <w:t>Frequency response</w:t>
      </w:r>
      <w:r w:rsidR="00BD707B">
        <w:t xml:space="preserve">:- Frequency response </w:t>
      </w:r>
      <w:r w:rsidR="00F25CF2">
        <w:t xml:space="preserve">of a transducer is nothing but the graph between </w:t>
      </w:r>
      <w:r w:rsidR="00EA7D8C">
        <w:t>output of the transducer and frequency.</w:t>
      </w:r>
    </w:p>
    <w:p w14:paraId="2F47D6F7" w14:textId="5BAC8ADC" w:rsidR="00EA7D8C" w:rsidRDefault="00751FC3" w:rsidP="00480DC0">
      <w:pPr>
        <w:ind w:left="360"/>
      </w:pPr>
      <w:r>
        <w:t xml:space="preserve">Response time:- </w:t>
      </w:r>
      <w:r w:rsidR="00B00151">
        <w:t xml:space="preserve">In most of the transducer </w:t>
      </w:r>
      <w:r w:rsidR="00592806">
        <w:t>, the output does not changes immediately</w:t>
      </w:r>
      <w:r w:rsidR="00910A3A">
        <w:t xml:space="preserve"> with the change </w:t>
      </w:r>
      <w:r w:rsidR="00563D75">
        <w:t>in input</w:t>
      </w:r>
      <w:r w:rsidR="00E16A61">
        <w:t xml:space="preserve"> but it takes some time to respond</w:t>
      </w:r>
      <w:r w:rsidR="006516AB">
        <w:t xml:space="preserve">. “ The response time is the </w:t>
      </w:r>
      <w:r w:rsidR="0089615B">
        <w:t>time taken by the output of the transducer</w:t>
      </w:r>
      <w:r w:rsidR="009777D9">
        <w:t xml:space="preserve"> having step input to </w:t>
      </w:r>
      <w:r w:rsidR="003B64CB">
        <w:t>reach some specified</w:t>
      </w:r>
      <w:r w:rsidR="00BD0CDB">
        <w:t xml:space="preserve"> percentage of it  final output </w:t>
      </w:r>
      <w:r w:rsidR="00E2240D">
        <w:t>value.</w:t>
      </w:r>
    </w:p>
    <w:p w14:paraId="0557F783" w14:textId="76DD59FC" w:rsidR="00E2240D" w:rsidRDefault="00E2240D" w:rsidP="00480DC0">
      <w:pPr>
        <w:ind w:left="360"/>
      </w:pPr>
      <w:r>
        <w:t xml:space="preserve">Damping:- </w:t>
      </w:r>
      <w:r w:rsidR="00A863F2">
        <w:t xml:space="preserve">Damping corresponds to the </w:t>
      </w:r>
      <w:r w:rsidR="00C83B4B">
        <w:t xml:space="preserve">energy dissipating </w:t>
      </w:r>
      <w:r w:rsidR="00B74AD1">
        <w:t>properties of the transducer.</w:t>
      </w:r>
    </w:p>
    <w:p w14:paraId="24D221D1" w14:textId="532E8392" w:rsidR="00B74AD1" w:rsidRDefault="00B74AD1" w:rsidP="00480DC0">
      <w:pPr>
        <w:ind w:left="360"/>
      </w:pPr>
      <w:r>
        <w:t xml:space="preserve">Three types of damping are </w:t>
      </w:r>
      <w:r w:rsidR="00704D2B">
        <w:t>observed in the transducer response</w:t>
      </w:r>
      <w:r w:rsidR="006D4204">
        <w:t>.</w:t>
      </w:r>
    </w:p>
    <w:p w14:paraId="3A7A5D31" w14:textId="52943CA7" w:rsidR="006D4204" w:rsidRDefault="006D4204" w:rsidP="006D4204">
      <w:pPr>
        <w:pStyle w:val="ListParagraph"/>
        <w:numPr>
          <w:ilvl w:val="0"/>
          <w:numId w:val="13"/>
        </w:numPr>
      </w:pPr>
      <w:r>
        <w:t>Underdamped</w:t>
      </w:r>
    </w:p>
    <w:p w14:paraId="1BE7BBF2" w14:textId="6BFD10EB" w:rsidR="006D4204" w:rsidRDefault="0007758C" w:rsidP="006D4204">
      <w:pPr>
        <w:pStyle w:val="ListParagraph"/>
        <w:numPr>
          <w:ilvl w:val="0"/>
          <w:numId w:val="13"/>
        </w:numPr>
      </w:pPr>
      <w:r>
        <w:t>Overdamped</w:t>
      </w:r>
    </w:p>
    <w:p w14:paraId="667EFE5B" w14:textId="13016303" w:rsidR="0007758C" w:rsidRDefault="0007758C" w:rsidP="006D4204">
      <w:pPr>
        <w:pStyle w:val="ListParagraph"/>
        <w:numPr>
          <w:ilvl w:val="0"/>
          <w:numId w:val="13"/>
        </w:numPr>
      </w:pPr>
      <w:r>
        <w:t xml:space="preserve">Critically </w:t>
      </w:r>
      <w:r w:rsidR="00515A18">
        <w:t>damped</w:t>
      </w:r>
    </w:p>
    <w:p w14:paraId="37403146" w14:textId="3B3518C5" w:rsidR="00515A18" w:rsidRDefault="00710DF6" w:rsidP="00710DF6">
      <w:r>
        <w:t xml:space="preserve">     (5) </w:t>
      </w:r>
      <w:r w:rsidR="00EB3E1D">
        <w:t>Reliability characteristics:-</w:t>
      </w:r>
    </w:p>
    <w:p w14:paraId="467D4648" w14:textId="3D911900" w:rsidR="00EB3E1D" w:rsidRDefault="00C5379C" w:rsidP="00515A18">
      <w:pPr>
        <w:ind w:left="360"/>
      </w:pPr>
      <w:r>
        <w:t>“ The rated performance</w:t>
      </w:r>
      <w:r w:rsidR="002974F4">
        <w:t xml:space="preserve"> of transducer without failure</w:t>
      </w:r>
      <w:r w:rsidR="00754DE3">
        <w:t xml:space="preserve"> for a specific time period is known as </w:t>
      </w:r>
      <w:r w:rsidR="00A37DEC">
        <w:t xml:space="preserve">reliability” </w:t>
      </w:r>
    </w:p>
    <w:p w14:paraId="0278E268" w14:textId="797F4A23" w:rsidR="00A37DEC" w:rsidRDefault="00A37DEC" w:rsidP="00515A18">
      <w:pPr>
        <w:ind w:left="360"/>
      </w:pPr>
      <w:r>
        <w:t xml:space="preserve">The following are the reliability </w:t>
      </w:r>
      <w:r w:rsidR="002D0236">
        <w:t>characteristics:-</w:t>
      </w:r>
    </w:p>
    <w:p w14:paraId="234C1F1F" w14:textId="7BE0DB49" w:rsidR="002D0236" w:rsidRDefault="003011D1" w:rsidP="003011D1">
      <w:pPr>
        <w:pStyle w:val="ListParagraph"/>
        <w:numPr>
          <w:ilvl w:val="0"/>
          <w:numId w:val="14"/>
        </w:numPr>
      </w:pPr>
      <w:r>
        <w:t>Overload.    Ii) Span</w:t>
      </w:r>
    </w:p>
    <w:p w14:paraId="7C498689" w14:textId="4AF226CF" w:rsidR="003011D1" w:rsidRDefault="00902664" w:rsidP="00902664">
      <w:pPr>
        <w:ind w:left="360"/>
      </w:pPr>
      <w:r>
        <w:t xml:space="preserve">Overload:- Input value </w:t>
      </w:r>
      <w:r w:rsidR="00177CD9">
        <w:t xml:space="preserve">above the normal range of transducer input </w:t>
      </w:r>
      <w:r w:rsidR="00765947">
        <w:t>is called as overload.</w:t>
      </w:r>
    </w:p>
    <w:p w14:paraId="46C7A6F8" w14:textId="7BD524EE" w:rsidR="00765947" w:rsidRDefault="005B3D52" w:rsidP="00902664">
      <w:pPr>
        <w:ind w:left="360"/>
      </w:pPr>
      <w:r>
        <w:t xml:space="preserve">Span:- The time period over </w:t>
      </w:r>
      <w:r w:rsidR="0023494F">
        <w:t xml:space="preserve">which a transducer performs </w:t>
      </w:r>
      <w:r w:rsidR="00B23CA9">
        <w:t xml:space="preserve">as per the specifications is known as the life span </w:t>
      </w:r>
      <w:r w:rsidR="00E16DCD">
        <w:t>of the transducer.</w:t>
      </w:r>
    </w:p>
    <w:p w14:paraId="3AF6C64E" w14:textId="5948165E" w:rsidR="00E16DCD" w:rsidRDefault="00710DF6" w:rsidP="00710DF6">
      <w:r>
        <w:rPr>
          <w:highlight w:val="lightGray"/>
        </w:rPr>
        <w:t xml:space="preserve"> </w:t>
      </w:r>
      <w:r w:rsidRPr="00710DF6">
        <w:rPr>
          <w:b/>
          <w:bCs/>
          <w:highlight w:val="lightGray"/>
        </w:rPr>
        <w:t>(</w:t>
      </w:r>
      <w:r>
        <w:rPr>
          <w:b/>
          <w:bCs/>
          <w:highlight w:val="lightGray"/>
        </w:rPr>
        <w:t>6</w:t>
      </w:r>
      <w:r w:rsidRPr="00710DF6">
        <w:rPr>
          <w:b/>
          <w:bCs/>
          <w:highlight w:val="lightGray"/>
        </w:rPr>
        <w:t xml:space="preserve">)     </w:t>
      </w:r>
      <w:r w:rsidR="000E508C" w:rsidRPr="00710DF6">
        <w:rPr>
          <w:b/>
          <w:bCs/>
          <w:highlight w:val="lightGray"/>
        </w:rPr>
        <w:t>Mechanical</w:t>
      </w:r>
      <w:r w:rsidR="00040C17" w:rsidRPr="00710DF6">
        <w:rPr>
          <w:b/>
          <w:bCs/>
        </w:rPr>
        <w:t xml:space="preserve"> characteristics:-</w:t>
      </w:r>
      <w:r w:rsidR="00040C17">
        <w:t xml:space="preserve"> </w:t>
      </w:r>
      <w:r w:rsidR="006458FB">
        <w:t xml:space="preserve">This characteristics is related to the </w:t>
      </w:r>
      <w:proofErr w:type="spellStart"/>
      <w:r w:rsidR="00A3572A">
        <w:t>mounting,diamentions</w:t>
      </w:r>
      <w:proofErr w:type="spellEnd"/>
      <w:r w:rsidR="00A3572A">
        <w:t>,</w:t>
      </w:r>
      <w:r w:rsidR="00C145B2">
        <w:t xml:space="preserve"> shape, size, internal and external </w:t>
      </w:r>
      <w:r w:rsidR="00DC62FC">
        <w:t>connection arrangements</w:t>
      </w:r>
      <w:r w:rsidR="000E508C">
        <w:t>.</w:t>
      </w:r>
    </w:p>
    <w:p w14:paraId="6F6FE2EB" w14:textId="4642813E" w:rsidR="000E508C" w:rsidRDefault="00710DF6" w:rsidP="00710DF6">
      <w:pPr>
        <w:ind w:left="360"/>
      </w:pPr>
      <w:r>
        <w:t>(7)</w:t>
      </w:r>
      <w:r w:rsidR="00374BD1">
        <w:t>Environmental characteristics:-</w:t>
      </w:r>
    </w:p>
    <w:p w14:paraId="20ED1A04" w14:textId="77777777" w:rsidR="00F00541" w:rsidRDefault="000D5394" w:rsidP="00F00541">
      <w:pPr>
        <w:pStyle w:val="ListParagraph"/>
      </w:pPr>
      <w:r>
        <w:t xml:space="preserve">Changes in environmental conditions like </w:t>
      </w:r>
      <w:r w:rsidR="00E63E37">
        <w:t>temperature, vibration, pressure, acceleration</w:t>
      </w:r>
      <w:r w:rsidR="007A5035">
        <w:t xml:space="preserve"> etc. may be responsible for change</w:t>
      </w:r>
      <w:r w:rsidR="00D763E7">
        <w:t xml:space="preserve"> in the transducer output.</w:t>
      </w:r>
      <w:r w:rsidR="00963B32">
        <w:t xml:space="preserve"> These conditions are usually</w:t>
      </w:r>
      <w:r w:rsidR="00796FE3">
        <w:t xml:space="preserve"> temporary. A care must be taken</w:t>
      </w:r>
      <w:r w:rsidR="003412D2">
        <w:t xml:space="preserve"> for these environmental changes</w:t>
      </w:r>
      <w:r w:rsidR="00EE6268">
        <w:t xml:space="preserve"> for reliable operation</w:t>
      </w:r>
      <w:r w:rsidR="00F00541">
        <w:t xml:space="preserve"> </w:t>
      </w:r>
    </w:p>
    <w:p w14:paraId="2BFBEC8E" w14:textId="5CE38EE0" w:rsidR="00C17A9A" w:rsidRDefault="00F00541" w:rsidP="00F00541">
      <w:pPr>
        <w:pStyle w:val="ListParagraph"/>
      </w:pPr>
      <w:r>
        <w:t xml:space="preserve">     </w:t>
      </w:r>
      <w:r w:rsidR="00C17A9A">
        <w:t xml:space="preserve">                                                             </w:t>
      </w:r>
      <w:r>
        <w:t xml:space="preserve">                    </w:t>
      </w:r>
      <w:r w:rsidR="00C17A9A">
        <w:t>(</w:t>
      </w:r>
      <w:r w:rsidR="00EC4678">
        <w:t>6</w:t>
      </w:r>
      <w:r w:rsidR="00C17A9A">
        <w:t>)</w:t>
      </w:r>
    </w:p>
    <w:p w14:paraId="4E6EDBC5" w14:textId="32F63FD7" w:rsidR="000E508C" w:rsidRDefault="003A132B" w:rsidP="000E508C">
      <w:pPr>
        <w:ind w:left="360"/>
      </w:pPr>
      <w:r>
        <w:lastRenderedPageBreak/>
        <w:t xml:space="preserve">Advantages of </w:t>
      </w:r>
      <w:r w:rsidR="006B428A">
        <w:t xml:space="preserve">active/ Electrical </w:t>
      </w:r>
      <w:proofErr w:type="spellStart"/>
      <w:r w:rsidR="002D0271">
        <w:t>transducees</w:t>
      </w:r>
      <w:proofErr w:type="spellEnd"/>
      <w:r w:rsidR="002D0271">
        <w:t>:-</w:t>
      </w:r>
    </w:p>
    <w:p w14:paraId="101BA06F" w14:textId="37F2C89C" w:rsidR="002D0271" w:rsidRDefault="002D0271" w:rsidP="000E508C">
      <w:pPr>
        <w:ind w:left="360"/>
      </w:pPr>
      <w:r>
        <w:t>The main advantag</w:t>
      </w:r>
      <w:r w:rsidR="001854DC">
        <w:t>es of Electrical transducer are</w:t>
      </w:r>
      <w:r w:rsidR="001B297F">
        <w:t>:-</w:t>
      </w:r>
    </w:p>
    <w:p w14:paraId="7806D386" w14:textId="3236D3B3" w:rsidR="001B297F" w:rsidRDefault="001B297F" w:rsidP="001B297F">
      <w:pPr>
        <w:pStyle w:val="ListParagraph"/>
        <w:numPr>
          <w:ilvl w:val="0"/>
          <w:numId w:val="15"/>
        </w:numPr>
      </w:pPr>
      <w:r>
        <w:t xml:space="preserve">Convenient </w:t>
      </w:r>
      <w:r w:rsidR="0009479A">
        <w:t>Electrical amplification and attenuation</w:t>
      </w:r>
      <w:r w:rsidR="007038E3">
        <w:t>.</w:t>
      </w:r>
    </w:p>
    <w:p w14:paraId="7C6458F5" w14:textId="6FA3699E" w:rsidR="007038E3" w:rsidRDefault="007038E3" w:rsidP="001B297F">
      <w:pPr>
        <w:pStyle w:val="ListParagraph"/>
        <w:numPr>
          <w:ilvl w:val="0"/>
          <w:numId w:val="15"/>
        </w:numPr>
      </w:pPr>
      <w:r>
        <w:t>Maximum mass-</w:t>
      </w:r>
      <w:proofErr w:type="spellStart"/>
      <w:r>
        <w:t>inrtia</w:t>
      </w:r>
      <w:proofErr w:type="spellEnd"/>
      <w:r>
        <w:t xml:space="preserve"> </w:t>
      </w:r>
      <w:r w:rsidR="00176D9F">
        <w:t>effects.</w:t>
      </w:r>
    </w:p>
    <w:p w14:paraId="6B17BDFE" w14:textId="79DFDC58" w:rsidR="00176D9F" w:rsidRDefault="00176D9F" w:rsidP="001B297F">
      <w:pPr>
        <w:pStyle w:val="ListParagraph"/>
        <w:numPr>
          <w:ilvl w:val="0"/>
          <w:numId w:val="15"/>
        </w:numPr>
      </w:pPr>
      <w:r>
        <w:t>No frictional effects.</w:t>
      </w:r>
    </w:p>
    <w:p w14:paraId="1C1525B1" w14:textId="44DA6D6C" w:rsidR="00176D9F" w:rsidRDefault="004517CF" w:rsidP="001B297F">
      <w:pPr>
        <w:pStyle w:val="ListParagraph"/>
        <w:numPr>
          <w:ilvl w:val="0"/>
          <w:numId w:val="15"/>
        </w:numPr>
      </w:pPr>
      <w:r>
        <w:t>The output can be measured or recorded</w:t>
      </w:r>
      <w:r w:rsidR="00F66A74">
        <w:t xml:space="preserve"> remotely at a distance.</w:t>
      </w:r>
    </w:p>
    <w:p w14:paraId="0AA490B2" w14:textId="41CF6594" w:rsidR="00F66A74" w:rsidRDefault="0083200E" w:rsidP="001B297F">
      <w:pPr>
        <w:pStyle w:val="ListParagraph"/>
        <w:numPr>
          <w:ilvl w:val="0"/>
          <w:numId w:val="15"/>
        </w:numPr>
      </w:pPr>
      <w:r>
        <w:t xml:space="preserve">The signal can be </w:t>
      </w:r>
      <w:r w:rsidR="00565016">
        <w:t xml:space="preserve">conditioned </w:t>
      </w:r>
      <w:r w:rsidR="002309E9">
        <w:t xml:space="preserve">or mixed with other </w:t>
      </w:r>
      <w:r w:rsidR="00D735E0">
        <w:t>outputs.</w:t>
      </w:r>
    </w:p>
    <w:p w14:paraId="0CAF1967" w14:textId="3A61C7EA" w:rsidR="002309E9" w:rsidRDefault="00D735E0" w:rsidP="001B297F">
      <w:pPr>
        <w:pStyle w:val="ListParagraph"/>
        <w:numPr>
          <w:ilvl w:val="0"/>
          <w:numId w:val="15"/>
        </w:numPr>
      </w:pPr>
      <w:r>
        <w:t xml:space="preserve">It can be controlled with a </w:t>
      </w:r>
      <w:r w:rsidR="000153E4">
        <w:t>very small power level.</w:t>
      </w:r>
    </w:p>
    <w:p w14:paraId="543F2A15" w14:textId="1F3B6A3E" w:rsidR="000153E4" w:rsidRDefault="00874594" w:rsidP="001B297F">
      <w:pPr>
        <w:pStyle w:val="ListParagraph"/>
        <w:numPr>
          <w:ilvl w:val="0"/>
          <w:numId w:val="15"/>
        </w:numPr>
      </w:pPr>
      <w:r>
        <w:t xml:space="preserve">The electrical output can be easily </w:t>
      </w:r>
      <w:r w:rsidR="00541460">
        <w:t xml:space="preserve">used, transmitted and processed </w:t>
      </w:r>
      <w:r w:rsidR="00135EC1">
        <w:t>for the purpose of measurement</w:t>
      </w:r>
      <w:r w:rsidR="00CC12BD">
        <w:t>.</w:t>
      </w:r>
    </w:p>
    <w:p w14:paraId="0875C2EF" w14:textId="4781A187" w:rsidR="0051482B" w:rsidRDefault="00CC12BD" w:rsidP="0051482B">
      <w:pPr>
        <w:pStyle w:val="ListParagraph"/>
        <w:numPr>
          <w:ilvl w:val="0"/>
          <w:numId w:val="15"/>
        </w:numPr>
      </w:pPr>
      <w:r>
        <w:t>It can be designed in such a way that</w:t>
      </w:r>
      <w:r w:rsidR="0051482B">
        <w:t xml:space="preserve"> it does not disturb </w:t>
      </w:r>
      <w:r w:rsidR="00C25E4F">
        <w:t>the measurand phenomenon.</w:t>
      </w:r>
    </w:p>
    <w:p w14:paraId="531EA284" w14:textId="787E719F" w:rsidR="00C25E4F" w:rsidRDefault="00C25E4F" w:rsidP="0051482B">
      <w:pPr>
        <w:pStyle w:val="ListParagraph"/>
        <w:numPr>
          <w:ilvl w:val="0"/>
          <w:numId w:val="15"/>
        </w:numPr>
      </w:pPr>
      <w:r>
        <w:t>The size and shape</w:t>
      </w:r>
      <w:r w:rsidR="00D84446">
        <w:t xml:space="preserve"> can be suitably</w:t>
      </w:r>
      <w:r w:rsidR="00F70964">
        <w:t xml:space="preserve"> designed to achieve optimum </w:t>
      </w:r>
      <w:r w:rsidR="003051ED">
        <w:t>weight and volume.</w:t>
      </w:r>
    </w:p>
    <w:p w14:paraId="25D9D1FB" w14:textId="45586691" w:rsidR="003051ED" w:rsidRDefault="003051ED" w:rsidP="003051ED">
      <w:pPr>
        <w:ind w:left="360"/>
      </w:pPr>
      <w:r>
        <w:t xml:space="preserve">Disadvantages of </w:t>
      </w:r>
      <w:r w:rsidR="000F79EC">
        <w:t>Electrical Transducer:-</w:t>
      </w:r>
    </w:p>
    <w:p w14:paraId="6B639972" w14:textId="704DE836" w:rsidR="000F79EC" w:rsidRDefault="00D221CF" w:rsidP="00D221CF">
      <w:pPr>
        <w:pStyle w:val="ListParagraph"/>
        <w:numPr>
          <w:ilvl w:val="0"/>
          <w:numId w:val="16"/>
        </w:numPr>
      </w:pPr>
      <w:r>
        <w:t xml:space="preserve">They are less reliable than </w:t>
      </w:r>
      <w:r w:rsidR="00530EED">
        <w:t>mechanical type.</w:t>
      </w:r>
    </w:p>
    <w:p w14:paraId="77D24CC9" w14:textId="2B2482FC" w:rsidR="00530EED" w:rsidRDefault="00530EED" w:rsidP="00D221CF">
      <w:pPr>
        <w:pStyle w:val="ListParagraph"/>
        <w:numPr>
          <w:ilvl w:val="0"/>
          <w:numId w:val="16"/>
        </w:numPr>
      </w:pPr>
      <w:r>
        <w:t xml:space="preserve">More expensive than </w:t>
      </w:r>
      <w:r w:rsidR="002D4412">
        <w:t>mechanical type.</w:t>
      </w:r>
    </w:p>
    <w:p w14:paraId="32C1D6A3" w14:textId="2784F006" w:rsidR="002D4412" w:rsidRDefault="002D4412" w:rsidP="00D221CF">
      <w:pPr>
        <w:pStyle w:val="ListParagraph"/>
        <w:numPr>
          <w:ilvl w:val="0"/>
          <w:numId w:val="16"/>
        </w:numPr>
      </w:pPr>
      <w:r>
        <w:t xml:space="preserve">Less </w:t>
      </w:r>
      <w:r w:rsidR="007966BA">
        <w:t>accuracy</w:t>
      </w:r>
      <w:r w:rsidR="00C4236E">
        <w:t xml:space="preserve"> than mechanical type.</w:t>
      </w:r>
    </w:p>
    <w:p w14:paraId="31F8DDAA" w14:textId="3757F680" w:rsidR="00C4236E" w:rsidRDefault="00C4236E" w:rsidP="00D221CF">
      <w:pPr>
        <w:pStyle w:val="ListParagraph"/>
        <w:numPr>
          <w:ilvl w:val="0"/>
          <w:numId w:val="16"/>
        </w:numPr>
      </w:pPr>
      <w:r>
        <w:t>The components</w:t>
      </w:r>
      <w:r w:rsidR="00517C5A">
        <w:t xml:space="preserve"> show </w:t>
      </w:r>
      <w:r w:rsidR="00DB3243">
        <w:t>ageing and drift.</w:t>
      </w:r>
    </w:p>
    <w:p w14:paraId="44986D3C" w14:textId="35DE0D2F" w:rsidR="00DB3243" w:rsidRDefault="00AA49AD" w:rsidP="00DB3243">
      <w:pPr>
        <w:ind w:left="360"/>
      </w:pPr>
      <w:r>
        <w:t xml:space="preserve">Thermistor ( </w:t>
      </w:r>
      <w:r w:rsidR="0045111D">
        <w:t>NTC,PTC):-</w:t>
      </w:r>
    </w:p>
    <w:p w14:paraId="22AC9F6A" w14:textId="035D468F" w:rsidR="0045111D" w:rsidRDefault="00BE099B" w:rsidP="00DB3243">
      <w:pPr>
        <w:ind w:left="360"/>
      </w:pPr>
      <w:r>
        <w:t xml:space="preserve">We know that </w:t>
      </w:r>
      <w:r w:rsidR="00554300">
        <w:t>the resistance of most of the materials</w:t>
      </w:r>
      <w:r w:rsidR="005F6652">
        <w:t xml:space="preserve"> changes with temperature </w:t>
      </w:r>
      <w:r w:rsidR="00F30EE9">
        <w:t xml:space="preserve">so this property </w:t>
      </w:r>
      <w:r w:rsidR="0016161C">
        <w:t xml:space="preserve">can be used in temperature control </w:t>
      </w:r>
      <w:r w:rsidR="005B4D05">
        <w:t>and measurement circuits.</w:t>
      </w:r>
    </w:p>
    <w:p w14:paraId="2C6892B9" w14:textId="76E72121" w:rsidR="00DA28B9" w:rsidRDefault="00DA28B9" w:rsidP="00DB3243">
      <w:pPr>
        <w:ind w:left="360"/>
      </w:pPr>
      <w:r>
        <w:t xml:space="preserve">Thermistors </w:t>
      </w:r>
      <w:r w:rsidR="005068F4">
        <w:t>(</w:t>
      </w:r>
      <w:proofErr w:type="spellStart"/>
      <w:r w:rsidR="009E6D21">
        <w:t>THERMally</w:t>
      </w:r>
      <w:proofErr w:type="spellEnd"/>
      <w:r w:rsidR="009E6D21">
        <w:t xml:space="preserve"> </w:t>
      </w:r>
      <w:r w:rsidR="00AA1BAD">
        <w:t xml:space="preserve">Sensitive </w:t>
      </w:r>
      <w:proofErr w:type="spellStart"/>
      <w:r w:rsidR="00AA1BAD">
        <w:t>ResISTOR</w:t>
      </w:r>
      <w:proofErr w:type="spellEnd"/>
      <w:r w:rsidR="00AA1BAD">
        <w:t>)</w:t>
      </w:r>
      <w:r w:rsidR="002D337C">
        <w:t xml:space="preserve"> are </w:t>
      </w:r>
      <w:proofErr w:type="spellStart"/>
      <w:r w:rsidR="002D337C">
        <w:t>non metallic</w:t>
      </w:r>
      <w:proofErr w:type="spellEnd"/>
      <w:r w:rsidR="002D337C">
        <w:t xml:space="preserve"> resistor(</w:t>
      </w:r>
      <w:r w:rsidR="00FD4BA1">
        <w:t xml:space="preserve">semiconductor materials) </w:t>
      </w:r>
      <w:r w:rsidR="00ED6F36">
        <w:t xml:space="preserve">made by sintering </w:t>
      </w:r>
      <w:r w:rsidR="00E97D0D">
        <w:t>mixture of</w:t>
      </w:r>
      <w:r w:rsidR="00332D58">
        <w:t xml:space="preserve"> metallic oxides such as manganese</w:t>
      </w:r>
      <w:r w:rsidR="00C92269">
        <w:t xml:space="preserve">, nickel, cobalt, copper and </w:t>
      </w:r>
      <w:r w:rsidR="00091DB4">
        <w:t>generally</w:t>
      </w:r>
      <w:r w:rsidR="00E97354">
        <w:t xml:space="preserve"> Thermistor have a negative Temperature coefficient</w:t>
      </w:r>
      <w:r w:rsidR="008C76C9">
        <w:t xml:space="preserve"> (NTC) i.e. its temperature decreases</w:t>
      </w:r>
      <w:r w:rsidR="0021353E">
        <w:t xml:space="preserve"> exponentially as the temperature </w:t>
      </w:r>
      <w:r w:rsidR="00451621">
        <w:t xml:space="preserve">increases and it is given by the relation </w:t>
      </w:r>
    </w:p>
    <w:p w14:paraId="1BEEF2F1" w14:textId="3C33EEEA" w:rsidR="00451621" w:rsidRDefault="004775F7" w:rsidP="00DB3243">
      <w:pPr>
        <w:ind w:left="360"/>
      </w:pPr>
      <w:r>
        <w:t xml:space="preserve">RT= </w:t>
      </w:r>
      <w:r w:rsidR="0013469F">
        <w:t xml:space="preserve">R0e-Ea/ </w:t>
      </w:r>
      <w:r w:rsidR="000937A0">
        <w:t>KT</w:t>
      </w:r>
    </w:p>
    <w:p w14:paraId="2F615276" w14:textId="5FD251FB" w:rsidR="000937A0" w:rsidRDefault="000937A0" w:rsidP="00DB3243">
      <w:pPr>
        <w:ind w:left="360"/>
      </w:pPr>
      <w:r>
        <w:t xml:space="preserve">Where </w:t>
      </w:r>
      <w:proofErr w:type="spellStart"/>
      <w:r>
        <w:t>Ea</w:t>
      </w:r>
      <w:proofErr w:type="spellEnd"/>
      <w:r>
        <w:t xml:space="preserve"> </w:t>
      </w:r>
      <w:r w:rsidR="000277D7">
        <w:t>is the activation energy of Thermistor</w:t>
      </w:r>
      <w:r w:rsidR="004D6988">
        <w:t xml:space="preserve"> and T is the temperature in absolute</w:t>
      </w:r>
      <w:r w:rsidR="00AF6EAC">
        <w:t xml:space="preserve"> </w:t>
      </w:r>
      <w:proofErr w:type="spellStart"/>
      <w:r w:rsidR="00AF6EAC">
        <w:t>temperature.for</w:t>
      </w:r>
      <w:proofErr w:type="spellEnd"/>
      <w:r w:rsidR="00AF6EAC">
        <w:t xml:space="preserve"> </w:t>
      </w:r>
      <w:r w:rsidR="00B52B18">
        <w:t>a typical Thermistor, the resistance at room temperature</w:t>
      </w:r>
      <w:r w:rsidR="00B3013B">
        <w:t xml:space="preserve"> ranges from 100u to </w:t>
      </w:r>
      <w:r w:rsidR="0020340F">
        <w:t xml:space="preserve">10Mu. They are suitable </w:t>
      </w:r>
      <w:r w:rsidR="00CA47FD">
        <w:t xml:space="preserve">for use </w:t>
      </w:r>
      <w:proofErr w:type="spellStart"/>
      <w:r w:rsidR="00CA47FD">
        <w:t>upto</w:t>
      </w:r>
      <w:proofErr w:type="spellEnd"/>
      <w:r w:rsidR="00CA47FD">
        <w:t xml:space="preserve"> 800 degree </w:t>
      </w:r>
      <w:r w:rsidR="00B21E49">
        <w:t>centigrade.</w:t>
      </w:r>
    </w:p>
    <w:p w14:paraId="229FF6D5" w14:textId="36DD71C1" w:rsidR="00B21E49" w:rsidRDefault="00B21E49" w:rsidP="00DB3243">
      <w:pPr>
        <w:ind w:left="360"/>
      </w:pPr>
      <w:r>
        <w:t xml:space="preserve">A </w:t>
      </w:r>
      <w:r w:rsidR="00D10F7B">
        <w:t xml:space="preserve">PTC thermistor has a positive temperature </w:t>
      </w:r>
      <w:r w:rsidR="0063195A">
        <w:t xml:space="preserve">coefficient of resistance i.e. </w:t>
      </w:r>
      <w:r w:rsidR="001976EE">
        <w:t xml:space="preserve">its temperature increases exponentially as </w:t>
      </w:r>
      <w:r w:rsidR="008463DF">
        <w:t>the temperature increases.</w:t>
      </w:r>
    </w:p>
    <w:p w14:paraId="6861D7E5" w14:textId="5D0D6164" w:rsidR="00FE1E1B" w:rsidRDefault="00FE1E1B" w:rsidP="00DB3243">
      <w:pPr>
        <w:ind w:left="360"/>
      </w:pPr>
      <w:r>
        <w:t xml:space="preserve">Fig.(1) </w:t>
      </w:r>
      <w:r w:rsidR="004061B6">
        <w:t xml:space="preserve">characteristics of the thermistor </w:t>
      </w:r>
      <w:r w:rsidR="00291DAC">
        <w:t xml:space="preserve"> and it is graph of </w:t>
      </w:r>
      <w:r w:rsidR="003F58B9">
        <w:t>resistance verses temperature of the thermistor</w:t>
      </w:r>
      <w:r w:rsidR="00C32C91">
        <w:t>.(PTC &amp; NTC).</w:t>
      </w:r>
    </w:p>
    <w:p w14:paraId="655E27B2" w14:textId="7795B9AF" w:rsidR="00C32C91" w:rsidRDefault="001B56DE" w:rsidP="00DB3243">
      <w:pPr>
        <w:ind w:left="360"/>
      </w:pPr>
      <w:r>
        <w:t xml:space="preserve"> The Thermistor are made </w:t>
      </w:r>
      <w:r w:rsidR="00C470EA">
        <w:t xml:space="preserve">in variety of shapes like </w:t>
      </w:r>
      <w:proofErr w:type="spellStart"/>
      <w:r w:rsidR="00C470EA">
        <w:t>beads,</w:t>
      </w:r>
      <w:r w:rsidR="000E41AB">
        <w:t>discs,washers</w:t>
      </w:r>
      <w:proofErr w:type="spellEnd"/>
      <w:r w:rsidR="000E41AB">
        <w:t xml:space="preserve"> and rods. </w:t>
      </w:r>
      <w:r w:rsidR="004B587B">
        <w:t xml:space="preserve">Typical shape of the thermistors </w:t>
      </w:r>
      <w:r w:rsidR="00721868">
        <w:t>are shown in fig . (2).</w:t>
      </w:r>
    </w:p>
    <w:p w14:paraId="460165EF" w14:textId="721F81D8" w:rsidR="0020147B" w:rsidRDefault="0020147B" w:rsidP="00DB3243">
      <w:pPr>
        <w:ind w:left="360"/>
      </w:pPr>
      <w:r>
        <w:t>Parameters of the thermistors:-</w:t>
      </w:r>
    </w:p>
    <w:p w14:paraId="3DC522A5" w14:textId="30D8F101" w:rsidR="00C17A9A" w:rsidRDefault="00C17A9A" w:rsidP="00DB3243">
      <w:pPr>
        <w:ind w:left="360"/>
      </w:pPr>
      <w:r>
        <w:t xml:space="preserve">                                                                              (</w:t>
      </w:r>
      <w:r w:rsidR="00EC4678">
        <w:t>7</w:t>
      </w:r>
      <w:r>
        <w:t>)</w:t>
      </w:r>
    </w:p>
    <w:p w14:paraId="257F3FFD" w14:textId="5A68C50A" w:rsidR="0020147B" w:rsidRDefault="001A4118" w:rsidP="001A4118">
      <w:pPr>
        <w:pStyle w:val="ListParagraph"/>
        <w:numPr>
          <w:ilvl w:val="1"/>
          <w:numId w:val="15"/>
        </w:numPr>
      </w:pPr>
      <w:r>
        <w:lastRenderedPageBreak/>
        <w:t>Temperature coefficient of resistance</w:t>
      </w:r>
      <w:r w:rsidR="005E4C79">
        <w:t xml:space="preserve"> (TCR):- </w:t>
      </w:r>
      <w:r w:rsidR="00EC48FC">
        <w:t xml:space="preserve">It is defined as the rate of change of </w:t>
      </w:r>
      <w:r w:rsidR="001655D5">
        <w:t xml:space="preserve">Rt with temperature to the resistance </w:t>
      </w:r>
      <w:r w:rsidR="002A77C8">
        <w:t>Rt,</w:t>
      </w:r>
      <w:r w:rsidR="003D421C">
        <w:t xml:space="preserve"> where Rt is the resistance of the thermistor</w:t>
      </w:r>
      <w:r w:rsidR="003D791C">
        <w:t xml:space="preserve"> at T0 Kelvin</w:t>
      </w:r>
    </w:p>
    <w:p w14:paraId="005C06A6" w14:textId="09CD3804" w:rsidR="003D791C" w:rsidRDefault="00F708B9" w:rsidP="003D791C">
      <w:pPr>
        <w:pStyle w:val="ListParagraph"/>
        <w:ind w:left="1440"/>
      </w:pPr>
      <w:r>
        <w:t xml:space="preserve">TCR is denoted by </w:t>
      </w:r>
      <w:r w:rsidR="000D4ABB">
        <w:t>alpha</w:t>
      </w:r>
    </w:p>
    <w:p w14:paraId="20EA9F9C" w14:textId="4852E8C7" w:rsidR="0084504B" w:rsidRDefault="0084504B" w:rsidP="003D791C">
      <w:pPr>
        <w:pStyle w:val="ListParagraph"/>
        <w:ind w:left="1440"/>
      </w:pPr>
      <w:r>
        <w:t xml:space="preserve">Alpha=1/Rt </w:t>
      </w:r>
      <w:proofErr w:type="spellStart"/>
      <w:r w:rsidR="00C45486">
        <w:t>dR</w:t>
      </w:r>
      <w:proofErr w:type="spellEnd"/>
      <w:r w:rsidR="00C45486">
        <w:t>/dT%/</w:t>
      </w:r>
      <w:r w:rsidR="00A23E0B">
        <w:t>degree centigrade.</w:t>
      </w:r>
    </w:p>
    <w:p w14:paraId="2FB8FE66" w14:textId="4DC8E68A" w:rsidR="00A23E0B" w:rsidRDefault="00A23E0B" w:rsidP="00A23E0B">
      <w:pPr>
        <w:pStyle w:val="ListParagraph"/>
        <w:numPr>
          <w:ilvl w:val="1"/>
          <w:numId w:val="15"/>
        </w:numPr>
      </w:pPr>
      <w:r>
        <w:t>Dissipation constant</w:t>
      </w:r>
      <w:r w:rsidR="00ED0EFA">
        <w:t>:- Dissipation constant</w:t>
      </w:r>
      <w:r w:rsidR="00B304E2">
        <w:t xml:space="preserve"> is</w:t>
      </w:r>
      <w:r w:rsidR="005637C1">
        <w:t xml:space="preserve"> </w:t>
      </w:r>
      <w:proofErr w:type="spellStart"/>
      <w:r w:rsidR="005637C1">
        <w:t>is</w:t>
      </w:r>
      <w:proofErr w:type="spellEnd"/>
      <w:r w:rsidR="005637C1">
        <w:t xml:space="preserve"> defined as the power </w:t>
      </w:r>
      <w:r w:rsidR="00752F28">
        <w:t xml:space="preserve">in milliwatts required to raise </w:t>
      </w:r>
      <w:r w:rsidR="008D1C35">
        <w:t>the temperature of the thermistor by 1 degree centigrade</w:t>
      </w:r>
      <w:r w:rsidR="004D1D30">
        <w:t xml:space="preserve"> above the surrounding temperature.</w:t>
      </w:r>
    </w:p>
    <w:p w14:paraId="2F411021" w14:textId="79E90AE0" w:rsidR="004D1D30" w:rsidRDefault="009672EE" w:rsidP="00A23E0B">
      <w:pPr>
        <w:pStyle w:val="ListParagraph"/>
        <w:numPr>
          <w:ilvl w:val="1"/>
          <w:numId w:val="15"/>
        </w:numPr>
      </w:pPr>
      <w:r>
        <w:t xml:space="preserve">Time constant:- The time constant is defined as the </w:t>
      </w:r>
      <w:r w:rsidR="0045612D">
        <w:t>time required for a thermistor</w:t>
      </w:r>
      <w:r w:rsidR="00375CBC">
        <w:t xml:space="preserve"> to indicate 63.2%</w:t>
      </w:r>
      <w:r w:rsidR="00D12067">
        <w:t xml:space="preserve"> of the difference between its initial temperature value</w:t>
      </w:r>
      <w:r w:rsidR="000A43C1">
        <w:t xml:space="preserve"> and that of a new </w:t>
      </w:r>
      <w:r w:rsidR="00056FF4">
        <w:t>surrounding temperature value</w:t>
      </w:r>
      <w:r w:rsidR="0070582E">
        <w:t xml:space="preserve"> supported by its </w:t>
      </w:r>
      <w:r w:rsidR="006E0E8E">
        <w:t>leads in still air.</w:t>
      </w:r>
      <w:r w:rsidR="004A7DB7">
        <w:t xml:space="preserve"> Typically time constant </w:t>
      </w:r>
      <w:r w:rsidR="00965355">
        <w:t>is 30sec.</w:t>
      </w:r>
    </w:p>
    <w:p w14:paraId="7C53282F" w14:textId="0A537439" w:rsidR="00965355" w:rsidRDefault="00965355" w:rsidP="00A23E0B">
      <w:pPr>
        <w:pStyle w:val="ListParagraph"/>
        <w:numPr>
          <w:ilvl w:val="1"/>
          <w:numId w:val="15"/>
        </w:numPr>
      </w:pPr>
      <w:proofErr w:type="spellStart"/>
      <w:r>
        <w:t>Self Heating</w:t>
      </w:r>
      <w:proofErr w:type="spellEnd"/>
      <w:r w:rsidR="002C1985">
        <w:t xml:space="preserve">:- </w:t>
      </w:r>
      <w:r w:rsidR="00713288">
        <w:t xml:space="preserve">Self heating </w:t>
      </w:r>
      <w:r w:rsidR="00615175">
        <w:t xml:space="preserve">is the power dissipated in the thermistor that will heat </w:t>
      </w:r>
      <w:r w:rsidR="00C57A44">
        <w:t>it above the ambient (</w:t>
      </w:r>
      <w:r w:rsidR="005C186E">
        <w:t>sufficient).</w:t>
      </w:r>
    </w:p>
    <w:p w14:paraId="3E9E6F72" w14:textId="34FDDC10" w:rsidR="005C186E" w:rsidRDefault="005C186E" w:rsidP="005C186E">
      <w:pPr>
        <w:pStyle w:val="ListParagraph"/>
        <w:ind w:left="1440"/>
      </w:pPr>
      <w:proofErr w:type="spellStart"/>
      <w:r>
        <w:t>Self Heating</w:t>
      </w:r>
      <w:proofErr w:type="spellEnd"/>
      <w:r>
        <w:t xml:space="preserve"> can be avoided </w:t>
      </w:r>
      <w:r w:rsidR="00CA576E">
        <w:t>by reducing the excitation current.</w:t>
      </w:r>
    </w:p>
    <w:p w14:paraId="09F01002" w14:textId="1446DEBD" w:rsidR="002E1B12" w:rsidRDefault="002E1B12" w:rsidP="002E1B12">
      <w:pPr>
        <w:pStyle w:val="ListParagraph"/>
        <w:numPr>
          <w:ilvl w:val="1"/>
          <w:numId w:val="15"/>
        </w:numPr>
      </w:pPr>
      <w:r>
        <w:t>Stability</w:t>
      </w:r>
      <w:r w:rsidR="00F37513">
        <w:t>:- It is defined as the ability of</w:t>
      </w:r>
      <w:r w:rsidR="00E028A1">
        <w:t xml:space="preserve"> a thermistor to retain its characteristics</w:t>
      </w:r>
      <w:r w:rsidR="0029568E">
        <w:t>.</w:t>
      </w:r>
    </w:p>
    <w:p w14:paraId="7DDBB69F" w14:textId="21F89CC8" w:rsidR="0029568E" w:rsidRDefault="0029568E" w:rsidP="002E1B12">
      <w:pPr>
        <w:pStyle w:val="ListParagraph"/>
        <w:numPr>
          <w:ilvl w:val="1"/>
          <w:numId w:val="15"/>
        </w:numPr>
      </w:pPr>
      <w:r>
        <w:t>Maximum operating Temperature:-</w:t>
      </w:r>
    </w:p>
    <w:p w14:paraId="59A36518" w14:textId="6B218F3B" w:rsidR="0029568E" w:rsidRDefault="00D0471B" w:rsidP="0029568E">
      <w:pPr>
        <w:pStyle w:val="ListParagraph"/>
        <w:ind w:left="1440"/>
      </w:pPr>
      <w:r>
        <w:t xml:space="preserve">It is the maximum body temperature due to external </w:t>
      </w:r>
      <w:r w:rsidR="00107BE8">
        <w:t xml:space="preserve">or internal heating at </w:t>
      </w:r>
      <w:r w:rsidR="00431B08">
        <w:t xml:space="preserve">which a thermistor is operated </w:t>
      </w:r>
      <w:r w:rsidR="00B803B3">
        <w:t>with acceptable stability of its characteristics</w:t>
      </w:r>
      <w:r w:rsidR="00CA14B1">
        <w:t>.</w:t>
      </w:r>
    </w:p>
    <w:p w14:paraId="0180C5EC" w14:textId="29303922" w:rsidR="00CA14B1" w:rsidRDefault="00CA14B1" w:rsidP="00CA14B1">
      <w:r>
        <w:t>Advantages of Thermistor:-</w:t>
      </w:r>
    </w:p>
    <w:p w14:paraId="3A0C8A45" w14:textId="330B32B2" w:rsidR="00CA14B1" w:rsidRDefault="005B3408" w:rsidP="005B3408">
      <w:pPr>
        <w:pStyle w:val="ListParagraph"/>
        <w:numPr>
          <w:ilvl w:val="0"/>
          <w:numId w:val="17"/>
        </w:numPr>
      </w:pPr>
      <w:r>
        <w:t>Small size and low cost</w:t>
      </w:r>
    </w:p>
    <w:p w14:paraId="4FA49F1E" w14:textId="141FA513" w:rsidR="005B3408" w:rsidRDefault="00734FAB" w:rsidP="005B3408">
      <w:pPr>
        <w:pStyle w:val="ListParagraph"/>
        <w:numPr>
          <w:ilvl w:val="0"/>
          <w:numId w:val="17"/>
        </w:numPr>
      </w:pPr>
      <w:r>
        <w:t xml:space="preserve">Fast response over a narrow </w:t>
      </w:r>
      <w:r w:rsidR="00393C5C">
        <w:t>temperature range.</w:t>
      </w:r>
    </w:p>
    <w:p w14:paraId="1D0C73CA" w14:textId="2E611269" w:rsidR="00393C5C" w:rsidRDefault="00393C5C" w:rsidP="005B3408">
      <w:pPr>
        <w:pStyle w:val="ListParagraph"/>
        <w:numPr>
          <w:ilvl w:val="0"/>
          <w:numId w:val="17"/>
        </w:numPr>
      </w:pPr>
      <w:r>
        <w:t xml:space="preserve">Good sensitivity in </w:t>
      </w:r>
      <w:r w:rsidR="00764F52">
        <w:t>NTC region.</w:t>
      </w:r>
    </w:p>
    <w:p w14:paraId="5D0C109F" w14:textId="1D1549EA" w:rsidR="00764F52" w:rsidRDefault="00764F52" w:rsidP="005B3408">
      <w:pPr>
        <w:pStyle w:val="ListParagraph"/>
        <w:numPr>
          <w:ilvl w:val="0"/>
          <w:numId w:val="17"/>
        </w:numPr>
      </w:pPr>
      <w:r>
        <w:t xml:space="preserve">There is no need of </w:t>
      </w:r>
      <w:r w:rsidR="003B2515">
        <w:t>a reference temperature as the resistance</w:t>
      </w:r>
      <w:r w:rsidR="007D78D3">
        <w:t xml:space="preserve"> depends on absolute temperature.</w:t>
      </w:r>
    </w:p>
    <w:p w14:paraId="54C15579" w14:textId="266EFA6E" w:rsidR="007D78D3" w:rsidRDefault="004148B8" w:rsidP="005B3408">
      <w:pPr>
        <w:pStyle w:val="ListParagraph"/>
        <w:numPr>
          <w:ilvl w:val="0"/>
          <w:numId w:val="17"/>
        </w:numPr>
      </w:pPr>
      <w:r>
        <w:t xml:space="preserve">It has a large resistance and so </w:t>
      </w:r>
      <w:proofErr w:type="spellStart"/>
      <w:r>
        <w:t>ther</w:t>
      </w:r>
      <w:proofErr w:type="spellEnd"/>
      <w:r>
        <w:t xml:space="preserve"> is no effect of </w:t>
      </w:r>
      <w:r w:rsidR="0019462E">
        <w:t>connecting wires.</w:t>
      </w:r>
    </w:p>
    <w:p w14:paraId="0A8A1931" w14:textId="3FD3EDEE" w:rsidR="0019462E" w:rsidRDefault="00CD5CC3" w:rsidP="005B3408">
      <w:pPr>
        <w:pStyle w:val="ListParagraph"/>
        <w:numPr>
          <w:ilvl w:val="0"/>
          <w:numId w:val="17"/>
        </w:numPr>
      </w:pPr>
      <w:r>
        <w:t>They are chemically stable</w:t>
      </w:r>
      <w:r w:rsidR="00BB0F0C">
        <w:t xml:space="preserve"> and can be used in extreme conditions like nuclear </w:t>
      </w:r>
      <w:r w:rsidR="00BD1BC5">
        <w:t>reactors.</w:t>
      </w:r>
    </w:p>
    <w:p w14:paraId="405BA4A5" w14:textId="10CD7591" w:rsidR="00BD1BC5" w:rsidRDefault="00BD1BC5" w:rsidP="005B3408">
      <w:pPr>
        <w:pStyle w:val="ListParagraph"/>
        <w:numPr>
          <w:ilvl w:val="0"/>
          <w:numId w:val="17"/>
        </w:numPr>
      </w:pPr>
      <w:r>
        <w:t xml:space="preserve">They have high power handling </w:t>
      </w:r>
      <w:r w:rsidR="00306497">
        <w:t>capability.</w:t>
      </w:r>
    </w:p>
    <w:p w14:paraId="35240615" w14:textId="2DB3AB6E" w:rsidR="00306497" w:rsidRDefault="00306497" w:rsidP="005B3408">
      <w:pPr>
        <w:pStyle w:val="ListParagraph"/>
        <w:numPr>
          <w:ilvl w:val="0"/>
          <w:numId w:val="17"/>
        </w:numPr>
      </w:pPr>
      <w:r>
        <w:t xml:space="preserve">They can be used in </w:t>
      </w:r>
      <w:r w:rsidR="00C74F9B">
        <w:t xml:space="preserve">limiting and regulating </w:t>
      </w:r>
      <w:r w:rsidR="00672DB5">
        <w:t xml:space="preserve">circuits, time delays and </w:t>
      </w:r>
      <w:r w:rsidR="000251F0">
        <w:t>memory units.</w:t>
      </w:r>
    </w:p>
    <w:p w14:paraId="60C45481" w14:textId="721186B8" w:rsidR="000251F0" w:rsidRDefault="000251F0" w:rsidP="000251F0">
      <w:pPr>
        <w:ind w:left="360"/>
      </w:pPr>
      <w:r>
        <w:t xml:space="preserve">Disadvantages of a </w:t>
      </w:r>
      <w:r w:rsidR="00855148">
        <w:t>Thermistors:-</w:t>
      </w:r>
    </w:p>
    <w:p w14:paraId="256A28EC" w14:textId="3ADF0F46" w:rsidR="00855148" w:rsidRDefault="0042460C" w:rsidP="00855148">
      <w:pPr>
        <w:pStyle w:val="ListParagraph"/>
        <w:numPr>
          <w:ilvl w:val="0"/>
          <w:numId w:val="17"/>
        </w:numPr>
      </w:pPr>
      <w:r>
        <w:t>They have non-linear characteristics</w:t>
      </w:r>
      <w:r w:rsidR="0044565E">
        <w:t>.</w:t>
      </w:r>
    </w:p>
    <w:p w14:paraId="1A59C27B" w14:textId="2719CF06" w:rsidR="0044565E" w:rsidRDefault="0044565E" w:rsidP="0044565E">
      <w:pPr>
        <w:pStyle w:val="ListParagraph"/>
        <w:numPr>
          <w:ilvl w:val="0"/>
          <w:numId w:val="14"/>
        </w:numPr>
      </w:pPr>
      <w:r>
        <w:t>They are suitable only in a narrow</w:t>
      </w:r>
      <w:r w:rsidR="00C63639">
        <w:t xml:space="preserve"> range of temperatures.</w:t>
      </w:r>
    </w:p>
    <w:p w14:paraId="2427CE02" w14:textId="52388F1D" w:rsidR="00C63639" w:rsidRDefault="00C63639" w:rsidP="0044565E">
      <w:pPr>
        <w:pStyle w:val="ListParagraph"/>
        <w:numPr>
          <w:ilvl w:val="0"/>
          <w:numId w:val="14"/>
        </w:numPr>
      </w:pPr>
      <w:r>
        <w:t xml:space="preserve">Due to high </w:t>
      </w:r>
      <w:r w:rsidR="006D2762">
        <w:t>resistance, we have to use</w:t>
      </w:r>
      <w:r w:rsidR="00DD2384">
        <w:t xml:space="preserve"> very low excitation currents </w:t>
      </w:r>
      <w:r w:rsidR="00BB0800">
        <w:t xml:space="preserve">to avoid </w:t>
      </w:r>
      <w:proofErr w:type="spellStart"/>
      <w:r w:rsidR="00BB0800">
        <w:t>self heating</w:t>
      </w:r>
      <w:proofErr w:type="spellEnd"/>
      <w:r w:rsidR="00BB0800">
        <w:t>.</w:t>
      </w:r>
    </w:p>
    <w:p w14:paraId="5ED72B38" w14:textId="500930CB" w:rsidR="00223C7A" w:rsidRDefault="00223C7A" w:rsidP="0044565E">
      <w:pPr>
        <w:pStyle w:val="ListParagraph"/>
        <w:numPr>
          <w:ilvl w:val="0"/>
          <w:numId w:val="14"/>
        </w:numPr>
      </w:pPr>
      <w:r>
        <w:t>They have to be calibrated before use.</w:t>
      </w:r>
    </w:p>
    <w:p w14:paraId="0FFBDEE2" w14:textId="067A792B" w:rsidR="00C17A9A" w:rsidRDefault="00992736" w:rsidP="00992736">
      <w:r>
        <w:t>Characteristics of a Thermistor:-</w:t>
      </w:r>
      <w:r w:rsidR="009F4714">
        <w:t xml:space="preserve">The </w:t>
      </w:r>
      <w:r w:rsidR="00785C87">
        <w:t xml:space="preserve">graph between the resistance of thermistor versus </w:t>
      </w:r>
      <w:r w:rsidR="00AB6897">
        <w:t xml:space="preserve">temperature is  called  the characteristics of </w:t>
      </w:r>
      <w:proofErr w:type="spellStart"/>
      <w:r w:rsidR="00C90F59">
        <w:t>themistor.The</w:t>
      </w:r>
      <w:proofErr w:type="spellEnd"/>
      <w:r w:rsidR="00C90F59">
        <w:t xml:space="preserve"> </w:t>
      </w:r>
      <w:r w:rsidR="00911055">
        <w:t>fig. Shows the circuit</w:t>
      </w:r>
      <w:r w:rsidR="00C014FD">
        <w:t xml:space="preserve"> used to determine the thermistor characteristics.</w:t>
      </w:r>
      <w:r w:rsidR="004B1BDA">
        <w:t xml:space="preserve">  The Thermistor is </w:t>
      </w:r>
      <w:r w:rsidR="0008486A">
        <w:t xml:space="preserve">dipped in oil and is energized by </w:t>
      </w:r>
      <w:r w:rsidR="00A80DD9">
        <w:t>the power supply.</w:t>
      </w:r>
      <w:r w:rsidR="00DF3123">
        <w:t xml:space="preserve"> The Thermistor is heated and </w:t>
      </w:r>
      <w:r w:rsidR="00B27911">
        <w:t xml:space="preserve">the voltage and current </w:t>
      </w:r>
      <w:proofErr w:type="spellStart"/>
      <w:r w:rsidR="00B27911">
        <w:t>accros</w:t>
      </w:r>
      <w:proofErr w:type="spellEnd"/>
      <w:r w:rsidR="00B27911">
        <w:t xml:space="preserve"> </w:t>
      </w:r>
      <w:r w:rsidR="002A6781">
        <w:t>thermistor are noted at various temperature</w:t>
      </w:r>
      <w:r w:rsidR="0070596D">
        <w:t xml:space="preserve">. Similarly the reading </w:t>
      </w:r>
      <w:r w:rsidR="00D3035A">
        <w:t>ate noted while cooling also</w:t>
      </w:r>
      <w:r w:rsidR="00D65D9E">
        <w:t xml:space="preserve"> and the resistance </w:t>
      </w:r>
      <w:r w:rsidR="00C5038F">
        <w:t xml:space="preserve">is calculated at each temperature as the average of </w:t>
      </w:r>
      <w:r w:rsidR="00F849A1">
        <w:t>two.</w:t>
      </w:r>
    </w:p>
    <w:p w14:paraId="607AC900" w14:textId="2BA90843" w:rsidR="00C17A9A" w:rsidRDefault="00C17A9A" w:rsidP="00992736">
      <w:r>
        <w:t xml:space="preserve">                                                                         (</w:t>
      </w:r>
      <w:r w:rsidR="00EC4678">
        <w:t>8</w:t>
      </w:r>
      <w:r>
        <w:t>)</w:t>
      </w:r>
    </w:p>
    <w:p w14:paraId="4220BAA8" w14:textId="4B5827CE" w:rsidR="004B1BDA" w:rsidRDefault="00F849A1" w:rsidP="00992736">
      <w:r>
        <w:lastRenderedPageBreak/>
        <w:t xml:space="preserve"> But it should be remembered that </w:t>
      </w:r>
      <w:r w:rsidR="008F5E96">
        <w:t>all the temperature are in degree Kelvin</w:t>
      </w:r>
      <w:r w:rsidR="00506202">
        <w:t xml:space="preserve">. </w:t>
      </w:r>
      <w:r w:rsidR="00D46E75">
        <w:t xml:space="preserve">A graph is plotted by taking </w:t>
      </w:r>
      <w:r w:rsidR="00CD7A80">
        <w:t>log(R)</w:t>
      </w:r>
      <w:r w:rsidR="007C45E8">
        <w:t xml:space="preserve"> on Y-axis and 1/</w:t>
      </w:r>
      <w:r w:rsidR="00D041E7">
        <w:t xml:space="preserve">T degree Kelvin along </w:t>
      </w:r>
      <w:r w:rsidR="00083E9F">
        <w:t xml:space="preserve">X-axis . It is found that the graph is </w:t>
      </w:r>
      <w:r w:rsidR="00691302">
        <w:t xml:space="preserve">straight line with </w:t>
      </w:r>
      <w:proofErr w:type="spellStart"/>
      <w:r w:rsidR="00691302">
        <w:t>possitive</w:t>
      </w:r>
      <w:proofErr w:type="spellEnd"/>
      <w:r w:rsidR="00691302">
        <w:t xml:space="preserve"> </w:t>
      </w:r>
      <w:r w:rsidR="009A4FBE">
        <w:t xml:space="preserve">slope for PTC and negative slope for </w:t>
      </w:r>
      <w:r w:rsidR="00042F9F">
        <w:t>NTC Thermistor</w:t>
      </w:r>
      <w:r w:rsidR="005A6E62">
        <w:t xml:space="preserve">. The activation energy of the thermistor can be </w:t>
      </w:r>
      <w:r w:rsidR="003808BE">
        <w:t>calculated by calculating the slope of the graph</w:t>
      </w:r>
      <w:r w:rsidR="00F41216">
        <w:t xml:space="preserve"> as.</w:t>
      </w:r>
    </w:p>
    <w:p w14:paraId="15416018" w14:textId="6CBE5483" w:rsidR="00D52BC8" w:rsidRDefault="00F41216" w:rsidP="00992736">
      <w:proofErr w:type="spellStart"/>
      <w:r>
        <w:t>Ea</w:t>
      </w:r>
      <w:proofErr w:type="spellEnd"/>
      <w:r>
        <w:t>=</w:t>
      </w:r>
      <w:r w:rsidR="00CD7BBF">
        <w:t xml:space="preserve"> -2.303*k*</w:t>
      </w:r>
      <w:r w:rsidR="00D52BC8">
        <w:t>slope</w:t>
      </w:r>
    </w:p>
    <w:p w14:paraId="5CBD1502" w14:textId="04C6F64D" w:rsidR="00D52BC8" w:rsidRDefault="00D52BC8" w:rsidP="00992736">
      <w:r>
        <w:t xml:space="preserve">Where k </w:t>
      </w:r>
      <w:r w:rsidR="00782C27">
        <w:t>is Boltzmann constant.</w:t>
      </w:r>
    </w:p>
    <w:p w14:paraId="5FE398C0" w14:textId="0F6C81C6" w:rsidR="00782C27" w:rsidRDefault="001E7DF2" w:rsidP="00992736">
      <w:r>
        <w:t>Application of Thermistor:-</w:t>
      </w:r>
    </w:p>
    <w:p w14:paraId="50BB51C2" w14:textId="7A82E432" w:rsidR="001E7DF2" w:rsidRDefault="00B3408D" w:rsidP="00992736">
      <w:r>
        <w:t>The following are the application of the thermistor,</w:t>
      </w:r>
    </w:p>
    <w:p w14:paraId="0A794376" w14:textId="78A8D29D" w:rsidR="00B3408D" w:rsidRDefault="000C213C" w:rsidP="000C213C">
      <w:r>
        <w:t>1 ) As a temperature sensor</w:t>
      </w:r>
      <w:r w:rsidR="003D575C">
        <w:t>.</w:t>
      </w:r>
    </w:p>
    <w:p w14:paraId="7FA4D6DB" w14:textId="1C49C36C" w:rsidR="003D575C" w:rsidRDefault="003D575C" w:rsidP="000C213C">
      <w:r>
        <w:t xml:space="preserve">2 ) In </w:t>
      </w:r>
      <w:proofErr w:type="spellStart"/>
      <w:r>
        <w:t>d.c.</w:t>
      </w:r>
      <w:proofErr w:type="spellEnd"/>
      <w:r>
        <w:t xml:space="preserve"> or high </w:t>
      </w:r>
      <w:r w:rsidR="00C616D3">
        <w:t>frequency power measurement.</w:t>
      </w:r>
    </w:p>
    <w:p w14:paraId="54DADA61" w14:textId="4B68F148" w:rsidR="00C616D3" w:rsidRDefault="0083534F" w:rsidP="000C213C">
      <w:r>
        <w:t>3) In biomedical instrumentation</w:t>
      </w:r>
      <w:r w:rsidR="00FE39D0">
        <w:t>.</w:t>
      </w:r>
    </w:p>
    <w:p w14:paraId="13FD2862" w14:textId="1D0E6669" w:rsidR="00FE39D0" w:rsidRDefault="00FE39D0" w:rsidP="000C213C">
      <w:r>
        <w:t xml:space="preserve">4) In temperature </w:t>
      </w:r>
      <w:r w:rsidR="009C6A6C">
        <w:t>compensation circuits.</w:t>
      </w:r>
    </w:p>
    <w:p w14:paraId="4C7B88B6" w14:textId="5F105DCD" w:rsidR="009C6A6C" w:rsidRDefault="009C6A6C" w:rsidP="000C213C">
      <w:r>
        <w:t xml:space="preserve">5) </w:t>
      </w:r>
      <w:r w:rsidR="00D4413D">
        <w:t>Time delay circuits.</w:t>
      </w:r>
    </w:p>
    <w:p w14:paraId="11EB5DCA" w14:textId="60E00634" w:rsidR="00D4413D" w:rsidRDefault="00E15FF2" w:rsidP="000C213C">
      <w:r>
        <w:t>6) Power level control</w:t>
      </w:r>
      <w:r w:rsidR="00454A4B">
        <w:t>.</w:t>
      </w:r>
    </w:p>
    <w:p w14:paraId="0D5AED8F" w14:textId="794BACE7" w:rsidR="00454A4B" w:rsidRDefault="00454A4B" w:rsidP="000C213C">
      <w:r>
        <w:t>7) Thermal conductivity</w:t>
      </w:r>
      <w:r w:rsidR="000E0892">
        <w:t xml:space="preserve"> measurement.</w:t>
      </w:r>
    </w:p>
    <w:p w14:paraId="6735001E" w14:textId="1F9B7ADD" w:rsidR="000E0892" w:rsidRDefault="000E0892" w:rsidP="000C213C">
      <w:r>
        <w:t xml:space="preserve">Difference Between </w:t>
      </w:r>
      <w:r w:rsidR="00A25569">
        <w:t>PTC and NTC:-</w:t>
      </w:r>
    </w:p>
    <w:p w14:paraId="2AC53898" w14:textId="6868BC9C" w:rsidR="00A25569" w:rsidRDefault="008E3136" w:rsidP="000C213C">
      <w:r>
        <w:t>PTC.                                    NTC</w:t>
      </w:r>
    </w:p>
    <w:p w14:paraId="1518A529" w14:textId="055620A7" w:rsidR="008E3136" w:rsidRDefault="005463C0" w:rsidP="005463C0">
      <w:r>
        <w:t xml:space="preserve">I ) Its resistance </w:t>
      </w:r>
      <w:r w:rsidR="0041618B">
        <w:t xml:space="preserve">          </w:t>
      </w:r>
      <w:proofErr w:type="spellStart"/>
      <w:r w:rsidR="0041618B">
        <w:t>i</w:t>
      </w:r>
      <w:proofErr w:type="spellEnd"/>
      <w:r w:rsidR="0041618B">
        <w:t xml:space="preserve">) </w:t>
      </w:r>
      <w:r w:rsidR="00AB742E">
        <w:t xml:space="preserve">Its resistance </w:t>
      </w:r>
      <w:proofErr w:type="spellStart"/>
      <w:r w:rsidR="00AB742E">
        <w:t>decrea</w:t>
      </w:r>
      <w:proofErr w:type="spellEnd"/>
    </w:p>
    <w:p w14:paraId="23AB5687" w14:textId="3B14384E" w:rsidR="0041618B" w:rsidRDefault="0041618B" w:rsidP="005463C0">
      <w:r>
        <w:t>Increases with the</w:t>
      </w:r>
      <w:r w:rsidR="005907D3">
        <w:t>.      With the increase in</w:t>
      </w:r>
    </w:p>
    <w:p w14:paraId="79E5F672" w14:textId="2570D890" w:rsidR="002E424A" w:rsidRDefault="002E424A" w:rsidP="005463C0">
      <w:r>
        <w:t xml:space="preserve">Increase in                     </w:t>
      </w:r>
      <w:r w:rsidR="001F2F7F">
        <w:t>temperature</w:t>
      </w:r>
    </w:p>
    <w:p w14:paraId="11C0DC42" w14:textId="65EBE6DE" w:rsidR="005907D3" w:rsidRDefault="001F2F7F" w:rsidP="005463C0">
      <w:r>
        <w:t>T</w:t>
      </w:r>
      <w:r w:rsidR="002E424A">
        <w:t>emperature</w:t>
      </w:r>
      <w:r w:rsidR="00DB714F">
        <w:t xml:space="preserve">.              2 ) </w:t>
      </w:r>
      <w:r w:rsidR="00312460">
        <w:t>Semiconductor oxides</w:t>
      </w:r>
    </w:p>
    <w:p w14:paraId="6F6A7E4E" w14:textId="56A634BB" w:rsidR="001F2F7F" w:rsidRDefault="001F2F7F" w:rsidP="005463C0">
      <w:r>
        <w:t xml:space="preserve">2 ) </w:t>
      </w:r>
      <w:r w:rsidR="00F67A0A">
        <w:t xml:space="preserve">This type of </w:t>
      </w:r>
      <w:r w:rsidR="00312460">
        <w:t xml:space="preserve">      </w:t>
      </w:r>
      <w:r w:rsidR="00450590">
        <w:t xml:space="preserve">       </w:t>
      </w:r>
      <w:proofErr w:type="spellStart"/>
      <w:r w:rsidR="00450590">
        <w:t>of</w:t>
      </w:r>
      <w:proofErr w:type="spellEnd"/>
      <w:r w:rsidR="00450590">
        <w:t xml:space="preserve"> cobalt,</w:t>
      </w:r>
      <w:r w:rsidR="0035481A">
        <w:t xml:space="preserve"> manganese</w:t>
      </w:r>
    </w:p>
    <w:p w14:paraId="421CA813" w14:textId="06257C56" w:rsidR="00F67A0A" w:rsidRDefault="00F67A0A" w:rsidP="005463C0">
      <w:r>
        <w:t xml:space="preserve">Thermistor </w:t>
      </w:r>
      <w:r w:rsidR="00BE748C">
        <w:t>are</w:t>
      </w:r>
      <w:r w:rsidR="0035481A">
        <w:t xml:space="preserve">.              And nickel </w:t>
      </w:r>
      <w:r w:rsidR="00ED35C8">
        <w:t>are used</w:t>
      </w:r>
    </w:p>
    <w:p w14:paraId="4A7A91D4" w14:textId="4617ADB4" w:rsidR="00BE748C" w:rsidRDefault="00BE748C" w:rsidP="005463C0">
      <w:r>
        <w:t>Formed using</w:t>
      </w:r>
      <w:r w:rsidR="00E10614">
        <w:t xml:space="preserve"> nickel</w:t>
      </w:r>
      <w:r w:rsidR="00ED35C8">
        <w:t xml:space="preserve">.    To form these </w:t>
      </w:r>
    </w:p>
    <w:p w14:paraId="1C49709E" w14:textId="3629D3E6" w:rsidR="00E10614" w:rsidRDefault="00E10614" w:rsidP="005463C0">
      <w:r>
        <w:t>, Copper, platinum</w:t>
      </w:r>
      <w:r w:rsidR="000C254D">
        <w:t xml:space="preserve">.        </w:t>
      </w:r>
      <w:r w:rsidR="00C517E3">
        <w:t>Thermistors</w:t>
      </w:r>
    </w:p>
    <w:p w14:paraId="6493C2A8" w14:textId="5BFAFEB7" w:rsidR="00DB714F" w:rsidRDefault="00DB714F" w:rsidP="005463C0">
      <w:r>
        <w:t>And aluminium</w:t>
      </w:r>
      <w:r w:rsidR="00C517E3">
        <w:t xml:space="preserve">.           3 ) </w:t>
      </w:r>
      <w:r w:rsidR="00D33A47">
        <w:t xml:space="preserve">The R VS T slope </w:t>
      </w:r>
      <w:r w:rsidR="00532857">
        <w:t>is</w:t>
      </w:r>
    </w:p>
    <w:p w14:paraId="41889755" w14:textId="79B121A7" w:rsidR="00042F9F" w:rsidRDefault="00532857" w:rsidP="00992736">
      <w:r>
        <w:t xml:space="preserve">3 ) The slope of  </w:t>
      </w:r>
      <w:r w:rsidR="00207F55">
        <w:t>R</w:t>
      </w:r>
      <w:r w:rsidR="009C7042">
        <w:t>.           Negative.</w:t>
      </w:r>
    </w:p>
    <w:p w14:paraId="4919E1A1" w14:textId="539F5791" w:rsidR="004061B6" w:rsidRDefault="00207F55" w:rsidP="00DB3243">
      <w:pPr>
        <w:ind w:left="360"/>
      </w:pPr>
      <w:r>
        <w:t>VS T curve is</w:t>
      </w:r>
      <w:r w:rsidR="00BB33EF">
        <w:t xml:space="preserve">.              4) </w:t>
      </w:r>
      <w:r w:rsidR="000F6806">
        <w:t xml:space="preserve">The stability of </w:t>
      </w:r>
    </w:p>
    <w:p w14:paraId="39F91784" w14:textId="08DFF78C" w:rsidR="00207F55" w:rsidRDefault="00207F55" w:rsidP="00DB3243">
      <w:pPr>
        <w:ind w:left="360"/>
      </w:pPr>
      <w:proofErr w:type="spellStart"/>
      <w:r>
        <w:t>Possitive</w:t>
      </w:r>
      <w:proofErr w:type="spellEnd"/>
      <w:r w:rsidR="000F6806">
        <w:t xml:space="preserve">.                     </w:t>
      </w:r>
      <w:r w:rsidR="00084FEC">
        <w:t>NTC type Thermistor</w:t>
      </w:r>
    </w:p>
    <w:p w14:paraId="1AE7D7A5" w14:textId="5DABCE21" w:rsidR="00C17A9A" w:rsidRDefault="00C17A9A" w:rsidP="009C7042">
      <w:r>
        <w:t xml:space="preserve">                                                                   (</w:t>
      </w:r>
      <w:r w:rsidR="00EC4678">
        <w:t>9</w:t>
      </w:r>
      <w:r>
        <w:t>)</w:t>
      </w:r>
    </w:p>
    <w:p w14:paraId="0E35699F" w14:textId="41956245" w:rsidR="009C7042" w:rsidRDefault="00F60E1A" w:rsidP="009C7042">
      <w:r>
        <w:lastRenderedPageBreak/>
        <w:t>4 ) stability of these</w:t>
      </w:r>
      <w:r w:rsidR="00084FEC">
        <w:t>.     Moderate</w:t>
      </w:r>
    </w:p>
    <w:p w14:paraId="23D51BBA" w14:textId="77777777" w:rsidR="00C17A9A" w:rsidRDefault="00C17A9A" w:rsidP="009C7042"/>
    <w:p w14:paraId="7E679755" w14:textId="474D8628" w:rsidR="00F60E1A" w:rsidRDefault="00BB33EF" w:rsidP="009C7042">
      <w:r>
        <w:t>Sensor is excellent</w:t>
      </w:r>
      <w:r w:rsidR="0027293E">
        <w:t xml:space="preserve">.       5) sensitivity is </w:t>
      </w:r>
      <w:r w:rsidR="00BA4459">
        <w:t>very</w:t>
      </w:r>
    </w:p>
    <w:p w14:paraId="04208F84" w14:textId="1D4A81D7" w:rsidR="00BA4459" w:rsidRDefault="00BA4459" w:rsidP="00BA4459">
      <w:r>
        <w:t xml:space="preserve">5 ) </w:t>
      </w:r>
      <w:r w:rsidR="0033241C">
        <w:t xml:space="preserve">sensitivity is fair.        </w:t>
      </w:r>
      <w:r w:rsidR="00666A6E">
        <w:t>Good.</w:t>
      </w:r>
    </w:p>
    <w:p w14:paraId="4E63DEFC" w14:textId="79D90015" w:rsidR="00666A6E" w:rsidRDefault="00666A6E" w:rsidP="00BA4459">
      <w:r>
        <w:t xml:space="preserve">6 ) </w:t>
      </w:r>
      <w:r w:rsidR="00602DF5">
        <w:t xml:space="preserve">Hysteresis is less.     6) </w:t>
      </w:r>
      <w:r w:rsidR="00E46FDD">
        <w:t>Hysteresis is more</w:t>
      </w:r>
    </w:p>
    <w:p w14:paraId="14E52323" w14:textId="6436BAE3" w:rsidR="00E46FDD" w:rsidRDefault="00E46FDD" w:rsidP="00BA4459">
      <w:r>
        <w:t xml:space="preserve">7 ) </w:t>
      </w:r>
      <w:r w:rsidR="00C83A1F">
        <w:t xml:space="preserve">PTC Thermistors are 7) </w:t>
      </w:r>
      <w:r w:rsidR="006C7C89">
        <w:t>NTC Thermistors are</w:t>
      </w:r>
    </w:p>
    <w:p w14:paraId="22AC93BF" w14:textId="55FF8026" w:rsidR="006C7C89" w:rsidRDefault="00921039" w:rsidP="00BA4459">
      <w:r>
        <w:t xml:space="preserve">Used in resistance.           </w:t>
      </w:r>
      <w:r w:rsidR="00127524">
        <w:t>Used in biomedical</w:t>
      </w:r>
    </w:p>
    <w:p w14:paraId="45E413BC" w14:textId="16ACE450" w:rsidR="00127524" w:rsidRDefault="00EB7B2B" w:rsidP="00BA4459">
      <w:r>
        <w:t xml:space="preserve">Temperature </w:t>
      </w:r>
      <w:proofErr w:type="spellStart"/>
      <w:r>
        <w:t>ther</w:t>
      </w:r>
      <w:proofErr w:type="spellEnd"/>
      <w:r>
        <w:t xml:space="preserve">.            </w:t>
      </w:r>
      <w:r w:rsidR="00AC729A">
        <w:t xml:space="preserve">Process </w:t>
      </w:r>
      <w:proofErr w:type="spellStart"/>
      <w:r w:rsidR="00AC729A">
        <w:t>instrumenta</w:t>
      </w:r>
      <w:proofErr w:type="spellEnd"/>
      <w:r w:rsidR="00AC729A">
        <w:t>-</w:t>
      </w:r>
    </w:p>
    <w:p w14:paraId="3F38450A" w14:textId="2ECCE4DD" w:rsidR="00EB7B2B" w:rsidRDefault="00EB7B2B" w:rsidP="00BA4459">
      <w:proofErr w:type="spellStart"/>
      <w:r>
        <w:t>Mometer</w:t>
      </w:r>
      <w:proofErr w:type="spellEnd"/>
      <w:r>
        <w:t>.</w:t>
      </w:r>
      <w:r w:rsidR="00AC729A">
        <w:t xml:space="preserve">                            </w:t>
      </w:r>
      <w:proofErr w:type="spellStart"/>
      <w:r w:rsidR="00556CA5">
        <w:t>Tion</w:t>
      </w:r>
      <w:proofErr w:type="spellEnd"/>
      <w:r w:rsidR="00556CA5">
        <w:t xml:space="preserve"> </w:t>
      </w:r>
    </w:p>
    <w:p w14:paraId="1532177C" w14:textId="77777777" w:rsidR="000E572E" w:rsidRDefault="000E572E" w:rsidP="00576590"/>
    <w:p w14:paraId="11C61931" w14:textId="4427A609" w:rsidR="004F4421" w:rsidRDefault="00A829BD" w:rsidP="00576590">
      <w:r>
        <w:t xml:space="preserve">Temperature </w:t>
      </w:r>
      <w:r w:rsidR="00426FD2">
        <w:t>sensor LM35:-</w:t>
      </w:r>
    </w:p>
    <w:p w14:paraId="401989A7" w14:textId="7519F068" w:rsidR="00426FD2" w:rsidRDefault="00997D37" w:rsidP="00576590">
      <w:r>
        <w:t xml:space="preserve">The LM35 </w:t>
      </w:r>
      <w:r w:rsidR="000B4BA5">
        <w:t xml:space="preserve">series are precision </w:t>
      </w:r>
      <w:r w:rsidR="00C6608B">
        <w:t xml:space="preserve">integrated circuit temperature </w:t>
      </w:r>
      <w:r w:rsidR="00FA56AC">
        <w:t xml:space="preserve">sensors , with an output voltage </w:t>
      </w:r>
      <w:proofErr w:type="spellStart"/>
      <w:r w:rsidR="00997858">
        <w:t>linearily</w:t>
      </w:r>
      <w:proofErr w:type="spellEnd"/>
      <w:r w:rsidR="00997858">
        <w:t xml:space="preserve"> </w:t>
      </w:r>
      <w:r w:rsidR="006F605F">
        <w:t>proportional to the centigrade temperature</w:t>
      </w:r>
      <w:r w:rsidR="00EA37A2">
        <w:t xml:space="preserve">. Thus  the LM35 </w:t>
      </w:r>
      <w:r w:rsidR="00874696">
        <w:t xml:space="preserve">has an advantage over  </w:t>
      </w:r>
      <w:r w:rsidR="00262AC8">
        <w:t xml:space="preserve">linear temperature sensors </w:t>
      </w:r>
      <w:r w:rsidR="00B41B4F">
        <w:t xml:space="preserve">calibrated </w:t>
      </w:r>
      <w:r w:rsidR="00311D73">
        <w:t xml:space="preserve">in degree Kelvin temperature because the </w:t>
      </w:r>
      <w:r w:rsidR="00C9006A">
        <w:t xml:space="preserve">user is not required to subtract </w:t>
      </w:r>
      <w:r w:rsidR="00433199">
        <w:t>large constant voltage from the</w:t>
      </w:r>
      <w:r w:rsidR="00A804DB">
        <w:t xml:space="preserve"> </w:t>
      </w:r>
      <w:r w:rsidR="00052DA0">
        <w:t xml:space="preserve">output </w:t>
      </w:r>
      <w:r w:rsidR="005948CB">
        <w:t xml:space="preserve">to obtain convenient </w:t>
      </w:r>
      <w:r w:rsidR="00A8155E">
        <w:t>centigrade</w:t>
      </w:r>
      <w:r w:rsidR="007D1D3A">
        <w:t xml:space="preserve"> scaling. </w:t>
      </w:r>
      <w:r w:rsidR="00140677">
        <w:t xml:space="preserve">The LM35 does not </w:t>
      </w:r>
      <w:r w:rsidR="00527F79">
        <w:t xml:space="preserve">any external calibration or </w:t>
      </w:r>
      <w:r w:rsidR="00CD3AA0">
        <w:t xml:space="preserve">trimming to provide typical </w:t>
      </w:r>
      <w:r w:rsidR="00E36914">
        <w:t>accuracies</w:t>
      </w:r>
      <w:r w:rsidR="004B7EA8">
        <w:t xml:space="preserve"> of +1/4 </w:t>
      </w:r>
      <w:r w:rsidR="008D2408">
        <w:t xml:space="preserve">degree centigrade at room temperature  and </w:t>
      </w:r>
      <w:r w:rsidR="00622A2A">
        <w:t xml:space="preserve">+ ¾ degree centigrade over full </w:t>
      </w:r>
      <w:r w:rsidR="006C4F65">
        <w:t>-55 to +150 degree centigrade temperature</w:t>
      </w:r>
      <w:r w:rsidR="00F51665">
        <w:t xml:space="preserve"> range. Low cost is </w:t>
      </w:r>
      <w:r w:rsidR="004926D0">
        <w:t xml:space="preserve">assured by </w:t>
      </w:r>
      <w:r w:rsidR="005B12FD">
        <w:t xml:space="preserve">trimming and calibration </w:t>
      </w:r>
      <w:r w:rsidR="00E84CD4">
        <w:t xml:space="preserve">at the </w:t>
      </w:r>
      <w:proofErr w:type="spellStart"/>
      <w:r w:rsidR="00E84CD4">
        <w:t>wafer</w:t>
      </w:r>
      <w:proofErr w:type="spellEnd"/>
      <w:r w:rsidR="00E84CD4">
        <w:t xml:space="preserve"> </w:t>
      </w:r>
      <w:r w:rsidR="00AC4290">
        <w:t xml:space="preserve">level. </w:t>
      </w:r>
      <w:r w:rsidR="00FB79B8">
        <w:t xml:space="preserve">The low output </w:t>
      </w:r>
      <w:proofErr w:type="spellStart"/>
      <w:r w:rsidR="00B16848">
        <w:t>impedance,linear</w:t>
      </w:r>
      <w:proofErr w:type="spellEnd"/>
      <w:r w:rsidR="00B16848">
        <w:t xml:space="preserve"> output</w:t>
      </w:r>
      <w:r w:rsidR="001310C9">
        <w:t xml:space="preserve"> and </w:t>
      </w:r>
      <w:proofErr w:type="spellStart"/>
      <w:r w:rsidR="001310C9">
        <w:t>prcise</w:t>
      </w:r>
      <w:proofErr w:type="spellEnd"/>
      <w:r w:rsidR="001310C9">
        <w:t xml:space="preserve"> inherent</w:t>
      </w:r>
      <w:r w:rsidR="004954EA">
        <w:t xml:space="preserve"> calibration make it to use and interface</w:t>
      </w:r>
      <w:r w:rsidR="005534A3">
        <w:t>.</w:t>
      </w:r>
    </w:p>
    <w:p w14:paraId="7F28AE9A" w14:textId="7A91F460" w:rsidR="005534A3" w:rsidRDefault="005534A3" w:rsidP="00576590">
      <w:r>
        <w:t xml:space="preserve">The main features of LM35 </w:t>
      </w:r>
      <w:r w:rsidR="00D73174">
        <w:t>IC are:-</w:t>
      </w:r>
    </w:p>
    <w:p w14:paraId="4C59037B" w14:textId="7270E1FE" w:rsidR="00D73174" w:rsidRDefault="00E4587F" w:rsidP="00E4587F">
      <w:r>
        <w:t xml:space="preserve">I ) Calibrated </w:t>
      </w:r>
      <w:r w:rsidR="0057540F">
        <w:t>directly in degree centigrade.</w:t>
      </w:r>
    </w:p>
    <w:p w14:paraId="6F9AC30F" w14:textId="03868FED" w:rsidR="0057540F" w:rsidRDefault="00922F63" w:rsidP="00922F63">
      <w:r>
        <w:t xml:space="preserve">Ii ) </w:t>
      </w:r>
      <w:r w:rsidR="00727705">
        <w:t>Linear +10mV/</w:t>
      </w:r>
      <w:r w:rsidR="004D1832">
        <w:t>degree centigrade scale factor.</w:t>
      </w:r>
    </w:p>
    <w:p w14:paraId="5C4C39EF" w14:textId="04977FF8" w:rsidR="004D1832" w:rsidRDefault="00315255" w:rsidP="00315255">
      <w:r>
        <w:t>Iii ) 0.5</w:t>
      </w:r>
      <w:r w:rsidR="00E55DC3">
        <w:t xml:space="preserve"> degree </w:t>
      </w:r>
      <w:proofErr w:type="spellStart"/>
      <w:r w:rsidR="00E55DC3">
        <w:t>cen</w:t>
      </w:r>
      <w:proofErr w:type="spellEnd"/>
      <w:r w:rsidR="00E55DC3">
        <w:t xml:space="preserve"> Ensured accuracy</w:t>
      </w:r>
      <w:r w:rsidR="00BA0F16">
        <w:t xml:space="preserve"> at 25 degree centigrade.</w:t>
      </w:r>
    </w:p>
    <w:p w14:paraId="4314F2B5" w14:textId="3FB454D7" w:rsidR="00BA0F16" w:rsidRDefault="00BA0F16" w:rsidP="00315255">
      <w:r>
        <w:t xml:space="preserve">Iv ) </w:t>
      </w:r>
      <w:r w:rsidR="0060375C">
        <w:t>Rated for full -55</w:t>
      </w:r>
      <w:r w:rsidR="009302AB">
        <w:t xml:space="preserve"> to +150 degree centigrade</w:t>
      </w:r>
      <w:r w:rsidR="00472034">
        <w:t xml:space="preserve"> range.</w:t>
      </w:r>
    </w:p>
    <w:p w14:paraId="392329E5" w14:textId="34E305E4" w:rsidR="008627CD" w:rsidRDefault="00472034" w:rsidP="00315255">
      <w:r>
        <w:t xml:space="preserve">V ) Suitable  for </w:t>
      </w:r>
      <w:r w:rsidR="008627CD">
        <w:t>remote applications.</w:t>
      </w:r>
    </w:p>
    <w:p w14:paraId="0465D6F2" w14:textId="7D9EAD31" w:rsidR="001B4018" w:rsidRDefault="001B4018" w:rsidP="00315255">
      <w:r>
        <w:t xml:space="preserve">Vi ) Low cost </w:t>
      </w:r>
      <w:r w:rsidR="003F4ABA">
        <w:t>due to wafer level trimming.</w:t>
      </w:r>
    </w:p>
    <w:p w14:paraId="4B6724A4" w14:textId="598D772B" w:rsidR="003F4ABA" w:rsidRDefault="00A92DD8" w:rsidP="00315255">
      <w:r>
        <w:t xml:space="preserve">Vii ) </w:t>
      </w:r>
      <w:proofErr w:type="spellStart"/>
      <w:r>
        <w:t>oprates</w:t>
      </w:r>
      <w:proofErr w:type="spellEnd"/>
      <w:r>
        <w:t xml:space="preserve"> </w:t>
      </w:r>
      <w:r w:rsidR="004F53E0">
        <w:t>from 4to 30V.</w:t>
      </w:r>
    </w:p>
    <w:p w14:paraId="2321893C" w14:textId="432FECC8" w:rsidR="004F53E0" w:rsidRDefault="002A5ACA" w:rsidP="00315255">
      <w:r>
        <w:t>Viii ) Less than 60</w:t>
      </w:r>
      <w:r w:rsidR="001C4FE1">
        <w:t>uA current drain.</w:t>
      </w:r>
    </w:p>
    <w:p w14:paraId="209B8B47" w14:textId="17BC284D" w:rsidR="001C4FE1" w:rsidRDefault="001C4FE1" w:rsidP="00315255">
      <w:r>
        <w:t xml:space="preserve">Ix ) </w:t>
      </w:r>
      <w:r w:rsidR="00C666B2">
        <w:t xml:space="preserve">Low </w:t>
      </w:r>
      <w:proofErr w:type="spellStart"/>
      <w:r w:rsidR="00C666B2">
        <w:t>self Heating</w:t>
      </w:r>
      <w:proofErr w:type="spellEnd"/>
      <w:r w:rsidR="00C666B2">
        <w:t xml:space="preserve"> , 0.08</w:t>
      </w:r>
      <w:r w:rsidR="003E2FEB">
        <w:t xml:space="preserve"> in still air.</w:t>
      </w:r>
    </w:p>
    <w:p w14:paraId="2862C261" w14:textId="571CA49E" w:rsidR="003E2FEB" w:rsidRDefault="003E2FEB" w:rsidP="00315255">
      <w:r>
        <w:t xml:space="preserve">X ) </w:t>
      </w:r>
      <w:r w:rsidR="00DD5F41">
        <w:t xml:space="preserve">Nonlinearity </w:t>
      </w:r>
      <w:r w:rsidR="001E0629">
        <w:t>only +1/4 degree centigrade .</w:t>
      </w:r>
    </w:p>
    <w:p w14:paraId="18097AB0" w14:textId="67AAD5C6" w:rsidR="00C17A9A" w:rsidRDefault="00C17A9A" w:rsidP="00315255">
      <w:r>
        <w:t xml:space="preserve">                                                                                (</w:t>
      </w:r>
      <w:r w:rsidR="00EC4678">
        <w:t>10</w:t>
      </w:r>
      <w:r>
        <w:t>)</w:t>
      </w:r>
    </w:p>
    <w:p w14:paraId="3AEF0166" w14:textId="7E1573D4" w:rsidR="00C17A9A" w:rsidRDefault="008F6CB0" w:rsidP="00315255">
      <w:r>
        <w:lastRenderedPageBreak/>
        <w:t>Xi ) Low output impedance ,</w:t>
      </w:r>
      <w:r w:rsidR="00B05683">
        <w:t xml:space="preserve"> 0.1 ohm for 1mA</w:t>
      </w:r>
      <w:r w:rsidR="00C64AAC">
        <w:t xml:space="preserve"> load</w:t>
      </w:r>
    </w:p>
    <w:p w14:paraId="00E433F8" w14:textId="3CC05E50" w:rsidR="001E0629" w:rsidRDefault="00C64AAC" w:rsidP="00315255">
      <w:r>
        <w:t>.</w:t>
      </w:r>
    </w:p>
    <w:p w14:paraId="770959A1" w14:textId="77777777" w:rsidR="00C17A9A" w:rsidRDefault="00C17A9A" w:rsidP="00315255"/>
    <w:p w14:paraId="4AF80D40" w14:textId="50EC3827" w:rsidR="00C64AAC" w:rsidRDefault="00C64AAC" w:rsidP="00315255">
      <w:r>
        <w:t xml:space="preserve">Figures:- </w:t>
      </w:r>
      <w:r w:rsidR="005E0068">
        <w:t xml:space="preserve">The fig. shows the block diagram of </w:t>
      </w:r>
      <w:r w:rsidR="007A61ED">
        <w:t>LM35 IC.</w:t>
      </w:r>
    </w:p>
    <w:p w14:paraId="113320B7" w14:textId="55C9B73C" w:rsidR="007A61ED" w:rsidRDefault="00F67DA4" w:rsidP="00315255">
      <w:r>
        <w:t>It is three pin IC and the pin configuration</w:t>
      </w:r>
      <w:r w:rsidR="003A656C">
        <w:t xml:space="preserve"> is shown in fig.</w:t>
      </w:r>
      <w:r w:rsidR="00CC57D2">
        <w:t xml:space="preserve"> Here the transistor Q1 and </w:t>
      </w:r>
      <w:r w:rsidR="00553E8C">
        <w:t xml:space="preserve">Q2 are used as band </w:t>
      </w:r>
      <w:r w:rsidR="00D55CD2">
        <w:t>gap type reference elemen</w:t>
      </w:r>
      <w:r w:rsidR="00531CA6">
        <w:t xml:space="preserve">ts and their resistance varies </w:t>
      </w:r>
      <w:r w:rsidR="00BE6842">
        <w:t>linearly with temperature.</w:t>
      </w:r>
    </w:p>
    <w:p w14:paraId="368759D4" w14:textId="077371AB" w:rsidR="00BE6842" w:rsidRDefault="00BE6842" w:rsidP="00315255">
      <w:r>
        <w:t xml:space="preserve">The other amplifiers </w:t>
      </w:r>
      <w:r w:rsidR="00240D6F">
        <w:t xml:space="preserve">are used to amplify and linearized </w:t>
      </w:r>
      <w:r w:rsidR="004A413D">
        <w:t>the output.</w:t>
      </w:r>
    </w:p>
    <w:p w14:paraId="72DC65C4" w14:textId="1E6E924A" w:rsidR="004A413D" w:rsidRDefault="004A413D" w:rsidP="00315255">
      <w:r>
        <w:t xml:space="preserve">Advantages of LM35 </w:t>
      </w:r>
      <w:r w:rsidR="00E57E93">
        <w:t>over Thermistor:-</w:t>
      </w:r>
    </w:p>
    <w:p w14:paraId="12EEEFDC" w14:textId="683DE3E8" w:rsidR="00E57E93" w:rsidRDefault="00E57E93" w:rsidP="00E57E93">
      <w:pPr>
        <w:pStyle w:val="ListParagraph"/>
        <w:numPr>
          <w:ilvl w:val="0"/>
          <w:numId w:val="18"/>
        </w:numPr>
      </w:pPr>
      <w:r>
        <w:t xml:space="preserve">The </w:t>
      </w:r>
      <w:r w:rsidR="003F4473">
        <w:t xml:space="preserve">Thermistor is a nonlinear </w:t>
      </w:r>
      <w:r w:rsidR="00EA5610">
        <w:t>device while LM35</w:t>
      </w:r>
      <w:r w:rsidR="00CB352E">
        <w:t xml:space="preserve"> is a linear device.</w:t>
      </w:r>
    </w:p>
    <w:p w14:paraId="295D3424" w14:textId="3D56FE66" w:rsidR="009B642D" w:rsidRDefault="009B642D" w:rsidP="00E57E93">
      <w:pPr>
        <w:pStyle w:val="ListParagraph"/>
        <w:numPr>
          <w:ilvl w:val="0"/>
          <w:numId w:val="18"/>
        </w:numPr>
      </w:pPr>
      <w:r>
        <w:t>The Thermistor has to be calibrated</w:t>
      </w:r>
      <w:r w:rsidR="00BF6EAC">
        <w:t xml:space="preserve"> before use but LM35 </w:t>
      </w:r>
      <w:r w:rsidR="00782525">
        <w:t xml:space="preserve">is inherently calibrated </w:t>
      </w:r>
      <w:r w:rsidR="00C64D00">
        <w:t>by the manufacturer.</w:t>
      </w:r>
    </w:p>
    <w:p w14:paraId="4D6A514A" w14:textId="664FB764" w:rsidR="00C64D00" w:rsidRDefault="00C64D00" w:rsidP="00E57E93">
      <w:pPr>
        <w:pStyle w:val="ListParagraph"/>
        <w:numPr>
          <w:ilvl w:val="0"/>
          <w:numId w:val="18"/>
        </w:numPr>
      </w:pPr>
      <w:r>
        <w:t xml:space="preserve">The resistance of thermistor </w:t>
      </w:r>
      <w:r w:rsidR="008D062D">
        <w:t xml:space="preserve">depends upon the absolute temperature while </w:t>
      </w:r>
      <w:r w:rsidR="00010F0D">
        <w:t>the output voltage of LM35</w:t>
      </w:r>
      <w:r w:rsidR="008942C5">
        <w:t xml:space="preserve"> depends </w:t>
      </w:r>
      <w:proofErr w:type="spellStart"/>
      <w:r w:rsidR="008942C5">
        <w:t>vupon</w:t>
      </w:r>
      <w:proofErr w:type="spellEnd"/>
      <w:r w:rsidR="008942C5">
        <w:t xml:space="preserve"> the temperature in degree centigrade.</w:t>
      </w:r>
    </w:p>
    <w:p w14:paraId="1B3B7788" w14:textId="391E3CD0" w:rsidR="008942C5" w:rsidRDefault="00D03DF8" w:rsidP="00D03DF8">
      <w:pPr>
        <w:pStyle w:val="ListParagraph"/>
        <w:numPr>
          <w:ilvl w:val="0"/>
          <w:numId w:val="18"/>
        </w:numPr>
      </w:pPr>
      <w:r>
        <w:t>LM35</w:t>
      </w:r>
      <w:r w:rsidR="00AE141D">
        <w:t xml:space="preserve"> is easy to use and interface with the compute</w:t>
      </w:r>
      <w:r w:rsidR="001E46A5">
        <w:t>rs while Thermistor</w:t>
      </w:r>
      <w:r w:rsidR="00CA5296">
        <w:t xml:space="preserve"> requires more hardware and software .</w:t>
      </w:r>
    </w:p>
    <w:p w14:paraId="580FBD9F" w14:textId="1D0B6415" w:rsidR="00CA5296" w:rsidRDefault="00461503" w:rsidP="00D03DF8">
      <w:pPr>
        <w:pStyle w:val="ListParagraph"/>
        <w:numPr>
          <w:ilvl w:val="0"/>
          <w:numId w:val="18"/>
        </w:numPr>
      </w:pPr>
      <w:r>
        <w:t xml:space="preserve">The effect of </w:t>
      </w:r>
      <w:proofErr w:type="spellStart"/>
      <w:r>
        <w:t>self Heating</w:t>
      </w:r>
      <w:proofErr w:type="spellEnd"/>
      <w:r>
        <w:t xml:space="preserve"> is </w:t>
      </w:r>
      <w:r w:rsidR="001A7D6E">
        <w:t>very small in LM35.</w:t>
      </w:r>
    </w:p>
    <w:p w14:paraId="590B392B" w14:textId="593B2CE2" w:rsidR="001A7D6E" w:rsidRDefault="00522A25" w:rsidP="00D03DF8">
      <w:pPr>
        <w:pStyle w:val="ListParagraph"/>
        <w:numPr>
          <w:ilvl w:val="0"/>
          <w:numId w:val="18"/>
        </w:numPr>
      </w:pPr>
      <w:r>
        <w:t xml:space="preserve">LM35 is a low impedance device </w:t>
      </w:r>
      <w:r w:rsidR="00985B6B">
        <w:t>but Thermistor has high impedance</w:t>
      </w:r>
      <w:r w:rsidR="00165743">
        <w:t>.</w:t>
      </w:r>
    </w:p>
    <w:p w14:paraId="4E35C2ED" w14:textId="522C5184" w:rsidR="00165743" w:rsidRDefault="00165743" w:rsidP="00D03DF8">
      <w:pPr>
        <w:pStyle w:val="ListParagraph"/>
        <w:numPr>
          <w:ilvl w:val="0"/>
          <w:numId w:val="18"/>
        </w:numPr>
      </w:pPr>
      <w:r>
        <w:t xml:space="preserve"> Thermistor is cheaper than </w:t>
      </w:r>
      <w:r w:rsidR="006D5B51">
        <w:t>the LM35 and so preferred</w:t>
      </w:r>
      <w:r w:rsidR="00A631FA">
        <w:t xml:space="preserve"> when temperature has to be measured </w:t>
      </w:r>
      <w:r w:rsidR="00967E81">
        <w:t xml:space="preserve"> at multiple points.</w:t>
      </w:r>
    </w:p>
    <w:p w14:paraId="401E3890" w14:textId="1C6596D3" w:rsidR="00C86AEF" w:rsidRDefault="00967E81" w:rsidP="00967E81">
      <w:pPr>
        <w:pStyle w:val="ListParagraph"/>
      </w:pPr>
      <w:r>
        <w:t xml:space="preserve">Light </w:t>
      </w:r>
      <w:r w:rsidR="00945D74">
        <w:t>Dependent Resistance</w:t>
      </w:r>
      <w:r w:rsidR="00C86AEF">
        <w:t xml:space="preserve"> (LDR):</w:t>
      </w:r>
      <w:r w:rsidR="00445AFE">
        <w:t xml:space="preserve">- LDR </w:t>
      </w:r>
      <w:r w:rsidR="00BC2EA9">
        <w:t xml:space="preserve">or </w:t>
      </w:r>
      <w:r w:rsidR="00445AFE">
        <w:t xml:space="preserve"> </w:t>
      </w:r>
      <w:r w:rsidR="00AD59A5">
        <w:t xml:space="preserve">photo cell </w:t>
      </w:r>
      <w:r w:rsidR="00856EE0">
        <w:t xml:space="preserve">is a device whose Resistance depends upon </w:t>
      </w:r>
      <w:r w:rsidR="00F85C78">
        <w:t xml:space="preserve">the amount of light falling </w:t>
      </w:r>
      <w:r w:rsidR="00FD5300">
        <w:t xml:space="preserve">on it. </w:t>
      </w:r>
      <w:r w:rsidR="00615661">
        <w:t xml:space="preserve">That’s why it can used </w:t>
      </w:r>
      <w:r w:rsidR="002630E6">
        <w:t xml:space="preserve">as a light sensor for the measurement </w:t>
      </w:r>
      <w:r w:rsidR="0049138D">
        <w:t xml:space="preserve">or to activate devices through </w:t>
      </w:r>
      <w:r w:rsidR="00825887">
        <w:t>light.</w:t>
      </w:r>
    </w:p>
    <w:p w14:paraId="0057D3E1" w14:textId="6C4A9506" w:rsidR="00825887" w:rsidRDefault="009836F4" w:rsidP="00967E81">
      <w:pPr>
        <w:pStyle w:val="ListParagraph"/>
      </w:pPr>
      <w:r>
        <w:t>Construction</w:t>
      </w:r>
      <w:r w:rsidR="00AF71E2">
        <w:t xml:space="preserve">:- LDR uses a semiconductor </w:t>
      </w:r>
      <w:r w:rsidR="00EE48B3">
        <w:t xml:space="preserve">material such as </w:t>
      </w:r>
      <w:proofErr w:type="spellStart"/>
      <w:r w:rsidR="00EE48B3">
        <w:t>Cds,</w:t>
      </w:r>
      <w:r w:rsidR="009C3130">
        <w:t>Cdse</w:t>
      </w:r>
      <w:proofErr w:type="spellEnd"/>
      <w:r w:rsidR="009C3130">
        <w:t>(cadmium selenium)</w:t>
      </w:r>
      <w:r w:rsidR="007A199D">
        <w:t xml:space="preserve">, </w:t>
      </w:r>
      <w:proofErr w:type="spellStart"/>
      <w:r w:rsidR="007A199D">
        <w:t>InSb</w:t>
      </w:r>
      <w:proofErr w:type="spellEnd"/>
      <w:r w:rsidR="007A199D">
        <w:t>(</w:t>
      </w:r>
      <w:r w:rsidR="00B61594">
        <w:t>indium antimony) etc.</w:t>
      </w:r>
    </w:p>
    <w:p w14:paraId="0443FB19" w14:textId="6857A31E" w:rsidR="00606EAF" w:rsidRDefault="006E0C59" w:rsidP="00967E81">
      <w:pPr>
        <w:pStyle w:val="ListParagraph"/>
      </w:pPr>
      <w:r>
        <w:t xml:space="preserve">Based on the materials used, The </w:t>
      </w:r>
      <w:r w:rsidR="007F0A8B">
        <w:t xml:space="preserve">LDRs can be classified into two types </w:t>
      </w:r>
      <w:r w:rsidR="0089606C">
        <w:t>:-</w:t>
      </w:r>
    </w:p>
    <w:p w14:paraId="5FC7D87C" w14:textId="23759B37" w:rsidR="0068011D" w:rsidRDefault="0089606C" w:rsidP="0089606C">
      <w:pPr>
        <w:pStyle w:val="ListParagraph"/>
        <w:numPr>
          <w:ilvl w:val="1"/>
          <w:numId w:val="17"/>
        </w:numPr>
      </w:pPr>
      <w:r>
        <w:t xml:space="preserve">Intrinsic LDR </w:t>
      </w:r>
      <w:r w:rsidR="0068011D">
        <w:t>:-</w:t>
      </w:r>
      <w:r w:rsidR="00EB06F2">
        <w:t>Intrinsic</w:t>
      </w:r>
    </w:p>
    <w:p w14:paraId="26222D96" w14:textId="02810564" w:rsidR="00EB06F2" w:rsidRDefault="00EB06F2" w:rsidP="00EB06F2">
      <w:pPr>
        <w:ind w:left="1080"/>
      </w:pPr>
      <w:r>
        <w:t xml:space="preserve">LDR  </w:t>
      </w:r>
      <w:r w:rsidR="00364B2C">
        <w:t xml:space="preserve"> are pure semiconductor materials </w:t>
      </w:r>
      <w:r w:rsidR="000A7ACD">
        <w:t>such as germanium and silicon</w:t>
      </w:r>
      <w:r w:rsidR="007823EA">
        <w:t>.</w:t>
      </w:r>
    </w:p>
    <w:p w14:paraId="0519A565" w14:textId="1FD9B8A8" w:rsidR="0089606C" w:rsidRDefault="007823EA" w:rsidP="007823EA">
      <w:pPr>
        <w:pStyle w:val="ListParagraph"/>
        <w:numPr>
          <w:ilvl w:val="1"/>
          <w:numId w:val="17"/>
        </w:numPr>
      </w:pPr>
      <w:r>
        <w:t>Extrinsic</w:t>
      </w:r>
      <w:r w:rsidR="00880106">
        <w:t xml:space="preserve"> LDR</w:t>
      </w:r>
      <w:r>
        <w:t xml:space="preserve">:- In extrinsic </w:t>
      </w:r>
      <w:r w:rsidR="000372A5">
        <w:t xml:space="preserve">LDRs semiconductor materials are doped with </w:t>
      </w:r>
      <w:r w:rsidR="00875277">
        <w:t xml:space="preserve">impurities which are called as </w:t>
      </w:r>
      <w:r w:rsidR="00A914B2">
        <w:t xml:space="preserve">dopants . This reduces the </w:t>
      </w:r>
      <w:r w:rsidR="00733D39">
        <w:t xml:space="preserve">energy gap and therefore requires </w:t>
      </w:r>
      <w:r w:rsidR="00762BDC">
        <w:t xml:space="preserve">less energy to </w:t>
      </w:r>
      <w:r w:rsidR="000F7C87">
        <w:t xml:space="preserve">excite electrons to conduction </w:t>
      </w:r>
      <w:r w:rsidR="00691D8F">
        <w:t>band.</w:t>
      </w:r>
    </w:p>
    <w:p w14:paraId="7E8DD98C" w14:textId="23C27B15" w:rsidR="00691D8F" w:rsidRDefault="00680174" w:rsidP="00691D8F">
      <w:pPr>
        <w:ind w:left="1080"/>
      </w:pPr>
      <w:proofErr w:type="spellStart"/>
      <w:r>
        <w:t>Fig.a</w:t>
      </w:r>
      <w:proofErr w:type="spellEnd"/>
      <w:r>
        <w:t xml:space="preserve">) shows </w:t>
      </w:r>
      <w:r w:rsidR="00EA39EA">
        <w:t xml:space="preserve">the construction of a typical LDR . The semiconductor </w:t>
      </w:r>
      <w:r w:rsidR="006465BB">
        <w:t xml:space="preserve">material is coated as a thin film </w:t>
      </w:r>
      <w:r w:rsidR="00222C84">
        <w:t xml:space="preserve">on a ceramic base . The leads are attached </w:t>
      </w:r>
      <w:r w:rsidR="007B1D9E">
        <w:t xml:space="preserve">to it and the whole things is </w:t>
      </w:r>
      <w:r w:rsidR="000463FB">
        <w:t>encapsulated with a transparent window</w:t>
      </w:r>
      <w:r w:rsidR="0029729C">
        <w:t xml:space="preserve"> to allow the light to be incident on it.</w:t>
      </w:r>
      <w:r w:rsidR="0030539D">
        <w:t xml:space="preserve"> The materials of LDR decides </w:t>
      </w:r>
      <w:r w:rsidR="00B460B1">
        <w:t>the frequency of the light to which it will respond</w:t>
      </w:r>
      <w:r w:rsidR="00FF55D1">
        <w:t xml:space="preserve">. </w:t>
      </w:r>
      <w:proofErr w:type="spellStart"/>
      <w:r w:rsidR="00FF55D1">
        <w:t>Cds</w:t>
      </w:r>
      <w:proofErr w:type="spellEnd"/>
      <w:r w:rsidR="00FF55D1">
        <w:t xml:space="preserve"> and </w:t>
      </w:r>
      <w:proofErr w:type="spellStart"/>
      <w:r w:rsidR="00FF55D1">
        <w:t>CdSe</w:t>
      </w:r>
      <w:proofErr w:type="spellEnd"/>
      <w:r w:rsidR="00FF55D1">
        <w:t xml:space="preserve"> </w:t>
      </w:r>
      <w:r w:rsidR="00EC1E99">
        <w:t xml:space="preserve">are used in the visible region </w:t>
      </w:r>
      <w:r w:rsidR="000402D8">
        <w:t xml:space="preserve"> . </w:t>
      </w:r>
      <w:proofErr w:type="spellStart"/>
      <w:r w:rsidR="00F31AAD">
        <w:t>Where as</w:t>
      </w:r>
      <w:proofErr w:type="spellEnd"/>
      <w:r w:rsidR="00F31AAD">
        <w:t xml:space="preserve"> </w:t>
      </w:r>
      <w:proofErr w:type="spellStart"/>
      <w:r w:rsidR="00F31AAD">
        <w:t>InSb</w:t>
      </w:r>
      <w:proofErr w:type="spellEnd"/>
      <w:r w:rsidR="00F31AAD">
        <w:t xml:space="preserve"> and </w:t>
      </w:r>
      <w:proofErr w:type="spellStart"/>
      <w:r w:rsidR="00F31AAD">
        <w:t>PbS</w:t>
      </w:r>
      <w:proofErr w:type="spellEnd"/>
      <w:r w:rsidR="00F31AAD">
        <w:t xml:space="preserve"> </w:t>
      </w:r>
      <w:r w:rsidR="008E6D7D">
        <w:t xml:space="preserve">are used in mid-IR while </w:t>
      </w:r>
      <w:r w:rsidR="004F3FB7">
        <w:t xml:space="preserve">Cu-Ge is used in </w:t>
      </w:r>
      <w:r w:rsidR="007F730F">
        <w:t xml:space="preserve">far-IR </w:t>
      </w:r>
    </w:p>
    <w:p w14:paraId="11630ACF" w14:textId="545C2328" w:rsidR="00C17A9A" w:rsidRDefault="00C17A9A" w:rsidP="00691D8F">
      <w:pPr>
        <w:ind w:left="1080"/>
      </w:pPr>
      <w:r>
        <w:t xml:space="preserve">                                                                        (11)</w:t>
      </w:r>
    </w:p>
    <w:p w14:paraId="0BD10121" w14:textId="5225DB83" w:rsidR="0033053C" w:rsidRDefault="007F730F" w:rsidP="00691D8F">
      <w:pPr>
        <w:ind w:left="1080"/>
      </w:pPr>
      <w:r>
        <w:lastRenderedPageBreak/>
        <w:t>Working and characteristics</w:t>
      </w:r>
      <w:r w:rsidR="0033053C">
        <w:t>:</w:t>
      </w:r>
      <w:r w:rsidR="00B41725">
        <w:t xml:space="preserve">-When </w:t>
      </w:r>
      <w:r w:rsidR="001F1C4C">
        <w:t xml:space="preserve">the light of suitable frequency falls on it </w:t>
      </w:r>
      <w:r w:rsidR="00C266D4">
        <w:t xml:space="preserve">, the valence band electrons </w:t>
      </w:r>
      <w:proofErr w:type="spellStart"/>
      <w:r w:rsidR="0002244E">
        <w:t>absorbes</w:t>
      </w:r>
      <w:proofErr w:type="spellEnd"/>
      <w:r w:rsidR="0002244E">
        <w:t xml:space="preserve"> the </w:t>
      </w:r>
      <w:r w:rsidR="00C23F41">
        <w:t xml:space="preserve">photon energy  and jumped into the conduction </w:t>
      </w:r>
      <w:r w:rsidR="009325E4">
        <w:t xml:space="preserve">band , one electron-hole </w:t>
      </w:r>
      <w:r w:rsidR="005B7344">
        <w:t xml:space="preserve">pair for each </w:t>
      </w:r>
      <w:proofErr w:type="spellStart"/>
      <w:r w:rsidR="001F4D93">
        <w:t>photon.So</w:t>
      </w:r>
      <w:proofErr w:type="spellEnd"/>
      <w:r w:rsidR="001F4D93">
        <w:t xml:space="preserve"> the carrier concentration increases </w:t>
      </w:r>
      <w:r w:rsidR="009D1304">
        <w:t xml:space="preserve">and consequently, the resistance of </w:t>
      </w:r>
      <w:r w:rsidR="00376EB0">
        <w:t xml:space="preserve">the LDR decreases hence </w:t>
      </w:r>
      <w:r w:rsidR="00433B45">
        <w:t xml:space="preserve">as the intensity of light increases </w:t>
      </w:r>
      <w:r w:rsidR="00422F3C">
        <w:t xml:space="preserve">, more and more photons </w:t>
      </w:r>
      <w:r w:rsidR="002373C8">
        <w:t>falls on the LDR so more and more</w:t>
      </w:r>
      <w:r w:rsidR="00103500">
        <w:t xml:space="preserve"> e-h </w:t>
      </w:r>
      <w:r w:rsidR="00B41725">
        <w:t xml:space="preserve"> </w:t>
      </w:r>
      <w:r w:rsidR="00560E5D">
        <w:t>pairs</w:t>
      </w:r>
      <w:r w:rsidR="001D5E1E">
        <w:t xml:space="preserve"> are formed and the resistance </w:t>
      </w:r>
      <w:r w:rsidR="00B11B1B">
        <w:t>further decreases.</w:t>
      </w:r>
    </w:p>
    <w:p w14:paraId="7BB60F86" w14:textId="05C96259" w:rsidR="00B11B1B" w:rsidRDefault="00B11B1B" w:rsidP="00691D8F">
      <w:pPr>
        <w:ind w:left="1080"/>
      </w:pPr>
      <w:r>
        <w:t xml:space="preserve">The </w:t>
      </w:r>
      <w:proofErr w:type="spellStart"/>
      <w:r w:rsidR="00DE0FC1">
        <w:t>dependanc</w:t>
      </w:r>
      <w:proofErr w:type="spellEnd"/>
      <w:r w:rsidR="00DE0FC1">
        <w:t xml:space="preserve"> of the resistance of LDR </w:t>
      </w:r>
      <w:r w:rsidR="00926E30">
        <w:t xml:space="preserve">on frequency and intensity of incidents light </w:t>
      </w:r>
      <w:r w:rsidR="0003754D">
        <w:t xml:space="preserve">is called its characteristics. Figure </w:t>
      </w:r>
      <w:r w:rsidR="007045CF">
        <w:t xml:space="preserve">(b) the characteristics of LDR. </w:t>
      </w:r>
      <w:r w:rsidR="005072D1">
        <w:t xml:space="preserve">It is observed that as the frequency </w:t>
      </w:r>
      <w:r w:rsidR="00605A53">
        <w:t>of the incidents radiation is increased</w:t>
      </w:r>
      <w:r w:rsidR="00D5667F">
        <w:t xml:space="preserve"> keeping the intensity of the light constant</w:t>
      </w:r>
      <w:r w:rsidR="009D3304">
        <w:t>, the LDR shows maximum sensitivity</w:t>
      </w:r>
      <w:r w:rsidR="00803FBF">
        <w:t xml:space="preserve"> at a particular frequency for which the photon </w:t>
      </w:r>
      <w:r w:rsidR="00E07DBB">
        <w:t xml:space="preserve">matches the band gap of the </w:t>
      </w:r>
      <w:r w:rsidR="00E07CCD">
        <w:t>material. Similarly at a particular frequency</w:t>
      </w:r>
      <w:r w:rsidR="00475DA6">
        <w:t xml:space="preserve">, </w:t>
      </w:r>
      <w:proofErr w:type="spellStart"/>
      <w:r w:rsidR="00475DA6">
        <w:t>ad</w:t>
      </w:r>
      <w:proofErr w:type="spellEnd"/>
      <w:r w:rsidR="00475DA6">
        <w:t xml:space="preserve"> the light intensity increases, the resistance decreases.</w:t>
      </w:r>
    </w:p>
    <w:p w14:paraId="19CEB186" w14:textId="22685ED8" w:rsidR="0024507D" w:rsidRDefault="0024507D" w:rsidP="00691D8F">
      <w:pPr>
        <w:ind w:left="1080"/>
      </w:pPr>
      <w:r>
        <w:t>Application of LDR:-</w:t>
      </w:r>
    </w:p>
    <w:p w14:paraId="12023156" w14:textId="268BE928" w:rsidR="0019034F" w:rsidRDefault="00575ED3" w:rsidP="00691D8F">
      <w:pPr>
        <w:ind w:left="1080"/>
      </w:pPr>
      <w:r>
        <w:t xml:space="preserve"> LDR are used in variety</w:t>
      </w:r>
      <w:r w:rsidR="00114E32">
        <w:t xml:space="preserve"> of applications where the intensity of light </w:t>
      </w:r>
      <w:r w:rsidR="00864D0C">
        <w:t xml:space="preserve">is to be measured, the presence </w:t>
      </w:r>
      <w:r w:rsidR="00772E8B">
        <w:t xml:space="preserve">or absence of light is to be detected </w:t>
      </w:r>
      <w:r w:rsidR="00A946F2">
        <w:t xml:space="preserve">or to </w:t>
      </w:r>
      <w:r w:rsidR="002418CB">
        <w:t>activate/deactivated</w:t>
      </w:r>
      <w:r w:rsidR="00BE6081">
        <w:t xml:space="preserve"> a circuit of </w:t>
      </w:r>
      <w:proofErr w:type="spellStart"/>
      <w:r w:rsidR="00BE6081">
        <w:t>appliance.</w:t>
      </w:r>
      <w:r w:rsidR="0018563E">
        <w:t>E.g</w:t>
      </w:r>
      <w:proofErr w:type="spellEnd"/>
      <w:r w:rsidR="0018563E">
        <w:t>. camera light meters,</w:t>
      </w:r>
      <w:r w:rsidR="005C6AFF">
        <w:t xml:space="preserve"> street  light, clock radios,</w:t>
      </w:r>
      <w:r w:rsidR="00DF63B4">
        <w:t xml:space="preserve"> alarm devices, night lights,</w:t>
      </w:r>
      <w:r w:rsidR="00103B21">
        <w:t xml:space="preserve"> outdoor </w:t>
      </w:r>
      <w:proofErr w:type="spellStart"/>
      <w:r w:rsidR="00103B21">
        <w:t>clocks,solar</w:t>
      </w:r>
      <w:proofErr w:type="spellEnd"/>
      <w:r w:rsidR="00103B21">
        <w:t xml:space="preserve"> street lamps</w:t>
      </w:r>
      <w:r w:rsidR="00815F20">
        <w:t>, solar road studs, far-infrared detectors that are used in</w:t>
      </w:r>
      <w:r w:rsidR="008A2DB3">
        <w:t xml:space="preserve"> infrared astronomy and infra-red </w:t>
      </w:r>
      <w:r w:rsidR="005721A9">
        <w:t>s</w:t>
      </w:r>
      <w:r w:rsidR="009B20F5">
        <w:t>pectroscopy.</w:t>
      </w:r>
    </w:p>
    <w:p w14:paraId="607C7D72" w14:textId="42189883" w:rsidR="009B20F5" w:rsidRDefault="00264668" w:rsidP="009B20F5">
      <w:r>
        <w:t>Photo-Transistor:-</w:t>
      </w:r>
    </w:p>
    <w:p w14:paraId="449FBB5F" w14:textId="356099D1" w:rsidR="00264668" w:rsidRDefault="00BC1B40" w:rsidP="009B20F5">
      <w:r>
        <w:t xml:space="preserve">A </w:t>
      </w:r>
      <w:proofErr w:type="spellStart"/>
      <w:r>
        <w:t>transitor</w:t>
      </w:r>
      <w:proofErr w:type="spellEnd"/>
      <w:r>
        <w:t xml:space="preserve"> whose collector current </w:t>
      </w:r>
      <w:r w:rsidR="009C57AF">
        <w:t xml:space="preserve">is a function of external illumination </w:t>
      </w:r>
      <w:r w:rsidR="00C946BF">
        <w:t>is called a Photo-Transistor.</w:t>
      </w:r>
      <w:r w:rsidR="001F3146">
        <w:t xml:space="preserve">  Hence Photo-Transistor are </w:t>
      </w:r>
      <w:r w:rsidR="00ED53B3">
        <w:t xml:space="preserve">mounted in transparent packages. </w:t>
      </w:r>
      <w:r w:rsidR="008653C6">
        <w:t xml:space="preserve">The construction , symbol and </w:t>
      </w:r>
      <w:r w:rsidR="003C3516">
        <w:t>output characteristics of a typical Photo-Transistor</w:t>
      </w:r>
      <w:r w:rsidR="00BA0559">
        <w:t xml:space="preserve"> are shown in figure (a) </w:t>
      </w:r>
    </w:p>
    <w:p w14:paraId="6B9F9533" w14:textId="2CC3237F" w:rsidR="00F835D7" w:rsidRDefault="00F835D7" w:rsidP="009B20F5">
      <w:r>
        <w:t>Working:-</w:t>
      </w:r>
    </w:p>
    <w:p w14:paraId="5535874B" w14:textId="50F65975" w:rsidR="00F835D7" w:rsidRDefault="0070319B" w:rsidP="009B20F5">
      <w:r>
        <w:t xml:space="preserve">When light falls on </w:t>
      </w:r>
      <w:r w:rsidR="00D85B51">
        <w:t xml:space="preserve">the </w:t>
      </w:r>
      <w:r w:rsidR="001071ED">
        <w:t xml:space="preserve">base region of </w:t>
      </w:r>
      <w:r w:rsidR="003D5DA7">
        <w:t>the Photo-</w:t>
      </w:r>
      <w:proofErr w:type="spellStart"/>
      <w:r w:rsidR="003D5DA7">
        <w:t>Transistor,e</w:t>
      </w:r>
      <w:proofErr w:type="spellEnd"/>
      <w:r w:rsidR="003D5DA7">
        <w:t xml:space="preserve">-h </w:t>
      </w:r>
      <w:r w:rsidR="004830D5">
        <w:t xml:space="preserve">pairs are released. </w:t>
      </w:r>
      <w:r w:rsidR="00A027C1">
        <w:t xml:space="preserve">This lowers the potential barrier </w:t>
      </w:r>
      <w:r w:rsidR="0066355F">
        <w:t xml:space="preserve">across both the BE and </w:t>
      </w:r>
      <w:r w:rsidR="002C04B7">
        <w:t xml:space="preserve">CB junctions. </w:t>
      </w:r>
      <w:r w:rsidR="008B58AA">
        <w:t xml:space="preserve">So there is an </w:t>
      </w:r>
      <w:r w:rsidR="00826EDE">
        <w:t xml:space="preserve">increase in the number of carriers flowing from </w:t>
      </w:r>
      <w:proofErr w:type="spellStart"/>
      <w:r w:rsidR="00826EDE">
        <w:t>emmiter</w:t>
      </w:r>
      <w:proofErr w:type="spellEnd"/>
      <w:r w:rsidR="00826EDE">
        <w:t xml:space="preserve"> </w:t>
      </w:r>
      <w:r w:rsidR="00B25666">
        <w:t xml:space="preserve">to base and </w:t>
      </w:r>
      <w:r w:rsidR="00870F21">
        <w:t xml:space="preserve">on to the collector . </w:t>
      </w:r>
      <w:r w:rsidR="00993C47">
        <w:t xml:space="preserve">For </w:t>
      </w:r>
      <w:r w:rsidR="00D9661F">
        <w:t xml:space="preserve"> a given illumination over unit area</w:t>
      </w:r>
      <w:r w:rsidR="00190569">
        <w:t>, the Photo-Transistor produces much large</w:t>
      </w:r>
      <w:r w:rsidR="00327839">
        <w:t xml:space="preserve">r current than </w:t>
      </w:r>
      <w:proofErr w:type="spellStart"/>
      <w:r w:rsidR="003301AF">
        <w:t>LDR,i.e</w:t>
      </w:r>
      <w:proofErr w:type="spellEnd"/>
      <w:r w:rsidR="003301AF">
        <w:t>. it has more sensitivity</w:t>
      </w:r>
      <w:r w:rsidR="00FA04B8">
        <w:t xml:space="preserve">. Arrays of Photo-Transistors </w:t>
      </w:r>
      <w:r w:rsidR="00EA06F5">
        <w:t xml:space="preserve">are used as photo-detectors. </w:t>
      </w:r>
    </w:p>
    <w:p w14:paraId="15D2AC55" w14:textId="6F34FA85" w:rsidR="00D15746" w:rsidRDefault="00D15746" w:rsidP="009B20F5">
      <w:r>
        <w:t>Photo-Transistor operation</w:t>
      </w:r>
      <w:r w:rsidR="0078368C">
        <w:t>:-</w:t>
      </w:r>
    </w:p>
    <w:p w14:paraId="5E7BB787" w14:textId="3847846F" w:rsidR="0078368C" w:rsidRDefault="0078368C" w:rsidP="009B20F5">
      <w:r>
        <w:t xml:space="preserve">The Photo-Transistor are operated </w:t>
      </w:r>
      <w:r w:rsidR="009A412F">
        <w:t xml:space="preserve">in their active region </w:t>
      </w:r>
      <w:r w:rsidR="00C10F8A">
        <w:t xml:space="preserve">, where the base connection is </w:t>
      </w:r>
      <w:r w:rsidR="000D1BBF">
        <w:t xml:space="preserve">left open that is there </w:t>
      </w:r>
      <w:r w:rsidR="00020FF6">
        <w:t>is no need to connect</w:t>
      </w:r>
      <w:r w:rsidR="005512DF">
        <w:t xml:space="preserve"> base terminal in the circuit. </w:t>
      </w:r>
      <w:r w:rsidR="00A41C50">
        <w:t>But in case the transistor is to be biased</w:t>
      </w:r>
      <w:r w:rsidR="00020B55">
        <w:t xml:space="preserve"> properly then the base terminal may be utilised</w:t>
      </w:r>
      <w:r w:rsidR="00564D22">
        <w:t xml:space="preserve">. In NPN type </w:t>
      </w:r>
      <w:r w:rsidR="00B15287">
        <w:t xml:space="preserve">of Photo-Transistor collector is to be made </w:t>
      </w:r>
      <w:proofErr w:type="spellStart"/>
      <w:r w:rsidR="00B15287">
        <w:t>possitive</w:t>
      </w:r>
      <w:proofErr w:type="spellEnd"/>
      <w:r w:rsidR="00C510BD">
        <w:t xml:space="preserve"> with respect to </w:t>
      </w:r>
      <w:proofErr w:type="spellStart"/>
      <w:r w:rsidR="00C510BD">
        <w:t>emmiter</w:t>
      </w:r>
      <w:proofErr w:type="spellEnd"/>
      <w:r w:rsidR="00C510BD">
        <w:t>.</w:t>
      </w:r>
    </w:p>
    <w:p w14:paraId="2AB075A2" w14:textId="6DBD94C3" w:rsidR="00C510BD" w:rsidRDefault="00C510BD" w:rsidP="009B20F5">
      <w:r>
        <w:t xml:space="preserve">           </w:t>
      </w:r>
      <w:r w:rsidR="00DA3595">
        <w:t xml:space="preserve">The light enters the base region of </w:t>
      </w:r>
      <w:r w:rsidR="00A12023">
        <w:t>the Photo-Transistor where it causes</w:t>
      </w:r>
      <w:r w:rsidR="00CA611E">
        <w:t xml:space="preserve"> e-h pairs to be generated</w:t>
      </w:r>
      <w:r w:rsidR="00C64B08">
        <w:t xml:space="preserve">. This mainly occurs in the reverse bias </w:t>
      </w:r>
      <w:r w:rsidR="00623C28">
        <w:t xml:space="preserve">base-collector </w:t>
      </w:r>
      <w:r w:rsidR="00A369E7">
        <w:t xml:space="preserve">junction. The e-h pairs </w:t>
      </w:r>
      <w:r w:rsidR="006B5983">
        <w:t>move under the influence of the electric field</w:t>
      </w:r>
      <w:r w:rsidR="008138B8">
        <w:t xml:space="preserve"> and provides the base current, </w:t>
      </w:r>
      <w:r w:rsidR="00F80691">
        <w:t xml:space="preserve">causing electron to be injected </w:t>
      </w:r>
      <w:r w:rsidR="00C23F03">
        <w:t xml:space="preserve">into the </w:t>
      </w:r>
      <w:proofErr w:type="spellStart"/>
      <w:r w:rsidR="00C23F03">
        <w:t>emmiter</w:t>
      </w:r>
      <w:proofErr w:type="spellEnd"/>
      <w:r w:rsidR="00C23F03">
        <w:t>.</w:t>
      </w:r>
    </w:p>
    <w:p w14:paraId="1D00F7E0" w14:textId="2D59B92F" w:rsidR="00C17A9A" w:rsidRDefault="00C17A9A" w:rsidP="009B20F5">
      <w:r>
        <w:t xml:space="preserve">                                                                     (12)</w:t>
      </w:r>
    </w:p>
    <w:p w14:paraId="018CA8FF" w14:textId="6A615F0F" w:rsidR="00C23F03" w:rsidRDefault="008D537E" w:rsidP="009B20F5">
      <w:r>
        <w:lastRenderedPageBreak/>
        <w:t xml:space="preserve">            In other words , the illumination in central region </w:t>
      </w:r>
      <w:r w:rsidR="00004034">
        <w:t>causes the release of e-h pairs</w:t>
      </w:r>
      <w:r w:rsidR="00256A09">
        <w:t xml:space="preserve">. This reduces the </w:t>
      </w:r>
      <w:proofErr w:type="spellStart"/>
      <w:r w:rsidR="00256A09">
        <w:t>barrir</w:t>
      </w:r>
      <w:proofErr w:type="spellEnd"/>
      <w:r w:rsidR="00256A09">
        <w:t xml:space="preserve"> potential across </w:t>
      </w:r>
      <w:r w:rsidR="005B3734">
        <w:t xml:space="preserve">both B-E </w:t>
      </w:r>
      <w:r w:rsidR="0064075F">
        <w:t xml:space="preserve">&amp; B-C </w:t>
      </w:r>
      <w:r w:rsidR="00FB3684">
        <w:t xml:space="preserve">junctions causing an increase </w:t>
      </w:r>
      <w:r w:rsidR="00346EF9">
        <w:t>in the flow of electrons</w:t>
      </w:r>
      <w:r w:rsidR="003158C3">
        <w:t xml:space="preserve"> from the left region into the central region </w:t>
      </w:r>
      <w:r w:rsidR="008C0070">
        <w:t>and on to the right region</w:t>
      </w:r>
      <w:r w:rsidR="00526F6D">
        <w:t>.</w:t>
      </w:r>
    </w:p>
    <w:p w14:paraId="3488A894" w14:textId="6667964E" w:rsidR="00526F6D" w:rsidRDefault="00526F6D" w:rsidP="009B20F5">
      <w:r>
        <w:t xml:space="preserve">            For a given amount of </w:t>
      </w:r>
      <w:r w:rsidR="00E62619">
        <w:t xml:space="preserve">illumination on a very small area </w:t>
      </w:r>
      <w:r w:rsidR="002B0E67">
        <w:t xml:space="preserve">, the Photo-Transistors provides </w:t>
      </w:r>
      <w:r w:rsidR="00812A7A">
        <w:t xml:space="preserve">a much larger output. Thus </w:t>
      </w:r>
      <w:r w:rsidR="005972C6">
        <w:t>Photo-Transistors is much more sensitive</w:t>
      </w:r>
      <w:r w:rsidR="00C7777F">
        <w:t xml:space="preserve"> as that of photo-diode.</w:t>
      </w:r>
    </w:p>
    <w:p w14:paraId="2EFE1D02" w14:textId="71451D12" w:rsidR="00C7777F" w:rsidRDefault="007C39CC" w:rsidP="009B20F5">
      <w:r>
        <w:t>Application:-</w:t>
      </w:r>
    </w:p>
    <w:p w14:paraId="037937D9" w14:textId="2BD95D5F" w:rsidR="007C39CC" w:rsidRDefault="00970EB7" w:rsidP="009B20F5">
      <w:r>
        <w:t>Typical application of Photo-Transistor are ,</w:t>
      </w:r>
    </w:p>
    <w:p w14:paraId="4CDFC9C5" w14:textId="72C032D2" w:rsidR="00970EB7" w:rsidRDefault="005E0944" w:rsidP="005E0944">
      <w:pPr>
        <w:pStyle w:val="ListParagraph"/>
        <w:numPr>
          <w:ilvl w:val="1"/>
          <w:numId w:val="5"/>
        </w:numPr>
      </w:pPr>
      <w:r>
        <w:t xml:space="preserve">In TV </w:t>
      </w:r>
      <w:r w:rsidR="00CE4B12">
        <w:t>remotes</w:t>
      </w:r>
    </w:p>
    <w:p w14:paraId="526A86B1" w14:textId="7E7EC430" w:rsidR="00CE4B12" w:rsidRDefault="00CE4B12" w:rsidP="005E0944">
      <w:pPr>
        <w:pStyle w:val="ListParagraph"/>
        <w:numPr>
          <w:ilvl w:val="1"/>
          <w:numId w:val="5"/>
        </w:numPr>
      </w:pPr>
      <w:r>
        <w:t xml:space="preserve"> Burglar detectors</w:t>
      </w:r>
    </w:p>
    <w:p w14:paraId="603952D5" w14:textId="2C54F3CC" w:rsidR="00CE4B12" w:rsidRDefault="000D2DE1" w:rsidP="005E0944">
      <w:pPr>
        <w:pStyle w:val="ListParagraph"/>
        <w:numPr>
          <w:ilvl w:val="1"/>
          <w:numId w:val="5"/>
        </w:numPr>
      </w:pPr>
      <w:r>
        <w:t xml:space="preserve"> Automatic counters </w:t>
      </w:r>
      <w:r w:rsidR="00261FEB">
        <w:t>at the gates of cinema</w:t>
      </w:r>
    </w:p>
    <w:p w14:paraId="52199919" w14:textId="1F6D5927" w:rsidR="00261FEB" w:rsidRDefault="00261FEB" w:rsidP="005E0944">
      <w:pPr>
        <w:pStyle w:val="ListParagraph"/>
        <w:numPr>
          <w:ilvl w:val="1"/>
          <w:numId w:val="5"/>
        </w:numPr>
      </w:pPr>
      <w:r>
        <w:t xml:space="preserve"> In relay circuit</w:t>
      </w:r>
    </w:p>
    <w:p w14:paraId="4102000A" w14:textId="03345FF1" w:rsidR="00DB0630" w:rsidRDefault="00DB0630" w:rsidP="00DB0630">
      <w:r>
        <w:t>Application of Photo-Transistor as a relay circuit</w:t>
      </w:r>
      <w:r w:rsidR="00095B21">
        <w:t>:-</w:t>
      </w:r>
    </w:p>
    <w:p w14:paraId="0B515202" w14:textId="2ADCAB63" w:rsidR="00095B21" w:rsidRDefault="00095B21" w:rsidP="00DB0630">
      <w:r>
        <w:t xml:space="preserve">Figure shows a Photo-Transistor </w:t>
      </w:r>
      <w:r w:rsidR="0024649A">
        <w:t xml:space="preserve">relay circuit. When light falls on </w:t>
      </w:r>
      <w:r w:rsidR="007F3934">
        <w:t>the Photo-</w:t>
      </w:r>
      <w:proofErr w:type="spellStart"/>
      <w:r w:rsidR="007F3934">
        <w:t>Transistor,its</w:t>
      </w:r>
      <w:proofErr w:type="spellEnd"/>
      <w:r w:rsidR="007F3934">
        <w:t xml:space="preserve"> current increases</w:t>
      </w:r>
      <w:r w:rsidR="001123C4">
        <w:t>. So more current flows in the 50</w:t>
      </w:r>
      <w:r w:rsidR="00474C9C">
        <w:t xml:space="preserve">Ku Resistor and its potential drop </w:t>
      </w:r>
      <w:r w:rsidR="00313717">
        <w:t xml:space="preserve">increases. Thus the base potential </w:t>
      </w:r>
      <w:r w:rsidR="00983C71">
        <w:t xml:space="preserve">of the transistor increases, which in turn </w:t>
      </w:r>
      <w:r w:rsidR="00914881">
        <w:t xml:space="preserve">drives the relay and </w:t>
      </w:r>
      <w:r w:rsidR="00187C54">
        <w:t>activates the circuit of interest</w:t>
      </w:r>
      <w:r w:rsidR="008725E1">
        <w:t>.</w:t>
      </w:r>
    </w:p>
    <w:p w14:paraId="6EA7B46D" w14:textId="6A1D2B73" w:rsidR="008725E1" w:rsidRDefault="008725E1" w:rsidP="00DB0630">
      <w:r>
        <w:t xml:space="preserve">Figure:- </w:t>
      </w:r>
    </w:p>
    <w:p w14:paraId="7C18D1D6" w14:textId="5F36F0A2" w:rsidR="008725E1" w:rsidRDefault="008725E1" w:rsidP="00DB0630"/>
    <w:p w14:paraId="59BA5449" w14:textId="5CA3A10F" w:rsidR="008725E1" w:rsidRDefault="008725E1" w:rsidP="00DB0630">
      <w:r>
        <w:t>Piezoelectric</w:t>
      </w:r>
      <w:r w:rsidR="00E447BD">
        <w:t xml:space="preserve"> Transducer:-</w:t>
      </w:r>
    </w:p>
    <w:p w14:paraId="0C66AC9F" w14:textId="43FB3854" w:rsidR="00E447BD" w:rsidRDefault="00E447BD" w:rsidP="00DB0630">
      <w:r>
        <w:t>Asymmetrical</w:t>
      </w:r>
      <w:r w:rsidR="00287D60">
        <w:t xml:space="preserve"> crystalline materials such as </w:t>
      </w:r>
      <w:r w:rsidR="00C312ED">
        <w:t>Rochelle salt,</w:t>
      </w:r>
      <w:r w:rsidR="00507B7F">
        <w:t xml:space="preserve"> </w:t>
      </w:r>
      <w:proofErr w:type="spellStart"/>
      <w:r w:rsidR="00507B7F">
        <w:t>Tormaline,Quartz</w:t>
      </w:r>
      <w:proofErr w:type="spellEnd"/>
      <w:r w:rsidR="00507B7F">
        <w:t xml:space="preserve"> and </w:t>
      </w:r>
      <w:r w:rsidR="00620D79">
        <w:t xml:space="preserve">Barium </w:t>
      </w:r>
      <w:proofErr w:type="spellStart"/>
      <w:r w:rsidR="00620D79">
        <w:t>titanate</w:t>
      </w:r>
      <w:proofErr w:type="spellEnd"/>
      <w:r w:rsidR="00620D79">
        <w:t xml:space="preserve"> </w:t>
      </w:r>
      <w:r w:rsidR="00232888">
        <w:t xml:space="preserve">are piezoelectric materials i.e. </w:t>
      </w:r>
      <w:r w:rsidR="00966B98">
        <w:t xml:space="preserve">They produces an </w:t>
      </w:r>
      <w:proofErr w:type="spellStart"/>
      <w:r w:rsidR="00966B98">
        <w:t>e.m.f.</w:t>
      </w:r>
      <w:proofErr w:type="spellEnd"/>
      <w:r w:rsidR="009F5348">
        <w:t xml:space="preserve"> when placed under stress. </w:t>
      </w:r>
      <w:r w:rsidR="009D36D5">
        <w:t xml:space="preserve">This </w:t>
      </w:r>
      <w:r w:rsidR="009B3118">
        <w:t xml:space="preserve">property is exploited </w:t>
      </w:r>
      <w:r w:rsidR="00EE3953">
        <w:t xml:space="preserve"> to measure the applied stress as </w:t>
      </w:r>
      <w:r w:rsidR="00B05A22">
        <w:t xml:space="preserve">the </w:t>
      </w:r>
      <w:r w:rsidR="00D837A4">
        <w:t xml:space="preserve">emf is proportional to the </w:t>
      </w:r>
      <w:proofErr w:type="spellStart"/>
      <w:r w:rsidR="00D837A4">
        <w:t>nmagnitude</w:t>
      </w:r>
      <w:proofErr w:type="spellEnd"/>
      <w:r w:rsidR="00D837A4">
        <w:t xml:space="preserve"> of the applied stress</w:t>
      </w:r>
      <w:r w:rsidR="0070313A">
        <w:t xml:space="preserve">. Alternatively when an AC </w:t>
      </w:r>
      <w:r w:rsidR="00F13293">
        <w:t xml:space="preserve">voltage is applied to the piezoelectric crystal </w:t>
      </w:r>
      <w:r w:rsidR="00503EC4">
        <w:t xml:space="preserve">, it vibrates. The piezoelectric </w:t>
      </w:r>
      <w:r w:rsidR="00011B44">
        <w:t xml:space="preserve">transducer is active or </w:t>
      </w:r>
      <w:proofErr w:type="spellStart"/>
      <w:r w:rsidR="00CB35FA">
        <w:t>self generating</w:t>
      </w:r>
      <w:proofErr w:type="spellEnd"/>
      <w:r w:rsidR="00CB35FA">
        <w:t xml:space="preserve"> type and does not require</w:t>
      </w:r>
      <w:r w:rsidR="00220BD0">
        <w:t xml:space="preserve"> external power source. </w:t>
      </w:r>
      <w:r w:rsidR="00072BE5">
        <w:t>Figure shows piezoelectric transducer and its equivalent</w:t>
      </w:r>
      <w:r w:rsidR="00601B85">
        <w:t xml:space="preserve"> circuit. </w:t>
      </w:r>
      <w:r w:rsidR="00607E33">
        <w:t>The crystal is p</w:t>
      </w:r>
      <w:r w:rsidR="00D07383">
        <w:t xml:space="preserve">laced between </w:t>
      </w:r>
      <w:r w:rsidR="007E3C9E">
        <w:t xml:space="preserve">the force summing </w:t>
      </w:r>
      <w:r w:rsidR="005676A0">
        <w:t xml:space="preserve"> member and a base</w:t>
      </w:r>
      <w:r w:rsidR="00A73EAF">
        <w:t xml:space="preserve">. </w:t>
      </w:r>
      <w:r w:rsidR="002950AB">
        <w:t xml:space="preserve">The </w:t>
      </w:r>
      <w:r w:rsidR="00BD6B4E">
        <w:t>externally applied force</w:t>
      </w:r>
      <w:r w:rsidR="004F7F98">
        <w:t xml:space="preserve">, entering the transducer </w:t>
      </w:r>
      <w:r w:rsidR="007D1B0B">
        <w:t xml:space="preserve">through its pressure port which applies the pressure </w:t>
      </w:r>
      <w:r w:rsidR="00480AAB">
        <w:t xml:space="preserve">onto the top of the crystal. </w:t>
      </w:r>
      <w:r w:rsidR="00530C1D">
        <w:t xml:space="preserve">It produces an emf proportional to the magnitude </w:t>
      </w:r>
      <w:r w:rsidR="00311C99">
        <w:t xml:space="preserve">of the applied force </w:t>
      </w:r>
      <w:r w:rsidR="00030D53">
        <w:t xml:space="preserve">. The main </w:t>
      </w:r>
      <w:r w:rsidR="005D0E11">
        <w:t xml:space="preserve">disadvantage is that it cannot measure </w:t>
      </w:r>
      <w:r w:rsidR="00A94983">
        <w:t xml:space="preserve">the static conditions. It is inherently </w:t>
      </w:r>
      <w:r w:rsidR="005920F4">
        <w:t>dynamic responding type</w:t>
      </w:r>
      <w:r w:rsidR="00ED32A7">
        <w:t xml:space="preserve"> and requires the pressure to be changing</w:t>
      </w:r>
      <w:r w:rsidR="00DD4834">
        <w:t xml:space="preserve"> continuously. When the pressure is decreased</w:t>
      </w:r>
      <w:r w:rsidR="000225CA">
        <w:t xml:space="preserve">, emf of </w:t>
      </w:r>
      <w:proofErr w:type="spellStart"/>
      <w:r w:rsidR="000225CA">
        <w:t>possitive</w:t>
      </w:r>
      <w:proofErr w:type="spellEnd"/>
      <w:r w:rsidR="000225CA">
        <w:t xml:space="preserve"> polarity </w:t>
      </w:r>
      <w:r w:rsidR="007228D3">
        <w:t>is generated.</w:t>
      </w:r>
      <w:r w:rsidR="00871D2E">
        <w:t xml:space="preserve"> The piezoelectric transducer are used in HF </w:t>
      </w:r>
      <w:r w:rsidR="00077056">
        <w:t xml:space="preserve">accelerometers because of their good HF </w:t>
      </w:r>
      <w:r w:rsidR="00A060C3">
        <w:t xml:space="preserve">response. </w:t>
      </w:r>
    </w:p>
    <w:p w14:paraId="17ACBA59" w14:textId="19A8AED5" w:rsidR="00A060C3" w:rsidRDefault="00A060C3" w:rsidP="00DB0630">
      <w:r>
        <w:t xml:space="preserve">The basic </w:t>
      </w:r>
      <w:r w:rsidR="001F118D">
        <w:t xml:space="preserve">expression for output voltage is given by,. </w:t>
      </w:r>
      <w:r w:rsidR="00C71E22">
        <w:t>E= Q/Cp</w:t>
      </w:r>
    </w:p>
    <w:p w14:paraId="7747D24E" w14:textId="66B8DA2B" w:rsidR="00C71E22" w:rsidRDefault="003D1820" w:rsidP="00DB0630">
      <w:r>
        <w:t>Where Q= generated charge</w:t>
      </w:r>
    </w:p>
    <w:p w14:paraId="5C96A16D" w14:textId="58B5AEAB" w:rsidR="003D1820" w:rsidRDefault="00792AFE" w:rsidP="00DB0630">
      <w:r>
        <w:t xml:space="preserve">              Cp= shunt capacitances</w:t>
      </w:r>
    </w:p>
    <w:p w14:paraId="7481E7E7" w14:textId="77777777" w:rsidR="00576962" w:rsidRDefault="00576962" w:rsidP="00DB0630"/>
    <w:p w14:paraId="4877CF48" w14:textId="06571B9E" w:rsidR="00576962" w:rsidRDefault="00576962" w:rsidP="00DB0630">
      <w:r>
        <w:t xml:space="preserve">                                                               (13)</w:t>
      </w:r>
    </w:p>
    <w:p w14:paraId="4CFAB162" w14:textId="36AA908A" w:rsidR="00D7219A" w:rsidRDefault="00D7219A" w:rsidP="00DB0630">
      <w:r>
        <w:lastRenderedPageBreak/>
        <w:t>Advantages and disadvantages of crystal</w:t>
      </w:r>
      <w:r w:rsidR="00956FFF">
        <w:t xml:space="preserve">:- </w:t>
      </w:r>
    </w:p>
    <w:p w14:paraId="7971C217" w14:textId="77777777" w:rsidR="00576962" w:rsidRDefault="00576962" w:rsidP="00DB0630"/>
    <w:p w14:paraId="73A6A6B3" w14:textId="137E9047" w:rsidR="00956FFF" w:rsidRDefault="00956FFF" w:rsidP="00DB0630">
      <w:r>
        <w:t xml:space="preserve">Advantages:- </w:t>
      </w:r>
    </w:p>
    <w:p w14:paraId="334DE80A" w14:textId="7300C947" w:rsidR="00956FFF" w:rsidRDefault="00346680" w:rsidP="00956FFF">
      <w:pPr>
        <w:pStyle w:val="ListParagraph"/>
        <w:numPr>
          <w:ilvl w:val="1"/>
          <w:numId w:val="4"/>
        </w:numPr>
      </w:pPr>
      <w:r>
        <w:t>Crystals are small in size.</w:t>
      </w:r>
    </w:p>
    <w:p w14:paraId="0036B117" w14:textId="13AD660A" w:rsidR="00346680" w:rsidRDefault="00346680" w:rsidP="00956FFF">
      <w:pPr>
        <w:pStyle w:val="ListParagraph"/>
        <w:numPr>
          <w:ilvl w:val="1"/>
          <w:numId w:val="4"/>
        </w:numPr>
      </w:pPr>
      <w:r>
        <w:t xml:space="preserve"> In case of synthetic </w:t>
      </w:r>
      <w:r w:rsidR="009950E5">
        <w:t>crystal, output is high.</w:t>
      </w:r>
    </w:p>
    <w:p w14:paraId="7E304CF2" w14:textId="51A00992" w:rsidR="009950E5" w:rsidRDefault="009950E5" w:rsidP="00956FFF">
      <w:pPr>
        <w:pStyle w:val="ListParagraph"/>
        <w:numPr>
          <w:ilvl w:val="1"/>
          <w:numId w:val="4"/>
        </w:numPr>
      </w:pPr>
      <w:r>
        <w:t xml:space="preserve">Crystals have rugged </w:t>
      </w:r>
      <w:r w:rsidR="00145535">
        <w:t>construction.</w:t>
      </w:r>
    </w:p>
    <w:p w14:paraId="397FBF99" w14:textId="28D8A87E" w:rsidR="00145535" w:rsidRDefault="00145535" w:rsidP="00145535">
      <w:pPr>
        <w:pStyle w:val="ListParagraph"/>
        <w:numPr>
          <w:ilvl w:val="1"/>
          <w:numId w:val="4"/>
        </w:numPr>
      </w:pPr>
      <w:r>
        <w:t xml:space="preserve"> Frequency response is </w:t>
      </w:r>
      <w:r w:rsidR="009D3C68">
        <w:t>high.</w:t>
      </w:r>
    </w:p>
    <w:p w14:paraId="1AC4BBE6" w14:textId="014C3CF5" w:rsidR="009D3C68" w:rsidRDefault="009D3C68" w:rsidP="009D3C68">
      <w:r>
        <w:t>Disadvantages:-</w:t>
      </w:r>
    </w:p>
    <w:p w14:paraId="64CB210C" w14:textId="4FE749D0" w:rsidR="009D3C68" w:rsidRDefault="00657393" w:rsidP="009D3C68">
      <w:pPr>
        <w:pStyle w:val="ListParagraph"/>
        <w:numPr>
          <w:ilvl w:val="1"/>
          <w:numId w:val="3"/>
        </w:numPr>
      </w:pPr>
      <w:r>
        <w:t>Temperature sensitivity is high.</w:t>
      </w:r>
    </w:p>
    <w:p w14:paraId="77079530" w14:textId="56557E04" w:rsidR="00657393" w:rsidRDefault="004A1594" w:rsidP="009D3C68">
      <w:pPr>
        <w:pStyle w:val="ListParagraph"/>
        <w:numPr>
          <w:ilvl w:val="1"/>
          <w:numId w:val="3"/>
        </w:numPr>
      </w:pPr>
      <w:r>
        <w:t xml:space="preserve"> Static conditions cannot be measured.</w:t>
      </w:r>
    </w:p>
    <w:p w14:paraId="28D03DF0" w14:textId="2E9DF49F" w:rsidR="004951D0" w:rsidRDefault="004951D0" w:rsidP="004951D0">
      <w:r>
        <w:t xml:space="preserve">Applications of piezoelectric </w:t>
      </w:r>
      <w:r w:rsidR="00035EEC">
        <w:t>Transducer:-</w:t>
      </w:r>
    </w:p>
    <w:p w14:paraId="7CBE5678" w14:textId="4914E689" w:rsidR="00035EEC" w:rsidRDefault="00035EEC" w:rsidP="00035EEC">
      <w:pPr>
        <w:pStyle w:val="ListParagraph"/>
        <w:numPr>
          <w:ilvl w:val="0"/>
          <w:numId w:val="19"/>
        </w:numPr>
      </w:pPr>
      <w:r>
        <w:t xml:space="preserve">Piezoelectric Transducer </w:t>
      </w:r>
      <w:r w:rsidR="00081BEA">
        <w:t xml:space="preserve">can be used for the dynamic measurement </w:t>
      </w:r>
      <w:r w:rsidR="002D5C4D">
        <w:t>of force in the range of 1N</w:t>
      </w:r>
      <w:r w:rsidR="00847463">
        <w:t xml:space="preserve"> to 200KN with an accuracy </w:t>
      </w:r>
      <w:r w:rsidR="00B22AD6">
        <w:t>of1%.</w:t>
      </w:r>
    </w:p>
    <w:p w14:paraId="41DCF0CF" w14:textId="1594286F" w:rsidR="00B22AD6" w:rsidRDefault="000815A8" w:rsidP="00035EEC">
      <w:pPr>
        <w:pStyle w:val="ListParagraph"/>
        <w:numPr>
          <w:ilvl w:val="0"/>
          <w:numId w:val="19"/>
        </w:numPr>
      </w:pPr>
      <w:r>
        <w:t xml:space="preserve">Transient measurement of fluid </w:t>
      </w:r>
      <w:r w:rsidR="00DC4CA9">
        <w:t xml:space="preserve">pressure can be carried out using </w:t>
      </w:r>
      <w:r w:rsidR="00E34CA0">
        <w:t>piezoelectric transducer.</w:t>
      </w:r>
    </w:p>
    <w:p w14:paraId="6FDFF0C1" w14:textId="754D1F3C" w:rsidR="00E34CA0" w:rsidRDefault="00E34CA0" w:rsidP="00035EEC">
      <w:pPr>
        <w:pStyle w:val="ListParagraph"/>
        <w:numPr>
          <w:ilvl w:val="0"/>
          <w:numId w:val="19"/>
        </w:numPr>
      </w:pPr>
      <w:r>
        <w:t xml:space="preserve"> Piezoelectric transducers </w:t>
      </w:r>
      <w:r w:rsidR="00FE34DF">
        <w:t xml:space="preserve">are used in accelerometers </w:t>
      </w:r>
      <w:r w:rsidR="004175DC">
        <w:t>for measurement of acceleration</w:t>
      </w:r>
      <w:r w:rsidR="006E79B0">
        <w:t>.</w:t>
      </w:r>
    </w:p>
    <w:p w14:paraId="2AB440A0" w14:textId="64963F1B" w:rsidR="006E79B0" w:rsidRDefault="006E79B0" w:rsidP="00035EEC">
      <w:pPr>
        <w:pStyle w:val="ListParagraph"/>
        <w:numPr>
          <w:ilvl w:val="0"/>
          <w:numId w:val="19"/>
        </w:numPr>
      </w:pPr>
      <w:r>
        <w:t xml:space="preserve">These transducers were used </w:t>
      </w:r>
      <w:r w:rsidR="00AF2D7C">
        <w:t>in record- player picku</w:t>
      </w:r>
      <w:r w:rsidR="00B7129A">
        <w:t>ps.</w:t>
      </w:r>
    </w:p>
    <w:p w14:paraId="72FFE81D" w14:textId="3040FB11" w:rsidR="00B7129A" w:rsidRDefault="00B7129A" w:rsidP="00035EEC">
      <w:pPr>
        <w:pStyle w:val="ListParagraph"/>
        <w:numPr>
          <w:ilvl w:val="0"/>
          <w:numId w:val="19"/>
        </w:numPr>
      </w:pPr>
      <w:r>
        <w:t xml:space="preserve">Piezoelectric transducers are used in </w:t>
      </w:r>
      <w:r w:rsidR="00005AE8">
        <w:t>Electronic watches.</w:t>
      </w:r>
    </w:p>
    <w:p w14:paraId="47EC8009" w14:textId="69C32D6E" w:rsidR="00005AE8" w:rsidRDefault="00A32182" w:rsidP="00005AE8">
      <w:pPr>
        <w:ind w:left="360"/>
      </w:pPr>
      <w:r>
        <w:t>Digital pressure sensors:-</w:t>
      </w:r>
      <w:r w:rsidR="00A022F1">
        <w:t>(</w:t>
      </w:r>
      <w:r w:rsidR="00625EDA">
        <w:t>MPXV 4006 DP)</w:t>
      </w:r>
    </w:p>
    <w:p w14:paraId="7FB2B7A3" w14:textId="2C7F53D4" w:rsidR="00625EDA" w:rsidRDefault="005E4BCC" w:rsidP="00005AE8">
      <w:pPr>
        <w:ind w:left="360"/>
      </w:pPr>
      <w:r>
        <w:t xml:space="preserve">The MPXV 4006 series </w:t>
      </w:r>
      <w:r w:rsidR="000A63CB">
        <w:t xml:space="preserve">piezo-restive </w:t>
      </w:r>
      <w:r w:rsidR="00D00401">
        <w:t xml:space="preserve">Transducers are state of the art </w:t>
      </w:r>
      <w:r w:rsidR="00441998">
        <w:t>monolithic silicon pressure sensors</w:t>
      </w:r>
      <w:r w:rsidR="00C44D42">
        <w:t xml:space="preserve"> having </w:t>
      </w:r>
      <w:proofErr w:type="spellStart"/>
      <w:r w:rsidR="00C44D42">
        <w:t>onchip</w:t>
      </w:r>
      <w:proofErr w:type="spellEnd"/>
      <w:r w:rsidR="00C44D42">
        <w:t xml:space="preserve"> signal conditioning, </w:t>
      </w:r>
      <w:r w:rsidR="005D5F19">
        <w:t>temperature compensation and calibration</w:t>
      </w:r>
      <w:r w:rsidR="005A498F">
        <w:t xml:space="preserve">. </w:t>
      </w:r>
      <w:r w:rsidR="004C3EC3">
        <w:t xml:space="preserve">Which is designed for </w:t>
      </w:r>
      <w:proofErr w:type="spellStart"/>
      <w:r w:rsidR="004C3EC3">
        <w:t>applience</w:t>
      </w:r>
      <w:proofErr w:type="spellEnd"/>
      <w:r w:rsidR="004C3EC3">
        <w:t xml:space="preserve">, </w:t>
      </w:r>
      <w:r w:rsidR="002A64B7">
        <w:t>consumer health care and industrial market</w:t>
      </w:r>
      <w:r w:rsidR="006C5F2B">
        <w:t xml:space="preserve">. The </w:t>
      </w:r>
      <w:proofErr w:type="spellStart"/>
      <w:r w:rsidR="006C5F2B">
        <w:t>analog</w:t>
      </w:r>
      <w:proofErr w:type="spellEnd"/>
      <w:r w:rsidR="006C5F2B">
        <w:t xml:space="preserve"> output can be </w:t>
      </w:r>
      <w:r w:rsidR="009464F1">
        <w:t>read directly into the A/</w:t>
      </w:r>
      <w:r w:rsidR="00C662B0">
        <w:t xml:space="preserve">D input of </w:t>
      </w:r>
      <w:r w:rsidR="00600B6D">
        <w:t xml:space="preserve">microcontrollers. </w:t>
      </w:r>
      <w:r w:rsidR="00327D5D">
        <w:t>This Transducer</w:t>
      </w:r>
      <w:r w:rsidR="007D0295">
        <w:t xml:space="preserve"> combines advanced micromachining techniques</w:t>
      </w:r>
      <w:r w:rsidR="00A42FA6">
        <w:t>, thin-film metallization</w:t>
      </w:r>
      <w:r w:rsidR="005518DD">
        <w:t xml:space="preserve"> and bipolar processing </w:t>
      </w:r>
      <w:r w:rsidR="00685E77">
        <w:t xml:space="preserve">to provide an accurate </w:t>
      </w:r>
      <w:r w:rsidR="00066108">
        <w:t xml:space="preserve">high level Analogue output signal </w:t>
      </w:r>
      <w:r w:rsidR="00A328B5">
        <w:t>that is proportional to the applied pressure</w:t>
      </w:r>
      <w:r w:rsidR="00664EA0">
        <w:t>.</w:t>
      </w:r>
    </w:p>
    <w:p w14:paraId="2BBFC99A" w14:textId="0F6EAD99" w:rsidR="00664EA0" w:rsidRDefault="00664EA0" w:rsidP="00005AE8">
      <w:pPr>
        <w:ind w:left="360"/>
      </w:pPr>
      <w:r>
        <w:t xml:space="preserve">The axil port </w:t>
      </w:r>
      <w:r w:rsidR="000B50AF">
        <w:t xml:space="preserve">has been modified to accommodate </w:t>
      </w:r>
      <w:r w:rsidR="002A7161">
        <w:t xml:space="preserve">industrial grade tubing. It is inherently </w:t>
      </w:r>
      <w:r w:rsidR="00E413F9">
        <w:t xml:space="preserve">temperature compensated and so the output does not </w:t>
      </w:r>
      <w:r w:rsidR="00DC5D14">
        <w:t>vary with the temperature.</w:t>
      </w:r>
    </w:p>
    <w:p w14:paraId="2406702B" w14:textId="069EEDDE" w:rsidR="00DC5D14" w:rsidRDefault="00AC6B2A" w:rsidP="00005AE8">
      <w:pPr>
        <w:ind w:left="360"/>
      </w:pPr>
      <w:r>
        <w:t xml:space="preserve">The figures shows </w:t>
      </w:r>
      <w:r w:rsidR="00512129">
        <w:t>the schematic and pin diagram</w:t>
      </w:r>
      <w:r w:rsidR="00AD3288">
        <w:t xml:space="preserve"> of MPXV 4006 </w:t>
      </w:r>
    </w:p>
    <w:p w14:paraId="1A181E50" w14:textId="66F83EBE" w:rsidR="00AD3288" w:rsidRDefault="00DD5F71" w:rsidP="00005AE8">
      <w:pPr>
        <w:ind w:left="360"/>
      </w:pPr>
      <w:r>
        <w:t xml:space="preserve">The figure (b) shows the cross sectional </w:t>
      </w:r>
      <w:r w:rsidR="00692ADB">
        <w:t xml:space="preserve">diagram of MPXV 4006 </w:t>
      </w:r>
      <w:r w:rsidR="005525F8">
        <w:t xml:space="preserve">A gel die coat </w:t>
      </w:r>
      <w:r w:rsidR="00F65D39">
        <w:t>isolates the die surface</w:t>
      </w:r>
      <w:r w:rsidR="00E94308">
        <w:t xml:space="preserve"> and the wire bonds from the </w:t>
      </w:r>
      <w:r w:rsidR="00D04C4B">
        <w:t xml:space="preserve">environment, while allowing the pressure signal </w:t>
      </w:r>
      <w:r w:rsidR="009A7747">
        <w:t>to be transmitted to the silicon diaphragm</w:t>
      </w:r>
      <w:r w:rsidR="002F7790">
        <w:t xml:space="preserve">. The range of measurement </w:t>
      </w:r>
      <w:r w:rsidR="00A473C7">
        <w:t>is from 0 to 6K</w:t>
      </w:r>
      <w:r w:rsidR="00DF69B7">
        <w:t xml:space="preserve">Pa and the corresponding output </w:t>
      </w:r>
      <w:r w:rsidR="005C5C84">
        <w:t>ranges from 0.2 to 4.8</w:t>
      </w:r>
      <w:r w:rsidR="00604B0D">
        <w:t>V</w:t>
      </w:r>
    </w:p>
    <w:p w14:paraId="5C8BE107" w14:textId="3F95B1CE" w:rsidR="00604B0D" w:rsidRDefault="00604B0D" w:rsidP="00005AE8">
      <w:pPr>
        <w:ind w:left="360"/>
      </w:pPr>
      <w:r>
        <w:t xml:space="preserve">Features of </w:t>
      </w:r>
      <w:r w:rsidR="00B25028">
        <w:t>MPXV 4006 pressure sensor:-</w:t>
      </w:r>
    </w:p>
    <w:p w14:paraId="6CD2F03E" w14:textId="036C42C8" w:rsidR="00B25028" w:rsidRDefault="00C75D5F" w:rsidP="00103C56">
      <w:pPr>
        <w:pStyle w:val="ListParagraph"/>
        <w:numPr>
          <w:ilvl w:val="0"/>
          <w:numId w:val="20"/>
        </w:numPr>
      </w:pPr>
      <w:r>
        <w:t xml:space="preserve">2.5% maximum error over </w:t>
      </w:r>
      <w:r w:rsidR="00EC048A">
        <w:t>+10 degree centigrade to +60</w:t>
      </w:r>
      <w:r w:rsidR="00D9550D">
        <w:t xml:space="preserve"> degree centigrade with auto zero.</w:t>
      </w:r>
    </w:p>
    <w:p w14:paraId="143D44FF" w14:textId="13D487A7" w:rsidR="00D9550D" w:rsidRDefault="00474FDD" w:rsidP="00103C56">
      <w:pPr>
        <w:pStyle w:val="ListParagraph"/>
        <w:numPr>
          <w:ilvl w:val="0"/>
          <w:numId w:val="20"/>
        </w:numPr>
      </w:pPr>
      <w:r>
        <w:t>5%</w:t>
      </w:r>
      <w:r w:rsidR="00EE3599">
        <w:t xml:space="preserve"> maximum error over </w:t>
      </w:r>
      <w:r w:rsidR="00A11FA1">
        <w:t>+10 degree centigrade to +60 degree centigrade</w:t>
      </w:r>
      <w:r w:rsidR="006A52C7">
        <w:t xml:space="preserve"> without zero.</w:t>
      </w:r>
    </w:p>
    <w:p w14:paraId="5B64DFD1" w14:textId="1233F756" w:rsidR="006A52C7" w:rsidRDefault="006A52C7" w:rsidP="00103C56">
      <w:pPr>
        <w:pStyle w:val="ListParagraph"/>
        <w:numPr>
          <w:ilvl w:val="0"/>
          <w:numId w:val="20"/>
        </w:numPr>
      </w:pPr>
      <w:r>
        <w:t xml:space="preserve">Durable thermoplastic </w:t>
      </w:r>
      <w:r w:rsidR="00FF197D">
        <w:t>package (PPS).</w:t>
      </w:r>
    </w:p>
    <w:p w14:paraId="6EA44893" w14:textId="578CEB23" w:rsidR="00FF197D" w:rsidRDefault="00833BB4" w:rsidP="00103C56">
      <w:pPr>
        <w:pStyle w:val="ListParagraph"/>
        <w:numPr>
          <w:ilvl w:val="0"/>
          <w:numId w:val="20"/>
        </w:numPr>
      </w:pPr>
      <w:r>
        <w:t>Available in surface mount (</w:t>
      </w:r>
      <w:r w:rsidR="003911EF">
        <w:t xml:space="preserve">SMT) or Through- </w:t>
      </w:r>
      <w:r w:rsidR="008D3F6E">
        <w:t>Hole(DIP) configuration.</w:t>
      </w:r>
    </w:p>
    <w:p w14:paraId="4E9917C9" w14:textId="0474ACA5" w:rsidR="00576962" w:rsidRDefault="00576962" w:rsidP="00576962">
      <w:pPr>
        <w:pStyle w:val="ListParagraph"/>
      </w:pPr>
      <w:r>
        <w:t xml:space="preserve">                                                               (14)</w:t>
      </w:r>
    </w:p>
    <w:p w14:paraId="542576A7" w14:textId="56CB4168" w:rsidR="008D3F6E" w:rsidRDefault="00C51F3A" w:rsidP="00103C56">
      <w:pPr>
        <w:pStyle w:val="ListParagraph"/>
        <w:numPr>
          <w:ilvl w:val="0"/>
          <w:numId w:val="20"/>
        </w:numPr>
      </w:pPr>
      <w:r>
        <w:lastRenderedPageBreak/>
        <w:t xml:space="preserve">Available with standard </w:t>
      </w:r>
      <w:proofErr w:type="spellStart"/>
      <w:r>
        <w:t>Fluorosilicon</w:t>
      </w:r>
      <w:proofErr w:type="spellEnd"/>
      <w:r>
        <w:t xml:space="preserve"> gel </w:t>
      </w:r>
      <w:r w:rsidR="00A60515">
        <w:t xml:space="preserve">or Media resistant </w:t>
      </w:r>
      <w:r w:rsidR="007378EF">
        <w:t>gel.</w:t>
      </w:r>
    </w:p>
    <w:p w14:paraId="77E97EA9" w14:textId="78D8AC67" w:rsidR="007378EF" w:rsidRDefault="007378EF" w:rsidP="007378EF">
      <w:pPr>
        <w:ind w:left="360"/>
      </w:pPr>
      <w:r>
        <w:t>Applications of MPXV 4006</w:t>
      </w:r>
      <w:r w:rsidR="00312A78">
        <w:t xml:space="preserve"> pressure sensor:-</w:t>
      </w:r>
    </w:p>
    <w:p w14:paraId="2B5AEE8B" w14:textId="48C55B86" w:rsidR="00312A78" w:rsidRDefault="00896E36" w:rsidP="00312A78">
      <w:pPr>
        <w:pStyle w:val="ListParagraph"/>
        <w:numPr>
          <w:ilvl w:val="0"/>
          <w:numId w:val="21"/>
        </w:numPr>
      </w:pPr>
      <w:r>
        <w:t>Washing Machine water level measurement.</w:t>
      </w:r>
    </w:p>
    <w:p w14:paraId="5655022A" w14:textId="0E21E888" w:rsidR="00896E36" w:rsidRDefault="00FF53CB" w:rsidP="00312A78">
      <w:pPr>
        <w:pStyle w:val="ListParagraph"/>
        <w:numPr>
          <w:ilvl w:val="0"/>
          <w:numId w:val="21"/>
        </w:numPr>
      </w:pPr>
      <w:r>
        <w:t xml:space="preserve">Suited for microprocessor and microcontroller </w:t>
      </w:r>
      <w:r w:rsidR="0075096B">
        <w:t>based systems.</w:t>
      </w:r>
    </w:p>
    <w:p w14:paraId="45E24F18" w14:textId="000E0CC6" w:rsidR="0075096B" w:rsidRDefault="0075096B" w:rsidP="00312A78">
      <w:pPr>
        <w:pStyle w:val="ListParagraph"/>
        <w:numPr>
          <w:ilvl w:val="0"/>
          <w:numId w:val="21"/>
        </w:numPr>
      </w:pPr>
      <w:r>
        <w:t xml:space="preserve">Used in </w:t>
      </w:r>
      <w:proofErr w:type="spellStart"/>
      <w:r>
        <w:t>appliences</w:t>
      </w:r>
      <w:proofErr w:type="spellEnd"/>
      <w:r>
        <w:t xml:space="preserve"> </w:t>
      </w:r>
      <w:r w:rsidR="00ED3DF5">
        <w:t>for liquid level and water level measurement</w:t>
      </w:r>
      <w:r w:rsidR="006E0962">
        <w:t>.</w:t>
      </w:r>
    </w:p>
    <w:p w14:paraId="360CB081" w14:textId="0B0FE2D4" w:rsidR="006E0962" w:rsidRDefault="006E0962" w:rsidP="00312A78">
      <w:pPr>
        <w:pStyle w:val="ListParagraph"/>
        <w:numPr>
          <w:ilvl w:val="0"/>
          <w:numId w:val="21"/>
        </w:numPr>
      </w:pPr>
      <w:r>
        <w:t>Respiratory equipment.</w:t>
      </w:r>
    </w:p>
    <w:p w14:paraId="7B7D8AEC" w14:textId="6F04EEE0" w:rsidR="00576962" w:rsidRDefault="00576962" w:rsidP="00576962">
      <w:pPr>
        <w:pStyle w:val="ListParagraph"/>
      </w:pPr>
      <w:r>
        <w:t xml:space="preserve">                                                 (15)</w:t>
      </w:r>
    </w:p>
    <w:p w14:paraId="177F1710" w14:textId="77777777" w:rsidR="006E0962" w:rsidRDefault="006E0962" w:rsidP="006E0962"/>
    <w:p w14:paraId="33E317A6" w14:textId="4053DAF2" w:rsidR="00F835D7" w:rsidRDefault="00F835D7" w:rsidP="009B20F5"/>
    <w:p w14:paraId="691E34C3" w14:textId="46DAF900" w:rsidR="002418CB" w:rsidRDefault="002418CB" w:rsidP="00691D8F">
      <w:pPr>
        <w:ind w:left="1080"/>
      </w:pPr>
    </w:p>
    <w:p w14:paraId="598F5EDF" w14:textId="77777777" w:rsidR="002418CB" w:rsidRDefault="002418CB" w:rsidP="00691D8F">
      <w:pPr>
        <w:ind w:left="1080"/>
      </w:pPr>
    </w:p>
    <w:p w14:paraId="0560F8BB" w14:textId="77777777" w:rsidR="000402D8" w:rsidRDefault="000402D8" w:rsidP="00691D8F">
      <w:pPr>
        <w:ind w:left="1080"/>
      </w:pPr>
    </w:p>
    <w:p w14:paraId="7C15CA35" w14:textId="77777777" w:rsidR="00880106" w:rsidRDefault="00880106" w:rsidP="00880106">
      <w:pPr>
        <w:ind w:left="1080"/>
      </w:pPr>
    </w:p>
    <w:p w14:paraId="094697F5" w14:textId="77777777" w:rsidR="00B61594" w:rsidRDefault="00B61594" w:rsidP="00967E81">
      <w:pPr>
        <w:pStyle w:val="ListParagraph"/>
      </w:pPr>
    </w:p>
    <w:p w14:paraId="75770D45" w14:textId="77777777" w:rsidR="00B61594" w:rsidRDefault="00B61594" w:rsidP="00967E81">
      <w:pPr>
        <w:pStyle w:val="ListParagraph"/>
      </w:pPr>
    </w:p>
    <w:p w14:paraId="13050D67" w14:textId="77777777" w:rsidR="00D73174" w:rsidRDefault="00D73174" w:rsidP="00576590"/>
    <w:p w14:paraId="50838C60" w14:textId="77777777" w:rsidR="006D7165" w:rsidRDefault="006D7165" w:rsidP="00C962BB"/>
    <w:p w14:paraId="427C3948" w14:textId="77777777" w:rsidR="0084797C" w:rsidRDefault="0084797C"/>
    <w:p w14:paraId="4E8175F1" w14:textId="77777777" w:rsidR="0099330D" w:rsidRDefault="0099330D"/>
    <w:p w14:paraId="65CAD5B5" w14:textId="77777777" w:rsidR="009C02D7" w:rsidRDefault="009C02D7"/>
    <w:p w14:paraId="0F37D310" w14:textId="77777777" w:rsidR="00013B01" w:rsidRDefault="00013B01"/>
    <w:p w14:paraId="78E6EEC7" w14:textId="4E634306" w:rsidR="00013B01" w:rsidRDefault="00013B01">
      <w:r>
        <w:t>.</w:t>
      </w:r>
    </w:p>
    <w:p w14:paraId="1D566CAF" w14:textId="77777777" w:rsidR="00CE3ACC" w:rsidRDefault="00CE3ACC"/>
    <w:sectPr w:rsidR="00CE3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D70"/>
    <w:multiLevelType w:val="hybridMultilevel"/>
    <w:tmpl w:val="830A867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2AA"/>
    <w:multiLevelType w:val="hybridMultilevel"/>
    <w:tmpl w:val="6A22F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92A9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D05"/>
    <w:multiLevelType w:val="hybridMultilevel"/>
    <w:tmpl w:val="4FD27C6A"/>
    <w:lvl w:ilvl="0" w:tplc="FFFFFFFF">
      <w:start w:val="1"/>
      <w:numFmt w:val="lowerRoman"/>
      <w:lvlText w:val="%1)"/>
      <w:lvlJc w:val="left"/>
      <w:pPr>
        <w:ind w:left="3092" w:hanging="720"/>
      </w:pPr>
      <w:rPr>
        <w:rFonts w:hint="default"/>
      </w:rPr>
    </w:lvl>
    <w:lvl w:ilvl="1" w:tplc="8FF63ED2">
      <w:start w:val="1"/>
      <w:numFmt w:val="decimal"/>
      <w:lvlText w:val="%2)"/>
      <w:lvlJc w:val="left"/>
      <w:pPr>
        <w:ind w:left="3452" w:hanging="360"/>
      </w:pPr>
      <w:rPr>
        <w:rFonts w:hint="default"/>
      </w:rPr>
    </w:lvl>
    <w:lvl w:ilvl="2" w:tplc="7FF663BC">
      <w:start w:val="1"/>
      <w:numFmt w:val="lowerLetter"/>
      <w:lvlText w:val="%3)"/>
      <w:lvlJc w:val="left"/>
      <w:pPr>
        <w:ind w:left="43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3" w15:restartNumberingAfterBreak="0">
    <w:nsid w:val="161F5145"/>
    <w:multiLevelType w:val="hybridMultilevel"/>
    <w:tmpl w:val="84ECCD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0CEA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5CA"/>
    <w:multiLevelType w:val="hybridMultilevel"/>
    <w:tmpl w:val="F8F68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E94"/>
    <w:multiLevelType w:val="hybridMultilevel"/>
    <w:tmpl w:val="07C0C2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FAB"/>
    <w:multiLevelType w:val="hybridMultilevel"/>
    <w:tmpl w:val="E5C2F23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12BD"/>
    <w:multiLevelType w:val="hybridMultilevel"/>
    <w:tmpl w:val="515CA08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A3AF5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361"/>
    <w:multiLevelType w:val="hybridMultilevel"/>
    <w:tmpl w:val="9ED49614"/>
    <w:lvl w:ilvl="0" w:tplc="FFFFFFFF">
      <w:start w:val="1"/>
      <w:numFmt w:val="lowerRoman"/>
      <w:lvlText w:val="%1)"/>
      <w:lvlJc w:val="left"/>
      <w:pPr>
        <w:ind w:left="19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1" w:hanging="360"/>
      </w:pPr>
    </w:lvl>
    <w:lvl w:ilvl="2" w:tplc="0409001B" w:tentative="1">
      <w:start w:val="1"/>
      <w:numFmt w:val="lowerRoman"/>
      <w:lvlText w:val="%3."/>
      <w:lvlJc w:val="right"/>
      <w:pPr>
        <w:ind w:left="3051" w:hanging="180"/>
      </w:pPr>
    </w:lvl>
    <w:lvl w:ilvl="3" w:tplc="0409000F" w:tentative="1">
      <w:start w:val="1"/>
      <w:numFmt w:val="decimal"/>
      <w:lvlText w:val="%4."/>
      <w:lvlJc w:val="left"/>
      <w:pPr>
        <w:ind w:left="3771" w:hanging="360"/>
      </w:pPr>
    </w:lvl>
    <w:lvl w:ilvl="4" w:tplc="04090019" w:tentative="1">
      <w:start w:val="1"/>
      <w:numFmt w:val="lowerLetter"/>
      <w:lvlText w:val="%5."/>
      <w:lvlJc w:val="left"/>
      <w:pPr>
        <w:ind w:left="4491" w:hanging="360"/>
      </w:pPr>
    </w:lvl>
    <w:lvl w:ilvl="5" w:tplc="0409001B" w:tentative="1">
      <w:start w:val="1"/>
      <w:numFmt w:val="lowerRoman"/>
      <w:lvlText w:val="%6."/>
      <w:lvlJc w:val="right"/>
      <w:pPr>
        <w:ind w:left="5211" w:hanging="180"/>
      </w:pPr>
    </w:lvl>
    <w:lvl w:ilvl="6" w:tplc="0409000F" w:tentative="1">
      <w:start w:val="1"/>
      <w:numFmt w:val="decimal"/>
      <w:lvlText w:val="%7."/>
      <w:lvlJc w:val="left"/>
      <w:pPr>
        <w:ind w:left="5931" w:hanging="360"/>
      </w:pPr>
    </w:lvl>
    <w:lvl w:ilvl="7" w:tplc="04090019" w:tentative="1">
      <w:start w:val="1"/>
      <w:numFmt w:val="lowerLetter"/>
      <w:lvlText w:val="%8."/>
      <w:lvlJc w:val="left"/>
      <w:pPr>
        <w:ind w:left="6651" w:hanging="360"/>
      </w:pPr>
    </w:lvl>
    <w:lvl w:ilvl="8" w:tplc="04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F019AF"/>
    <w:multiLevelType w:val="hybridMultilevel"/>
    <w:tmpl w:val="EB62962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336D"/>
    <w:multiLevelType w:val="hybridMultilevel"/>
    <w:tmpl w:val="49F8FE2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5822"/>
    <w:multiLevelType w:val="hybridMultilevel"/>
    <w:tmpl w:val="8DF697CE"/>
    <w:lvl w:ilvl="0" w:tplc="FFFFFFFF">
      <w:start w:val="1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2" w15:restartNumberingAfterBreak="0">
    <w:nsid w:val="5D2E7191"/>
    <w:multiLevelType w:val="hybridMultilevel"/>
    <w:tmpl w:val="0B3097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735B5"/>
    <w:multiLevelType w:val="hybridMultilevel"/>
    <w:tmpl w:val="4650C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A673B"/>
    <w:multiLevelType w:val="hybridMultilevel"/>
    <w:tmpl w:val="0D70EF4C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965"/>
    <w:multiLevelType w:val="hybridMultilevel"/>
    <w:tmpl w:val="E1EEFECE"/>
    <w:lvl w:ilvl="0" w:tplc="FFFFFFFF">
      <w:start w:val="1"/>
      <w:numFmt w:val="lowerRoman"/>
      <w:lvlText w:val="%1)"/>
      <w:lvlJc w:val="left"/>
      <w:pPr>
        <w:ind w:left="21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6" w15:restartNumberingAfterBreak="0">
    <w:nsid w:val="67D362F1"/>
    <w:multiLevelType w:val="hybridMultilevel"/>
    <w:tmpl w:val="E77896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E036A"/>
    <w:multiLevelType w:val="hybridMultilevel"/>
    <w:tmpl w:val="E9D066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4CA32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439E"/>
    <w:multiLevelType w:val="hybridMultilevel"/>
    <w:tmpl w:val="2DD6EC46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DEA29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415DF"/>
    <w:multiLevelType w:val="hybridMultilevel"/>
    <w:tmpl w:val="4AECA2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3850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06BEEE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035"/>
    <w:multiLevelType w:val="hybridMultilevel"/>
    <w:tmpl w:val="40E059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8"/>
  </w:num>
  <w:num w:numId="16">
    <w:abstractNumId w:val="14"/>
  </w:num>
  <w:num w:numId="17">
    <w:abstractNumId w:val="19"/>
  </w:num>
  <w:num w:numId="18">
    <w:abstractNumId w:val="5"/>
  </w:num>
  <w:num w:numId="19">
    <w:abstractNumId w:val="4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32"/>
    <w:rsid w:val="00004034"/>
    <w:rsid w:val="00005AE8"/>
    <w:rsid w:val="00010F0D"/>
    <w:rsid w:val="00011B44"/>
    <w:rsid w:val="0001257C"/>
    <w:rsid w:val="00013B01"/>
    <w:rsid w:val="000153E4"/>
    <w:rsid w:val="00017B63"/>
    <w:rsid w:val="00020B55"/>
    <w:rsid w:val="00020FF6"/>
    <w:rsid w:val="000217F6"/>
    <w:rsid w:val="0002244E"/>
    <w:rsid w:val="000225CA"/>
    <w:rsid w:val="00022B96"/>
    <w:rsid w:val="000251F0"/>
    <w:rsid w:val="000277D7"/>
    <w:rsid w:val="00030D52"/>
    <w:rsid w:val="00030D53"/>
    <w:rsid w:val="00035EEC"/>
    <w:rsid w:val="000372A5"/>
    <w:rsid w:val="0003754D"/>
    <w:rsid w:val="000402D8"/>
    <w:rsid w:val="00040C17"/>
    <w:rsid w:val="00042F9F"/>
    <w:rsid w:val="000463FB"/>
    <w:rsid w:val="00046F65"/>
    <w:rsid w:val="000517A9"/>
    <w:rsid w:val="00052DA0"/>
    <w:rsid w:val="00056FF4"/>
    <w:rsid w:val="000646B9"/>
    <w:rsid w:val="00066108"/>
    <w:rsid w:val="00072324"/>
    <w:rsid w:val="00072BE5"/>
    <w:rsid w:val="00077056"/>
    <w:rsid w:val="0007758C"/>
    <w:rsid w:val="00080467"/>
    <w:rsid w:val="000815A8"/>
    <w:rsid w:val="00081BEA"/>
    <w:rsid w:val="00083E9F"/>
    <w:rsid w:val="0008486A"/>
    <w:rsid w:val="00084E39"/>
    <w:rsid w:val="00084FEC"/>
    <w:rsid w:val="00091DB4"/>
    <w:rsid w:val="000937A0"/>
    <w:rsid w:val="0009479A"/>
    <w:rsid w:val="00095B21"/>
    <w:rsid w:val="000964F4"/>
    <w:rsid w:val="00097B89"/>
    <w:rsid w:val="000A43C1"/>
    <w:rsid w:val="000A63CB"/>
    <w:rsid w:val="000A7ACD"/>
    <w:rsid w:val="000B0270"/>
    <w:rsid w:val="000B0CAB"/>
    <w:rsid w:val="000B0E19"/>
    <w:rsid w:val="000B4BA5"/>
    <w:rsid w:val="000B50AF"/>
    <w:rsid w:val="000C0077"/>
    <w:rsid w:val="000C213C"/>
    <w:rsid w:val="000C254D"/>
    <w:rsid w:val="000C4380"/>
    <w:rsid w:val="000D1ADA"/>
    <w:rsid w:val="000D1BBF"/>
    <w:rsid w:val="000D2DE1"/>
    <w:rsid w:val="000D4ABB"/>
    <w:rsid w:val="000D5394"/>
    <w:rsid w:val="000E0892"/>
    <w:rsid w:val="000E0EE2"/>
    <w:rsid w:val="000E1777"/>
    <w:rsid w:val="000E41AB"/>
    <w:rsid w:val="000E508C"/>
    <w:rsid w:val="000E572E"/>
    <w:rsid w:val="000F591A"/>
    <w:rsid w:val="000F6806"/>
    <w:rsid w:val="000F79EC"/>
    <w:rsid w:val="000F7C87"/>
    <w:rsid w:val="00103500"/>
    <w:rsid w:val="00103B21"/>
    <w:rsid w:val="00103C56"/>
    <w:rsid w:val="001071ED"/>
    <w:rsid w:val="00107BE8"/>
    <w:rsid w:val="001123C4"/>
    <w:rsid w:val="00114E32"/>
    <w:rsid w:val="00117F3D"/>
    <w:rsid w:val="00120424"/>
    <w:rsid w:val="00120D91"/>
    <w:rsid w:val="00127524"/>
    <w:rsid w:val="00127AA5"/>
    <w:rsid w:val="001310C9"/>
    <w:rsid w:val="0013469F"/>
    <w:rsid w:val="001346E8"/>
    <w:rsid w:val="00135EC1"/>
    <w:rsid w:val="001404D0"/>
    <w:rsid w:val="00140677"/>
    <w:rsid w:val="00144D12"/>
    <w:rsid w:val="00144FFD"/>
    <w:rsid w:val="00145535"/>
    <w:rsid w:val="0016161C"/>
    <w:rsid w:val="00163D6B"/>
    <w:rsid w:val="001655D5"/>
    <w:rsid w:val="00165743"/>
    <w:rsid w:val="00170F39"/>
    <w:rsid w:val="00172A44"/>
    <w:rsid w:val="00176D9F"/>
    <w:rsid w:val="00177CD9"/>
    <w:rsid w:val="001854DC"/>
    <w:rsid w:val="0018563E"/>
    <w:rsid w:val="00187C54"/>
    <w:rsid w:val="0019034F"/>
    <w:rsid w:val="00190569"/>
    <w:rsid w:val="00194108"/>
    <w:rsid w:val="0019462E"/>
    <w:rsid w:val="00194EE7"/>
    <w:rsid w:val="001976EE"/>
    <w:rsid w:val="001A4118"/>
    <w:rsid w:val="001A662E"/>
    <w:rsid w:val="001A6BA8"/>
    <w:rsid w:val="001A7D6E"/>
    <w:rsid w:val="001B297F"/>
    <w:rsid w:val="001B4018"/>
    <w:rsid w:val="001B56DE"/>
    <w:rsid w:val="001C0B2A"/>
    <w:rsid w:val="001C4FE1"/>
    <w:rsid w:val="001D0B6F"/>
    <w:rsid w:val="001D3957"/>
    <w:rsid w:val="001D5E1E"/>
    <w:rsid w:val="001E0629"/>
    <w:rsid w:val="001E46A5"/>
    <w:rsid w:val="001E7DF2"/>
    <w:rsid w:val="001F118D"/>
    <w:rsid w:val="001F1C4C"/>
    <w:rsid w:val="001F2F7F"/>
    <w:rsid w:val="001F3146"/>
    <w:rsid w:val="001F4D93"/>
    <w:rsid w:val="001F541C"/>
    <w:rsid w:val="001F78A2"/>
    <w:rsid w:val="00200E27"/>
    <w:rsid w:val="0020147B"/>
    <w:rsid w:val="0020340F"/>
    <w:rsid w:val="002038EE"/>
    <w:rsid w:val="0020666A"/>
    <w:rsid w:val="00207F55"/>
    <w:rsid w:val="0021353E"/>
    <w:rsid w:val="00217E5F"/>
    <w:rsid w:val="00220A6E"/>
    <w:rsid w:val="00220BD0"/>
    <w:rsid w:val="00222C84"/>
    <w:rsid w:val="00223C7A"/>
    <w:rsid w:val="002271AA"/>
    <w:rsid w:val="002309E9"/>
    <w:rsid w:val="00232888"/>
    <w:rsid w:val="0023494F"/>
    <w:rsid w:val="002373C8"/>
    <w:rsid w:val="00240D6F"/>
    <w:rsid w:val="002418CB"/>
    <w:rsid w:val="00241AAD"/>
    <w:rsid w:val="00242170"/>
    <w:rsid w:val="0024507D"/>
    <w:rsid w:val="0024649A"/>
    <w:rsid w:val="002501FE"/>
    <w:rsid w:val="00253E53"/>
    <w:rsid w:val="00255142"/>
    <w:rsid w:val="00256A09"/>
    <w:rsid w:val="00261FEB"/>
    <w:rsid w:val="00262AC8"/>
    <w:rsid w:val="002630E6"/>
    <w:rsid w:val="00264668"/>
    <w:rsid w:val="00266DE6"/>
    <w:rsid w:val="0027293E"/>
    <w:rsid w:val="00273502"/>
    <w:rsid w:val="00275EC4"/>
    <w:rsid w:val="00277130"/>
    <w:rsid w:val="0028144F"/>
    <w:rsid w:val="00287D60"/>
    <w:rsid w:val="00291DAC"/>
    <w:rsid w:val="002950AB"/>
    <w:rsid w:val="0029568E"/>
    <w:rsid w:val="0029729C"/>
    <w:rsid w:val="002974F4"/>
    <w:rsid w:val="002A2F6E"/>
    <w:rsid w:val="002A4E26"/>
    <w:rsid w:val="002A5ACA"/>
    <w:rsid w:val="002A614F"/>
    <w:rsid w:val="002A64B7"/>
    <w:rsid w:val="002A6781"/>
    <w:rsid w:val="002A7161"/>
    <w:rsid w:val="002A77C8"/>
    <w:rsid w:val="002B0E67"/>
    <w:rsid w:val="002B3582"/>
    <w:rsid w:val="002B4DE5"/>
    <w:rsid w:val="002B54BA"/>
    <w:rsid w:val="002C04B7"/>
    <w:rsid w:val="002C1985"/>
    <w:rsid w:val="002C3FDC"/>
    <w:rsid w:val="002C5F27"/>
    <w:rsid w:val="002C626A"/>
    <w:rsid w:val="002C62BA"/>
    <w:rsid w:val="002D0236"/>
    <w:rsid w:val="002D0271"/>
    <w:rsid w:val="002D0754"/>
    <w:rsid w:val="002D16D5"/>
    <w:rsid w:val="002D337C"/>
    <w:rsid w:val="002D4412"/>
    <w:rsid w:val="002D5C4D"/>
    <w:rsid w:val="002E1B12"/>
    <w:rsid w:val="002E1EA2"/>
    <w:rsid w:val="002E3EF9"/>
    <w:rsid w:val="002E424A"/>
    <w:rsid w:val="002F52F1"/>
    <w:rsid w:val="002F7790"/>
    <w:rsid w:val="0030034A"/>
    <w:rsid w:val="003011D1"/>
    <w:rsid w:val="00304D92"/>
    <w:rsid w:val="003051ED"/>
    <w:rsid w:val="0030539D"/>
    <w:rsid w:val="00306497"/>
    <w:rsid w:val="00311C20"/>
    <w:rsid w:val="00311C99"/>
    <w:rsid w:val="00311D73"/>
    <w:rsid w:val="0031211B"/>
    <w:rsid w:val="00312460"/>
    <w:rsid w:val="00312A78"/>
    <w:rsid w:val="00313717"/>
    <w:rsid w:val="00313978"/>
    <w:rsid w:val="00314D1C"/>
    <w:rsid w:val="00315255"/>
    <w:rsid w:val="003158C3"/>
    <w:rsid w:val="00327839"/>
    <w:rsid w:val="00327D5D"/>
    <w:rsid w:val="003301AF"/>
    <w:rsid w:val="0033053C"/>
    <w:rsid w:val="0033241C"/>
    <w:rsid w:val="00332D58"/>
    <w:rsid w:val="00333DD0"/>
    <w:rsid w:val="00335E70"/>
    <w:rsid w:val="00336250"/>
    <w:rsid w:val="003412D2"/>
    <w:rsid w:val="00346680"/>
    <w:rsid w:val="00346EF9"/>
    <w:rsid w:val="0035481A"/>
    <w:rsid w:val="00356219"/>
    <w:rsid w:val="00356469"/>
    <w:rsid w:val="00361121"/>
    <w:rsid w:val="00361552"/>
    <w:rsid w:val="00364B2C"/>
    <w:rsid w:val="00374BD1"/>
    <w:rsid w:val="00375CBC"/>
    <w:rsid w:val="00375E97"/>
    <w:rsid w:val="00376EB0"/>
    <w:rsid w:val="003808BE"/>
    <w:rsid w:val="003911EF"/>
    <w:rsid w:val="00393C5C"/>
    <w:rsid w:val="003977F5"/>
    <w:rsid w:val="003A10DE"/>
    <w:rsid w:val="003A132B"/>
    <w:rsid w:val="003A4900"/>
    <w:rsid w:val="003A656C"/>
    <w:rsid w:val="003B2515"/>
    <w:rsid w:val="003B64CB"/>
    <w:rsid w:val="003C3516"/>
    <w:rsid w:val="003D1820"/>
    <w:rsid w:val="003D2547"/>
    <w:rsid w:val="003D421C"/>
    <w:rsid w:val="003D575C"/>
    <w:rsid w:val="003D5DA7"/>
    <w:rsid w:val="003D791C"/>
    <w:rsid w:val="003E139A"/>
    <w:rsid w:val="003E2FEB"/>
    <w:rsid w:val="003E3FB0"/>
    <w:rsid w:val="003E432C"/>
    <w:rsid w:val="003E4E21"/>
    <w:rsid w:val="003E66F8"/>
    <w:rsid w:val="003F17F3"/>
    <w:rsid w:val="003F4473"/>
    <w:rsid w:val="003F45D2"/>
    <w:rsid w:val="003F4ABA"/>
    <w:rsid w:val="003F58B9"/>
    <w:rsid w:val="004061B6"/>
    <w:rsid w:val="00406215"/>
    <w:rsid w:val="00411E5E"/>
    <w:rsid w:val="004148B8"/>
    <w:rsid w:val="0041618B"/>
    <w:rsid w:val="004175DC"/>
    <w:rsid w:val="00422F3C"/>
    <w:rsid w:val="0042460C"/>
    <w:rsid w:val="004251C7"/>
    <w:rsid w:val="00426FD2"/>
    <w:rsid w:val="00430952"/>
    <w:rsid w:val="00431B08"/>
    <w:rsid w:val="00433199"/>
    <w:rsid w:val="00433B45"/>
    <w:rsid w:val="004368AE"/>
    <w:rsid w:val="00441998"/>
    <w:rsid w:val="0044565E"/>
    <w:rsid w:val="00445AFE"/>
    <w:rsid w:val="00450590"/>
    <w:rsid w:val="004509D0"/>
    <w:rsid w:val="0045111D"/>
    <w:rsid w:val="00451621"/>
    <w:rsid w:val="004517CF"/>
    <w:rsid w:val="004518D0"/>
    <w:rsid w:val="00454771"/>
    <w:rsid w:val="00454A4B"/>
    <w:rsid w:val="0045612D"/>
    <w:rsid w:val="00461503"/>
    <w:rsid w:val="00463D36"/>
    <w:rsid w:val="00465813"/>
    <w:rsid w:val="00466D04"/>
    <w:rsid w:val="00471FFA"/>
    <w:rsid w:val="00472034"/>
    <w:rsid w:val="00474C9C"/>
    <w:rsid w:val="00474FDD"/>
    <w:rsid w:val="00475DA6"/>
    <w:rsid w:val="004775F7"/>
    <w:rsid w:val="004803F2"/>
    <w:rsid w:val="00480AAB"/>
    <w:rsid w:val="00480DC0"/>
    <w:rsid w:val="004830D5"/>
    <w:rsid w:val="004904F4"/>
    <w:rsid w:val="0049138D"/>
    <w:rsid w:val="004926D0"/>
    <w:rsid w:val="004951D0"/>
    <w:rsid w:val="004954EA"/>
    <w:rsid w:val="00496DAF"/>
    <w:rsid w:val="004A1594"/>
    <w:rsid w:val="004A413D"/>
    <w:rsid w:val="004A7DB7"/>
    <w:rsid w:val="004B0647"/>
    <w:rsid w:val="004B1AC8"/>
    <w:rsid w:val="004B1BDA"/>
    <w:rsid w:val="004B587B"/>
    <w:rsid w:val="004B7EA8"/>
    <w:rsid w:val="004C3EC3"/>
    <w:rsid w:val="004D08DE"/>
    <w:rsid w:val="004D16A2"/>
    <w:rsid w:val="004D1832"/>
    <w:rsid w:val="004D1D30"/>
    <w:rsid w:val="004D6988"/>
    <w:rsid w:val="004E25DA"/>
    <w:rsid w:val="004E60D1"/>
    <w:rsid w:val="004F01C7"/>
    <w:rsid w:val="004F18D5"/>
    <w:rsid w:val="004F3FB7"/>
    <w:rsid w:val="004F4421"/>
    <w:rsid w:val="004F53E0"/>
    <w:rsid w:val="004F7F98"/>
    <w:rsid w:val="005029D5"/>
    <w:rsid w:val="00503EC4"/>
    <w:rsid w:val="00506202"/>
    <w:rsid w:val="005068F4"/>
    <w:rsid w:val="005072D1"/>
    <w:rsid w:val="00507B7F"/>
    <w:rsid w:val="00512129"/>
    <w:rsid w:val="005121D0"/>
    <w:rsid w:val="0051482B"/>
    <w:rsid w:val="00514D8F"/>
    <w:rsid w:val="00515A18"/>
    <w:rsid w:val="00517C5A"/>
    <w:rsid w:val="00522A25"/>
    <w:rsid w:val="0052441F"/>
    <w:rsid w:val="00526F6D"/>
    <w:rsid w:val="00527F79"/>
    <w:rsid w:val="00530C1D"/>
    <w:rsid w:val="00530EED"/>
    <w:rsid w:val="00531CA6"/>
    <w:rsid w:val="00532857"/>
    <w:rsid w:val="00541460"/>
    <w:rsid w:val="005463C0"/>
    <w:rsid w:val="005512DF"/>
    <w:rsid w:val="005518DD"/>
    <w:rsid w:val="005525F8"/>
    <w:rsid w:val="005534A3"/>
    <w:rsid w:val="00553E8C"/>
    <w:rsid w:val="00554300"/>
    <w:rsid w:val="00556CA5"/>
    <w:rsid w:val="00560C19"/>
    <w:rsid w:val="00560E5D"/>
    <w:rsid w:val="00562F87"/>
    <w:rsid w:val="005637C1"/>
    <w:rsid w:val="00563D75"/>
    <w:rsid w:val="00564D22"/>
    <w:rsid w:val="00565016"/>
    <w:rsid w:val="005676A0"/>
    <w:rsid w:val="005721A9"/>
    <w:rsid w:val="0057540F"/>
    <w:rsid w:val="00575EB4"/>
    <w:rsid w:val="00575ED3"/>
    <w:rsid w:val="00576590"/>
    <w:rsid w:val="00576962"/>
    <w:rsid w:val="00577C4A"/>
    <w:rsid w:val="00585A8F"/>
    <w:rsid w:val="005907D3"/>
    <w:rsid w:val="00592087"/>
    <w:rsid w:val="005920F4"/>
    <w:rsid w:val="00592806"/>
    <w:rsid w:val="00593BE6"/>
    <w:rsid w:val="005948CB"/>
    <w:rsid w:val="00595074"/>
    <w:rsid w:val="00595962"/>
    <w:rsid w:val="005972C6"/>
    <w:rsid w:val="005A498F"/>
    <w:rsid w:val="005A6E62"/>
    <w:rsid w:val="005A6F9E"/>
    <w:rsid w:val="005B12FD"/>
    <w:rsid w:val="005B3408"/>
    <w:rsid w:val="005B3734"/>
    <w:rsid w:val="005B3D52"/>
    <w:rsid w:val="005B4D05"/>
    <w:rsid w:val="005B7344"/>
    <w:rsid w:val="005C186E"/>
    <w:rsid w:val="005C5C84"/>
    <w:rsid w:val="005C6AFF"/>
    <w:rsid w:val="005D00B6"/>
    <w:rsid w:val="005D0E11"/>
    <w:rsid w:val="005D2D2B"/>
    <w:rsid w:val="005D4C4F"/>
    <w:rsid w:val="005D5981"/>
    <w:rsid w:val="005D5F19"/>
    <w:rsid w:val="005E0068"/>
    <w:rsid w:val="005E0944"/>
    <w:rsid w:val="005E4BCC"/>
    <w:rsid w:val="005E4C79"/>
    <w:rsid w:val="005F2ADB"/>
    <w:rsid w:val="005F3E06"/>
    <w:rsid w:val="005F6652"/>
    <w:rsid w:val="00600B6D"/>
    <w:rsid w:val="00601B85"/>
    <w:rsid w:val="00602DF5"/>
    <w:rsid w:val="0060375C"/>
    <w:rsid w:val="00604B0D"/>
    <w:rsid w:val="00605A53"/>
    <w:rsid w:val="00605F70"/>
    <w:rsid w:val="006066B0"/>
    <w:rsid w:val="00606EAF"/>
    <w:rsid w:val="00607E33"/>
    <w:rsid w:val="006129A5"/>
    <w:rsid w:val="00615175"/>
    <w:rsid w:val="00615661"/>
    <w:rsid w:val="00620D79"/>
    <w:rsid w:val="00622A2A"/>
    <w:rsid w:val="006231BF"/>
    <w:rsid w:val="00623C28"/>
    <w:rsid w:val="00625EDA"/>
    <w:rsid w:val="00631313"/>
    <w:rsid w:val="0063195A"/>
    <w:rsid w:val="00635594"/>
    <w:rsid w:val="006377CA"/>
    <w:rsid w:val="0064075F"/>
    <w:rsid w:val="00642CDC"/>
    <w:rsid w:val="006458FB"/>
    <w:rsid w:val="006465BB"/>
    <w:rsid w:val="006516AB"/>
    <w:rsid w:val="00657393"/>
    <w:rsid w:val="00660542"/>
    <w:rsid w:val="0066355F"/>
    <w:rsid w:val="00664EA0"/>
    <w:rsid w:val="00666A6E"/>
    <w:rsid w:val="00672DB5"/>
    <w:rsid w:val="0068011D"/>
    <w:rsid w:val="00680174"/>
    <w:rsid w:val="006842E2"/>
    <w:rsid w:val="00685E77"/>
    <w:rsid w:val="00691302"/>
    <w:rsid w:val="00691D8F"/>
    <w:rsid w:val="00692ADB"/>
    <w:rsid w:val="006967FE"/>
    <w:rsid w:val="006A52C7"/>
    <w:rsid w:val="006B269F"/>
    <w:rsid w:val="006B428A"/>
    <w:rsid w:val="006B4DAD"/>
    <w:rsid w:val="006B5983"/>
    <w:rsid w:val="006B6951"/>
    <w:rsid w:val="006C4CFA"/>
    <w:rsid w:val="006C4F65"/>
    <w:rsid w:val="006C5BA0"/>
    <w:rsid w:val="006C5F2B"/>
    <w:rsid w:val="006C7C89"/>
    <w:rsid w:val="006C7DC8"/>
    <w:rsid w:val="006D2762"/>
    <w:rsid w:val="006D4204"/>
    <w:rsid w:val="006D5B51"/>
    <w:rsid w:val="006D7165"/>
    <w:rsid w:val="006E0559"/>
    <w:rsid w:val="006E0962"/>
    <w:rsid w:val="006E0C59"/>
    <w:rsid w:val="006E0E8E"/>
    <w:rsid w:val="006E7737"/>
    <w:rsid w:val="006E79B0"/>
    <w:rsid w:val="006F5F45"/>
    <w:rsid w:val="006F605F"/>
    <w:rsid w:val="0070313A"/>
    <w:rsid w:val="0070319B"/>
    <w:rsid w:val="007038E3"/>
    <w:rsid w:val="007045CF"/>
    <w:rsid w:val="00704D2B"/>
    <w:rsid w:val="0070582E"/>
    <w:rsid w:val="0070596D"/>
    <w:rsid w:val="00710DF6"/>
    <w:rsid w:val="00713288"/>
    <w:rsid w:val="00721868"/>
    <w:rsid w:val="007228D3"/>
    <w:rsid w:val="00722FA9"/>
    <w:rsid w:val="00727705"/>
    <w:rsid w:val="00733D39"/>
    <w:rsid w:val="00734FAB"/>
    <w:rsid w:val="007378EF"/>
    <w:rsid w:val="00746865"/>
    <w:rsid w:val="0075096B"/>
    <w:rsid w:val="00751A5F"/>
    <w:rsid w:val="00751FC3"/>
    <w:rsid w:val="00752F28"/>
    <w:rsid w:val="00754DE3"/>
    <w:rsid w:val="00762BDC"/>
    <w:rsid w:val="0076305D"/>
    <w:rsid w:val="00764F52"/>
    <w:rsid w:val="00765947"/>
    <w:rsid w:val="00770EB8"/>
    <w:rsid w:val="00772C4B"/>
    <w:rsid w:val="00772E8B"/>
    <w:rsid w:val="007823EA"/>
    <w:rsid w:val="00782525"/>
    <w:rsid w:val="00782C27"/>
    <w:rsid w:val="0078368C"/>
    <w:rsid w:val="007852BE"/>
    <w:rsid w:val="00785C87"/>
    <w:rsid w:val="00792AFE"/>
    <w:rsid w:val="007946D0"/>
    <w:rsid w:val="007966BA"/>
    <w:rsid w:val="00796FE3"/>
    <w:rsid w:val="007A199D"/>
    <w:rsid w:val="007A338C"/>
    <w:rsid w:val="007A5035"/>
    <w:rsid w:val="007A61ED"/>
    <w:rsid w:val="007A7413"/>
    <w:rsid w:val="007B1D9E"/>
    <w:rsid w:val="007B7141"/>
    <w:rsid w:val="007B71BF"/>
    <w:rsid w:val="007C39CC"/>
    <w:rsid w:val="007C45E8"/>
    <w:rsid w:val="007C4997"/>
    <w:rsid w:val="007D0295"/>
    <w:rsid w:val="007D1B0B"/>
    <w:rsid w:val="007D1D3A"/>
    <w:rsid w:val="007D78D3"/>
    <w:rsid w:val="007E3C9E"/>
    <w:rsid w:val="007F055C"/>
    <w:rsid w:val="007F0A8B"/>
    <w:rsid w:val="007F3934"/>
    <w:rsid w:val="007F730F"/>
    <w:rsid w:val="00803FBF"/>
    <w:rsid w:val="008055C1"/>
    <w:rsid w:val="00812A7A"/>
    <w:rsid w:val="008138B8"/>
    <w:rsid w:val="0081484B"/>
    <w:rsid w:val="00815F20"/>
    <w:rsid w:val="00825887"/>
    <w:rsid w:val="00826EDE"/>
    <w:rsid w:val="0083200E"/>
    <w:rsid w:val="00833BB4"/>
    <w:rsid w:val="0083534F"/>
    <w:rsid w:val="0084504B"/>
    <w:rsid w:val="008463DF"/>
    <w:rsid w:val="00847463"/>
    <w:rsid w:val="0084797C"/>
    <w:rsid w:val="00855148"/>
    <w:rsid w:val="00856EE0"/>
    <w:rsid w:val="00857D4E"/>
    <w:rsid w:val="008627CD"/>
    <w:rsid w:val="00863B9D"/>
    <w:rsid w:val="00864348"/>
    <w:rsid w:val="00864D0C"/>
    <w:rsid w:val="008653C6"/>
    <w:rsid w:val="00870F21"/>
    <w:rsid w:val="00871D2E"/>
    <w:rsid w:val="008725E1"/>
    <w:rsid w:val="00874594"/>
    <w:rsid w:val="00874696"/>
    <w:rsid w:val="00875277"/>
    <w:rsid w:val="00880106"/>
    <w:rsid w:val="008942C5"/>
    <w:rsid w:val="0089606C"/>
    <w:rsid w:val="0089615B"/>
    <w:rsid w:val="00896E36"/>
    <w:rsid w:val="008A2DB3"/>
    <w:rsid w:val="008A4E87"/>
    <w:rsid w:val="008B1B7A"/>
    <w:rsid w:val="008B58AA"/>
    <w:rsid w:val="008C0070"/>
    <w:rsid w:val="008C12F5"/>
    <w:rsid w:val="008C53D4"/>
    <w:rsid w:val="008C76C9"/>
    <w:rsid w:val="008C775C"/>
    <w:rsid w:val="008D062D"/>
    <w:rsid w:val="008D1C35"/>
    <w:rsid w:val="008D2408"/>
    <w:rsid w:val="008D3F6E"/>
    <w:rsid w:val="008D537E"/>
    <w:rsid w:val="008E2F08"/>
    <w:rsid w:val="008E3136"/>
    <w:rsid w:val="008E6D7D"/>
    <w:rsid w:val="008F5484"/>
    <w:rsid w:val="008F5E96"/>
    <w:rsid w:val="008F6CB0"/>
    <w:rsid w:val="008F7786"/>
    <w:rsid w:val="00902664"/>
    <w:rsid w:val="009035FF"/>
    <w:rsid w:val="00907ED2"/>
    <w:rsid w:val="00910416"/>
    <w:rsid w:val="00910A3A"/>
    <w:rsid w:val="00911055"/>
    <w:rsid w:val="00914881"/>
    <w:rsid w:val="0091659B"/>
    <w:rsid w:val="00921039"/>
    <w:rsid w:val="00922F63"/>
    <w:rsid w:val="009231BF"/>
    <w:rsid w:val="00926E30"/>
    <w:rsid w:val="009302AB"/>
    <w:rsid w:val="009310BF"/>
    <w:rsid w:val="009325E4"/>
    <w:rsid w:val="009452B6"/>
    <w:rsid w:val="00945D74"/>
    <w:rsid w:val="009464F1"/>
    <w:rsid w:val="0094742C"/>
    <w:rsid w:val="00956FFF"/>
    <w:rsid w:val="009600CF"/>
    <w:rsid w:val="0096229A"/>
    <w:rsid w:val="00963B32"/>
    <w:rsid w:val="00965355"/>
    <w:rsid w:val="00966B98"/>
    <w:rsid w:val="009672EE"/>
    <w:rsid w:val="00967E81"/>
    <w:rsid w:val="00967E88"/>
    <w:rsid w:val="00970EB7"/>
    <w:rsid w:val="00971F36"/>
    <w:rsid w:val="009724AA"/>
    <w:rsid w:val="00975708"/>
    <w:rsid w:val="00976D17"/>
    <w:rsid w:val="009777D9"/>
    <w:rsid w:val="009836F4"/>
    <w:rsid w:val="00983C71"/>
    <w:rsid w:val="00985B6B"/>
    <w:rsid w:val="00992736"/>
    <w:rsid w:val="009927DA"/>
    <w:rsid w:val="0099330D"/>
    <w:rsid w:val="00993C47"/>
    <w:rsid w:val="009950E5"/>
    <w:rsid w:val="00997858"/>
    <w:rsid w:val="00997D37"/>
    <w:rsid w:val="009A2147"/>
    <w:rsid w:val="009A232A"/>
    <w:rsid w:val="009A412F"/>
    <w:rsid w:val="009A4FBE"/>
    <w:rsid w:val="009A7632"/>
    <w:rsid w:val="009A7747"/>
    <w:rsid w:val="009B20F5"/>
    <w:rsid w:val="009B3118"/>
    <w:rsid w:val="009B642D"/>
    <w:rsid w:val="009C02D7"/>
    <w:rsid w:val="009C2025"/>
    <w:rsid w:val="009C22A0"/>
    <w:rsid w:val="009C3130"/>
    <w:rsid w:val="009C41ED"/>
    <w:rsid w:val="009C4340"/>
    <w:rsid w:val="009C4719"/>
    <w:rsid w:val="009C57AF"/>
    <w:rsid w:val="009C6A6C"/>
    <w:rsid w:val="009C7042"/>
    <w:rsid w:val="009C7D18"/>
    <w:rsid w:val="009D1304"/>
    <w:rsid w:val="009D3304"/>
    <w:rsid w:val="009D36D5"/>
    <w:rsid w:val="009D380D"/>
    <w:rsid w:val="009D3C68"/>
    <w:rsid w:val="009D42C1"/>
    <w:rsid w:val="009D65E8"/>
    <w:rsid w:val="009E0DB1"/>
    <w:rsid w:val="009E1650"/>
    <w:rsid w:val="009E6D21"/>
    <w:rsid w:val="009F094A"/>
    <w:rsid w:val="009F4714"/>
    <w:rsid w:val="009F5348"/>
    <w:rsid w:val="00A012BA"/>
    <w:rsid w:val="00A022F1"/>
    <w:rsid w:val="00A027C1"/>
    <w:rsid w:val="00A060C3"/>
    <w:rsid w:val="00A11FA1"/>
    <w:rsid w:val="00A12023"/>
    <w:rsid w:val="00A23E0B"/>
    <w:rsid w:val="00A24EB3"/>
    <w:rsid w:val="00A25569"/>
    <w:rsid w:val="00A265AA"/>
    <w:rsid w:val="00A3132B"/>
    <w:rsid w:val="00A32182"/>
    <w:rsid w:val="00A328B5"/>
    <w:rsid w:val="00A348A7"/>
    <w:rsid w:val="00A35515"/>
    <w:rsid w:val="00A355D6"/>
    <w:rsid w:val="00A3572A"/>
    <w:rsid w:val="00A35AC9"/>
    <w:rsid w:val="00A369E7"/>
    <w:rsid w:val="00A37674"/>
    <w:rsid w:val="00A37DEC"/>
    <w:rsid w:val="00A41C50"/>
    <w:rsid w:val="00A42FA6"/>
    <w:rsid w:val="00A45AE3"/>
    <w:rsid w:val="00A4637F"/>
    <w:rsid w:val="00A473C7"/>
    <w:rsid w:val="00A50BDB"/>
    <w:rsid w:val="00A51A73"/>
    <w:rsid w:val="00A57449"/>
    <w:rsid w:val="00A60515"/>
    <w:rsid w:val="00A6056B"/>
    <w:rsid w:val="00A631FA"/>
    <w:rsid w:val="00A65F26"/>
    <w:rsid w:val="00A73EAF"/>
    <w:rsid w:val="00A804DB"/>
    <w:rsid w:val="00A80733"/>
    <w:rsid w:val="00A80DD9"/>
    <w:rsid w:val="00A8155E"/>
    <w:rsid w:val="00A81574"/>
    <w:rsid w:val="00A829BD"/>
    <w:rsid w:val="00A863F2"/>
    <w:rsid w:val="00A914B2"/>
    <w:rsid w:val="00A92DD8"/>
    <w:rsid w:val="00A92FB5"/>
    <w:rsid w:val="00A946F2"/>
    <w:rsid w:val="00A94983"/>
    <w:rsid w:val="00A95460"/>
    <w:rsid w:val="00AA11C4"/>
    <w:rsid w:val="00AA1BAD"/>
    <w:rsid w:val="00AA3B91"/>
    <w:rsid w:val="00AA49AD"/>
    <w:rsid w:val="00AA5672"/>
    <w:rsid w:val="00AA735A"/>
    <w:rsid w:val="00AB1BFC"/>
    <w:rsid w:val="00AB4D5F"/>
    <w:rsid w:val="00AB59F4"/>
    <w:rsid w:val="00AB6897"/>
    <w:rsid w:val="00AB742E"/>
    <w:rsid w:val="00AC4290"/>
    <w:rsid w:val="00AC5A62"/>
    <w:rsid w:val="00AC6B2A"/>
    <w:rsid w:val="00AC729A"/>
    <w:rsid w:val="00AD0931"/>
    <w:rsid w:val="00AD0DC6"/>
    <w:rsid w:val="00AD11F3"/>
    <w:rsid w:val="00AD3288"/>
    <w:rsid w:val="00AD59A5"/>
    <w:rsid w:val="00AE141D"/>
    <w:rsid w:val="00AF2D7C"/>
    <w:rsid w:val="00AF6EAC"/>
    <w:rsid w:val="00AF71E2"/>
    <w:rsid w:val="00B00151"/>
    <w:rsid w:val="00B05683"/>
    <w:rsid w:val="00B05A22"/>
    <w:rsid w:val="00B06310"/>
    <w:rsid w:val="00B11B1B"/>
    <w:rsid w:val="00B15287"/>
    <w:rsid w:val="00B1552E"/>
    <w:rsid w:val="00B165CF"/>
    <w:rsid w:val="00B16848"/>
    <w:rsid w:val="00B21E49"/>
    <w:rsid w:val="00B22AD6"/>
    <w:rsid w:val="00B23CA9"/>
    <w:rsid w:val="00B25028"/>
    <w:rsid w:val="00B25666"/>
    <w:rsid w:val="00B27911"/>
    <w:rsid w:val="00B3013B"/>
    <w:rsid w:val="00B304E2"/>
    <w:rsid w:val="00B30E7A"/>
    <w:rsid w:val="00B31C5E"/>
    <w:rsid w:val="00B32376"/>
    <w:rsid w:val="00B3408D"/>
    <w:rsid w:val="00B405E4"/>
    <w:rsid w:val="00B407D3"/>
    <w:rsid w:val="00B41725"/>
    <w:rsid w:val="00B41B4F"/>
    <w:rsid w:val="00B43991"/>
    <w:rsid w:val="00B460B1"/>
    <w:rsid w:val="00B52B18"/>
    <w:rsid w:val="00B61594"/>
    <w:rsid w:val="00B7129A"/>
    <w:rsid w:val="00B74AD1"/>
    <w:rsid w:val="00B803B3"/>
    <w:rsid w:val="00B863AE"/>
    <w:rsid w:val="00B91C24"/>
    <w:rsid w:val="00B93410"/>
    <w:rsid w:val="00B961DD"/>
    <w:rsid w:val="00BA0559"/>
    <w:rsid w:val="00BA0C20"/>
    <w:rsid w:val="00BA0F16"/>
    <w:rsid w:val="00BA4459"/>
    <w:rsid w:val="00BB0800"/>
    <w:rsid w:val="00BB0ECC"/>
    <w:rsid w:val="00BB0F0C"/>
    <w:rsid w:val="00BB33EF"/>
    <w:rsid w:val="00BC1B40"/>
    <w:rsid w:val="00BC21A5"/>
    <w:rsid w:val="00BC2EA9"/>
    <w:rsid w:val="00BD0CDB"/>
    <w:rsid w:val="00BD1BC5"/>
    <w:rsid w:val="00BD6510"/>
    <w:rsid w:val="00BD6B4E"/>
    <w:rsid w:val="00BD707B"/>
    <w:rsid w:val="00BE099B"/>
    <w:rsid w:val="00BE6081"/>
    <w:rsid w:val="00BE6842"/>
    <w:rsid w:val="00BE748C"/>
    <w:rsid w:val="00BF6EAC"/>
    <w:rsid w:val="00C00CBB"/>
    <w:rsid w:val="00C014FD"/>
    <w:rsid w:val="00C023E3"/>
    <w:rsid w:val="00C059A5"/>
    <w:rsid w:val="00C10F8A"/>
    <w:rsid w:val="00C145B2"/>
    <w:rsid w:val="00C15FD7"/>
    <w:rsid w:val="00C17A9A"/>
    <w:rsid w:val="00C17CE0"/>
    <w:rsid w:val="00C2047F"/>
    <w:rsid w:val="00C23F03"/>
    <w:rsid w:val="00C23F41"/>
    <w:rsid w:val="00C25E4F"/>
    <w:rsid w:val="00C261A7"/>
    <w:rsid w:val="00C266D4"/>
    <w:rsid w:val="00C2738E"/>
    <w:rsid w:val="00C312ED"/>
    <w:rsid w:val="00C32C91"/>
    <w:rsid w:val="00C403B1"/>
    <w:rsid w:val="00C4236E"/>
    <w:rsid w:val="00C43763"/>
    <w:rsid w:val="00C44D42"/>
    <w:rsid w:val="00C45486"/>
    <w:rsid w:val="00C470EA"/>
    <w:rsid w:val="00C5038F"/>
    <w:rsid w:val="00C510BD"/>
    <w:rsid w:val="00C517E3"/>
    <w:rsid w:val="00C51F3A"/>
    <w:rsid w:val="00C5379C"/>
    <w:rsid w:val="00C5641D"/>
    <w:rsid w:val="00C57A44"/>
    <w:rsid w:val="00C616D3"/>
    <w:rsid w:val="00C63639"/>
    <w:rsid w:val="00C64AAC"/>
    <w:rsid w:val="00C64B08"/>
    <w:rsid w:val="00C64D00"/>
    <w:rsid w:val="00C6608B"/>
    <w:rsid w:val="00C662B0"/>
    <w:rsid w:val="00C666B2"/>
    <w:rsid w:val="00C71752"/>
    <w:rsid w:val="00C71E22"/>
    <w:rsid w:val="00C74F9B"/>
    <w:rsid w:val="00C75D5F"/>
    <w:rsid w:val="00C77108"/>
    <w:rsid w:val="00C7777F"/>
    <w:rsid w:val="00C81E96"/>
    <w:rsid w:val="00C82416"/>
    <w:rsid w:val="00C82FC2"/>
    <w:rsid w:val="00C83A1F"/>
    <w:rsid w:val="00C83B4B"/>
    <w:rsid w:val="00C86AEF"/>
    <w:rsid w:val="00C9006A"/>
    <w:rsid w:val="00C90BDB"/>
    <w:rsid w:val="00C90F59"/>
    <w:rsid w:val="00C92269"/>
    <w:rsid w:val="00C946BF"/>
    <w:rsid w:val="00C95047"/>
    <w:rsid w:val="00C962BB"/>
    <w:rsid w:val="00CA14B1"/>
    <w:rsid w:val="00CA47FD"/>
    <w:rsid w:val="00CA5296"/>
    <w:rsid w:val="00CA576E"/>
    <w:rsid w:val="00CA611E"/>
    <w:rsid w:val="00CB09A5"/>
    <w:rsid w:val="00CB352E"/>
    <w:rsid w:val="00CB35FA"/>
    <w:rsid w:val="00CB68BE"/>
    <w:rsid w:val="00CC04D8"/>
    <w:rsid w:val="00CC12BD"/>
    <w:rsid w:val="00CC2039"/>
    <w:rsid w:val="00CC57D2"/>
    <w:rsid w:val="00CD3AA0"/>
    <w:rsid w:val="00CD5CC3"/>
    <w:rsid w:val="00CD7A80"/>
    <w:rsid w:val="00CD7BBF"/>
    <w:rsid w:val="00CE0B2D"/>
    <w:rsid w:val="00CE38AD"/>
    <w:rsid w:val="00CE3ACC"/>
    <w:rsid w:val="00CE4B12"/>
    <w:rsid w:val="00CF0407"/>
    <w:rsid w:val="00D00401"/>
    <w:rsid w:val="00D0130F"/>
    <w:rsid w:val="00D03DF8"/>
    <w:rsid w:val="00D041E7"/>
    <w:rsid w:val="00D0471B"/>
    <w:rsid w:val="00D04C4B"/>
    <w:rsid w:val="00D07383"/>
    <w:rsid w:val="00D10640"/>
    <w:rsid w:val="00D10F7B"/>
    <w:rsid w:val="00D12067"/>
    <w:rsid w:val="00D13F9D"/>
    <w:rsid w:val="00D15746"/>
    <w:rsid w:val="00D221CF"/>
    <w:rsid w:val="00D2221C"/>
    <w:rsid w:val="00D24A50"/>
    <w:rsid w:val="00D2781C"/>
    <w:rsid w:val="00D3035A"/>
    <w:rsid w:val="00D317F8"/>
    <w:rsid w:val="00D33A47"/>
    <w:rsid w:val="00D34C0C"/>
    <w:rsid w:val="00D4413D"/>
    <w:rsid w:val="00D4621F"/>
    <w:rsid w:val="00D46E75"/>
    <w:rsid w:val="00D52BC8"/>
    <w:rsid w:val="00D55CD2"/>
    <w:rsid w:val="00D55EB4"/>
    <w:rsid w:val="00D5667F"/>
    <w:rsid w:val="00D56CE3"/>
    <w:rsid w:val="00D575F7"/>
    <w:rsid w:val="00D57ECE"/>
    <w:rsid w:val="00D65D9E"/>
    <w:rsid w:val="00D7219A"/>
    <w:rsid w:val="00D73174"/>
    <w:rsid w:val="00D735E0"/>
    <w:rsid w:val="00D763E7"/>
    <w:rsid w:val="00D82D7C"/>
    <w:rsid w:val="00D837A4"/>
    <w:rsid w:val="00D84446"/>
    <w:rsid w:val="00D846BF"/>
    <w:rsid w:val="00D85B51"/>
    <w:rsid w:val="00D87771"/>
    <w:rsid w:val="00D91D51"/>
    <w:rsid w:val="00D93E0C"/>
    <w:rsid w:val="00D9550D"/>
    <w:rsid w:val="00D9661F"/>
    <w:rsid w:val="00D97FB2"/>
    <w:rsid w:val="00DA28B9"/>
    <w:rsid w:val="00DA3595"/>
    <w:rsid w:val="00DB0630"/>
    <w:rsid w:val="00DB3243"/>
    <w:rsid w:val="00DB4C08"/>
    <w:rsid w:val="00DB714F"/>
    <w:rsid w:val="00DC4CA9"/>
    <w:rsid w:val="00DC5D14"/>
    <w:rsid w:val="00DC62FC"/>
    <w:rsid w:val="00DD2384"/>
    <w:rsid w:val="00DD4834"/>
    <w:rsid w:val="00DD5F41"/>
    <w:rsid w:val="00DD5F71"/>
    <w:rsid w:val="00DD72C3"/>
    <w:rsid w:val="00DD7356"/>
    <w:rsid w:val="00DE0FC1"/>
    <w:rsid w:val="00DE3805"/>
    <w:rsid w:val="00DE4F1A"/>
    <w:rsid w:val="00DF3123"/>
    <w:rsid w:val="00DF63B4"/>
    <w:rsid w:val="00DF69B7"/>
    <w:rsid w:val="00E028A1"/>
    <w:rsid w:val="00E07206"/>
    <w:rsid w:val="00E07CCD"/>
    <w:rsid w:val="00E07DBB"/>
    <w:rsid w:val="00E10614"/>
    <w:rsid w:val="00E1333B"/>
    <w:rsid w:val="00E15FF2"/>
    <w:rsid w:val="00E16A61"/>
    <w:rsid w:val="00E16DCD"/>
    <w:rsid w:val="00E17629"/>
    <w:rsid w:val="00E2240D"/>
    <w:rsid w:val="00E26629"/>
    <w:rsid w:val="00E336CB"/>
    <w:rsid w:val="00E34CA0"/>
    <w:rsid w:val="00E351D0"/>
    <w:rsid w:val="00E36914"/>
    <w:rsid w:val="00E413F9"/>
    <w:rsid w:val="00E447BD"/>
    <w:rsid w:val="00E4587F"/>
    <w:rsid w:val="00E46FDD"/>
    <w:rsid w:val="00E55DC3"/>
    <w:rsid w:val="00E57E93"/>
    <w:rsid w:val="00E62619"/>
    <w:rsid w:val="00E63E37"/>
    <w:rsid w:val="00E669F1"/>
    <w:rsid w:val="00E754A8"/>
    <w:rsid w:val="00E8321D"/>
    <w:rsid w:val="00E84CD4"/>
    <w:rsid w:val="00E85AAD"/>
    <w:rsid w:val="00E910EF"/>
    <w:rsid w:val="00E9409F"/>
    <w:rsid w:val="00E94308"/>
    <w:rsid w:val="00E97354"/>
    <w:rsid w:val="00E97D0D"/>
    <w:rsid w:val="00EA06F5"/>
    <w:rsid w:val="00EA37A2"/>
    <w:rsid w:val="00EA39EA"/>
    <w:rsid w:val="00EA5610"/>
    <w:rsid w:val="00EA7D8C"/>
    <w:rsid w:val="00EB06F2"/>
    <w:rsid w:val="00EB3E1D"/>
    <w:rsid w:val="00EB6B49"/>
    <w:rsid w:val="00EB7364"/>
    <w:rsid w:val="00EB7B2B"/>
    <w:rsid w:val="00EC048A"/>
    <w:rsid w:val="00EC10DC"/>
    <w:rsid w:val="00EC1E99"/>
    <w:rsid w:val="00EC32B4"/>
    <w:rsid w:val="00EC4678"/>
    <w:rsid w:val="00EC48FC"/>
    <w:rsid w:val="00EC49CE"/>
    <w:rsid w:val="00ED0EFA"/>
    <w:rsid w:val="00ED32A7"/>
    <w:rsid w:val="00ED35C8"/>
    <w:rsid w:val="00ED3DF5"/>
    <w:rsid w:val="00ED53B3"/>
    <w:rsid w:val="00ED6F36"/>
    <w:rsid w:val="00EE1718"/>
    <w:rsid w:val="00EE28B5"/>
    <w:rsid w:val="00EE3599"/>
    <w:rsid w:val="00EE3953"/>
    <w:rsid w:val="00EE4498"/>
    <w:rsid w:val="00EE48B3"/>
    <w:rsid w:val="00EE6268"/>
    <w:rsid w:val="00EE639D"/>
    <w:rsid w:val="00EF3E85"/>
    <w:rsid w:val="00EF54DB"/>
    <w:rsid w:val="00EF64BA"/>
    <w:rsid w:val="00F00541"/>
    <w:rsid w:val="00F03EAD"/>
    <w:rsid w:val="00F13293"/>
    <w:rsid w:val="00F1468A"/>
    <w:rsid w:val="00F17803"/>
    <w:rsid w:val="00F21A0A"/>
    <w:rsid w:val="00F25CF2"/>
    <w:rsid w:val="00F27410"/>
    <w:rsid w:val="00F30EE9"/>
    <w:rsid w:val="00F31AAD"/>
    <w:rsid w:val="00F37513"/>
    <w:rsid w:val="00F41216"/>
    <w:rsid w:val="00F42F48"/>
    <w:rsid w:val="00F4672D"/>
    <w:rsid w:val="00F51665"/>
    <w:rsid w:val="00F55542"/>
    <w:rsid w:val="00F60E1A"/>
    <w:rsid w:val="00F65D39"/>
    <w:rsid w:val="00F66A74"/>
    <w:rsid w:val="00F67A0A"/>
    <w:rsid w:val="00F67DA4"/>
    <w:rsid w:val="00F708B9"/>
    <w:rsid w:val="00F70964"/>
    <w:rsid w:val="00F71711"/>
    <w:rsid w:val="00F80691"/>
    <w:rsid w:val="00F80D0F"/>
    <w:rsid w:val="00F835D7"/>
    <w:rsid w:val="00F849A1"/>
    <w:rsid w:val="00F85C78"/>
    <w:rsid w:val="00F87C41"/>
    <w:rsid w:val="00F927CC"/>
    <w:rsid w:val="00F9588E"/>
    <w:rsid w:val="00F97A0C"/>
    <w:rsid w:val="00FA04B8"/>
    <w:rsid w:val="00FA56AC"/>
    <w:rsid w:val="00FB14F3"/>
    <w:rsid w:val="00FB3649"/>
    <w:rsid w:val="00FB3684"/>
    <w:rsid w:val="00FB79B8"/>
    <w:rsid w:val="00FD0BE5"/>
    <w:rsid w:val="00FD195F"/>
    <w:rsid w:val="00FD1B23"/>
    <w:rsid w:val="00FD4BA1"/>
    <w:rsid w:val="00FD5300"/>
    <w:rsid w:val="00FD7605"/>
    <w:rsid w:val="00FE1E1B"/>
    <w:rsid w:val="00FE34DF"/>
    <w:rsid w:val="00FE39D0"/>
    <w:rsid w:val="00FF197D"/>
    <w:rsid w:val="00FF53CB"/>
    <w:rsid w:val="00FF55D1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1831"/>
  <w15:chartTrackingRefBased/>
  <w15:docId w15:val="{298720DA-CA19-1345-AEEF-875E115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919822718994</dc:creator>
  <cp:keywords/>
  <dc:description/>
  <cp:lastModifiedBy>Nikita Bhoyar</cp:lastModifiedBy>
  <cp:revision>38</cp:revision>
  <dcterms:created xsi:type="dcterms:W3CDTF">2020-03-20T07:42:00Z</dcterms:created>
  <dcterms:modified xsi:type="dcterms:W3CDTF">2020-03-20T09:00:00Z</dcterms:modified>
</cp:coreProperties>
</file>